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C06E0" w14:textId="77777777" w:rsidR="001F574F" w:rsidRPr="00E2795E" w:rsidRDefault="001F574F" w:rsidP="00224F12">
      <w:pPr>
        <w:jc w:val="center"/>
        <w:rPr>
          <w:rFonts w:ascii="Arial" w:eastAsia="Times New Roman" w:hAnsi="Arial" w:cs="Arial"/>
          <w:sz w:val="22"/>
          <w:szCs w:val="22"/>
        </w:rPr>
      </w:pPr>
      <w:r w:rsidRPr="00E2795E">
        <w:rPr>
          <w:rFonts w:ascii="Arial" w:eastAsia="Times New Roman" w:hAnsi="Arial" w:cs="Arial"/>
          <w:sz w:val="22"/>
          <w:szCs w:val="22"/>
        </w:rPr>
        <w:t>АДМИНИСТРАЦИЯ БОГОТОЛЬСКОГО РАЙОНА</w:t>
      </w:r>
    </w:p>
    <w:p w14:paraId="41309312" w14:textId="77777777" w:rsidR="001F574F" w:rsidRPr="00E2795E" w:rsidRDefault="001F574F" w:rsidP="00224F12">
      <w:pPr>
        <w:jc w:val="center"/>
        <w:rPr>
          <w:rFonts w:ascii="Arial" w:eastAsia="Times New Roman" w:hAnsi="Arial" w:cs="Arial"/>
          <w:sz w:val="22"/>
          <w:szCs w:val="22"/>
        </w:rPr>
      </w:pPr>
      <w:r w:rsidRPr="00E2795E">
        <w:rPr>
          <w:rFonts w:ascii="Arial" w:eastAsia="Times New Roman" w:hAnsi="Arial" w:cs="Arial"/>
          <w:sz w:val="22"/>
          <w:szCs w:val="22"/>
        </w:rPr>
        <w:t>КРАСНОЯРСКОГО КРАЯ</w:t>
      </w:r>
    </w:p>
    <w:p w14:paraId="7F86EF41" w14:textId="77777777" w:rsidR="001F574F" w:rsidRPr="00E2795E" w:rsidRDefault="001F574F" w:rsidP="00224F12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76958905" w14:textId="77777777" w:rsidR="001F574F" w:rsidRPr="00E2795E" w:rsidRDefault="001F574F" w:rsidP="00224F12">
      <w:pPr>
        <w:jc w:val="center"/>
        <w:rPr>
          <w:rFonts w:ascii="Arial" w:eastAsia="Times New Roman" w:hAnsi="Arial" w:cs="Arial"/>
          <w:sz w:val="22"/>
          <w:szCs w:val="22"/>
        </w:rPr>
      </w:pPr>
      <w:r w:rsidRPr="00E2795E">
        <w:rPr>
          <w:rFonts w:ascii="Arial" w:eastAsia="Times New Roman" w:hAnsi="Arial" w:cs="Arial"/>
          <w:sz w:val="22"/>
          <w:szCs w:val="22"/>
        </w:rPr>
        <w:t>ПОСТАНОВЛЕНИЕ</w:t>
      </w:r>
    </w:p>
    <w:p w14:paraId="61B6811F" w14:textId="77777777" w:rsidR="001F574F" w:rsidRPr="00E2795E" w:rsidRDefault="001F574F" w:rsidP="00224F12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3088"/>
        <w:gridCol w:w="3079"/>
      </w:tblGrid>
      <w:tr w:rsidR="001F574F" w:rsidRPr="00E2795E" w14:paraId="1B9C7BCC" w14:textId="77777777" w:rsidTr="001F574F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3184694A" w14:textId="77777777" w:rsidR="001F574F" w:rsidRPr="00E2795E" w:rsidRDefault="001F574F" w:rsidP="00932C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«</w:t>
            </w:r>
            <w:r w:rsidR="00932CF6">
              <w:rPr>
                <w:rFonts w:ascii="Arial" w:eastAsia="Times New Roman" w:hAnsi="Arial" w:cs="Arial"/>
                <w:sz w:val="22"/>
                <w:szCs w:val="22"/>
              </w:rPr>
              <w:t>01</w:t>
            </w:r>
            <w:r w:rsidRPr="00E2795E">
              <w:rPr>
                <w:rFonts w:ascii="Arial" w:eastAsia="Times New Roman" w:hAnsi="Arial" w:cs="Arial"/>
                <w:sz w:val="22"/>
                <w:szCs w:val="22"/>
              </w:rPr>
              <w:t xml:space="preserve">» </w:t>
            </w:r>
            <w:r w:rsidR="00932CF6">
              <w:rPr>
                <w:rFonts w:ascii="Arial" w:eastAsia="Times New Roman" w:hAnsi="Arial" w:cs="Arial"/>
                <w:sz w:val="22"/>
                <w:szCs w:val="22"/>
              </w:rPr>
              <w:t>06</w:t>
            </w:r>
            <w:r w:rsidRPr="00E2795E">
              <w:rPr>
                <w:rFonts w:ascii="Arial" w:eastAsia="Times New Roman" w:hAnsi="Arial" w:cs="Arial"/>
                <w:sz w:val="22"/>
                <w:szCs w:val="22"/>
              </w:rPr>
              <w:t xml:space="preserve"> 202</w:t>
            </w:r>
            <w:r w:rsidR="00F467AF" w:rsidRPr="00E279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Pr="00E2795E">
              <w:rPr>
                <w:rFonts w:ascii="Arial" w:eastAsia="Times New Roman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3FC80C5B" w14:textId="77777777" w:rsidR="001F574F" w:rsidRPr="00E2795E" w:rsidRDefault="001F574F" w:rsidP="00224F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14:paraId="788EDC0B" w14:textId="77777777" w:rsidR="001F574F" w:rsidRPr="00E2795E" w:rsidRDefault="001F574F" w:rsidP="00932C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eastAsia="Segoe UI Symbol" w:hAnsi="Arial" w:cs="Arial"/>
                <w:sz w:val="22"/>
                <w:szCs w:val="22"/>
              </w:rPr>
              <w:t>№</w:t>
            </w:r>
            <w:r w:rsidRPr="00E2795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932CF6">
              <w:rPr>
                <w:rFonts w:ascii="Arial" w:eastAsia="Times New Roman" w:hAnsi="Arial" w:cs="Arial"/>
                <w:sz w:val="22"/>
                <w:szCs w:val="22"/>
              </w:rPr>
              <w:t>235</w:t>
            </w: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-п</w:t>
            </w:r>
          </w:p>
        </w:tc>
      </w:tr>
    </w:tbl>
    <w:p w14:paraId="5D4606DE" w14:textId="77777777" w:rsidR="001F574F" w:rsidRPr="00E2795E" w:rsidRDefault="001F574F" w:rsidP="00224F12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3C5B41F8" w14:textId="77777777" w:rsidR="001F574F" w:rsidRPr="00E2795E" w:rsidRDefault="001F574F" w:rsidP="00442C23">
      <w:pPr>
        <w:pStyle w:val="32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E2795E">
        <w:rPr>
          <w:rFonts w:ascii="Arial" w:hAnsi="Arial" w:cs="Arial"/>
          <w:b w:val="0"/>
          <w:sz w:val="22"/>
          <w:szCs w:val="22"/>
        </w:rPr>
        <w:t xml:space="preserve">Об </w:t>
      </w:r>
      <w:bookmarkStart w:id="0" w:name="_Hlk115639362"/>
      <w:r w:rsidR="001A3B0B" w:rsidRPr="00E2795E">
        <w:rPr>
          <w:rFonts w:ascii="Arial" w:hAnsi="Arial" w:cs="Arial"/>
          <w:b w:val="0"/>
          <w:sz w:val="22"/>
          <w:szCs w:val="22"/>
        </w:rPr>
        <w:t>утверждении Положения</w:t>
      </w:r>
      <w:r w:rsidR="00454656" w:rsidRPr="00E2795E">
        <w:rPr>
          <w:rFonts w:ascii="Arial" w:hAnsi="Arial" w:cs="Arial"/>
          <w:b w:val="0"/>
          <w:sz w:val="22"/>
          <w:szCs w:val="22"/>
        </w:rPr>
        <w:t xml:space="preserve"> об организации проведения конкурса на замещение вакантной должности руководителя муниципального образовательного учреждения</w:t>
      </w:r>
      <w:r w:rsidR="001A3B0B" w:rsidRPr="00E2795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45047" w:rsidRPr="00E2795E">
        <w:rPr>
          <w:rFonts w:ascii="Arial" w:hAnsi="Arial" w:cs="Arial"/>
          <w:b w:val="0"/>
          <w:sz w:val="22"/>
          <w:szCs w:val="22"/>
        </w:rPr>
        <w:t>Боготольского</w:t>
      </w:r>
      <w:proofErr w:type="spellEnd"/>
      <w:r w:rsidR="00F467AF" w:rsidRPr="00E2795E">
        <w:rPr>
          <w:rFonts w:ascii="Arial" w:hAnsi="Arial" w:cs="Arial"/>
          <w:b w:val="0"/>
          <w:sz w:val="22"/>
          <w:szCs w:val="22"/>
        </w:rPr>
        <w:t xml:space="preserve"> района</w:t>
      </w:r>
      <w:bookmarkEnd w:id="0"/>
      <w:r w:rsidR="00F45047" w:rsidRPr="00E2795E">
        <w:rPr>
          <w:rFonts w:ascii="Arial" w:hAnsi="Arial" w:cs="Arial"/>
          <w:b w:val="0"/>
          <w:sz w:val="22"/>
          <w:szCs w:val="22"/>
        </w:rPr>
        <w:t xml:space="preserve"> </w:t>
      </w:r>
    </w:p>
    <w:p w14:paraId="13FEA402" w14:textId="77777777" w:rsidR="00F467AF" w:rsidRPr="00E2795E" w:rsidRDefault="00F467AF" w:rsidP="00224F12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2AE69D32" w14:textId="77777777" w:rsidR="00097082" w:rsidRPr="00E2795E" w:rsidRDefault="000B535A" w:rsidP="00224F12">
      <w:pPr>
        <w:pStyle w:val="22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Style w:val="22pt"/>
          <w:rFonts w:ascii="Arial" w:hAnsi="Arial" w:cs="Arial"/>
          <w:spacing w:val="0"/>
          <w:sz w:val="22"/>
          <w:szCs w:val="22"/>
        </w:rPr>
        <w:t xml:space="preserve">В 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соответствии с Федеральным законом от 29.12.2012 № 273-ФЗ «Об образовании в Российской Федерации», </w:t>
      </w:r>
      <w:r w:rsidR="00442C23" w:rsidRPr="00E2795E">
        <w:rPr>
          <w:rFonts w:ascii="Arial" w:hAnsi="Arial" w:cs="Arial"/>
          <w:color w:val="auto"/>
          <w:sz w:val="22"/>
          <w:szCs w:val="22"/>
        </w:rPr>
        <w:t>ст.</w:t>
      </w:r>
      <w:r w:rsidR="008111FF" w:rsidRPr="00E2795E">
        <w:rPr>
          <w:rFonts w:ascii="Arial" w:hAnsi="Arial" w:cs="Arial"/>
          <w:color w:val="auto"/>
          <w:sz w:val="22"/>
          <w:szCs w:val="22"/>
        </w:rPr>
        <w:t xml:space="preserve"> 275 Трудового кодекса Российской Федерации, </w:t>
      </w:r>
      <w:r w:rsidR="00442C23" w:rsidRPr="00E2795E">
        <w:rPr>
          <w:rFonts w:ascii="Arial" w:hAnsi="Arial" w:cs="Arial"/>
          <w:color w:val="auto"/>
          <w:sz w:val="22"/>
          <w:szCs w:val="22"/>
        </w:rPr>
        <w:t xml:space="preserve"> </w:t>
      </w:r>
      <w:r w:rsidR="001B4CB5" w:rsidRPr="00E2795E">
        <w:rPr>
          <w:rFonts w:ascii="Arial" w:hAnsi="Arial" w:cs="Arial"/>
          <w:color w:val="auto"/>
          <w:sz w:val="22"/>
          <w:szCs w:val="22"/>
        </w:rPr>
        <w:t xml:space="preserve">Федеральным законом от </w:t>
      </w:r>
      <w:r w:rsidR="001B4CB5" w:rsidRPr="00E2795E">
        <w:rPr>
          <w:rFonts w:ascii="Arial" w:eastAsia="Calibri" w:hAnsi="Arial" w:cs="Arial"/>
          <w:color w:val="auto"/>
          <w:sz w:val="22"/>
          <w:szCs w:val="22"/>
        </w:rPr>
        <w:t>06.10.2003 № 131-ФЗ «Об общих принципах организации местного самоуправления в Российской Федерации»</w:t>
      </w:r>
      <w:r w:rsidR="001B4CB5" w:rsidRPr="00E2795E">
        <w:rPr>
          <w:rFonts w:ascii="Arial" w:hAnsi="Arial" w:cs="Arial"/>
          <w:color w:val="auto"/>
          <w:sz w:val="22"/>
          <w:szCs w:val="22"/>
        </w:rPr>
        <w:t>, Приказом Министерства здравоохранения и социального развития Российской Федерации от 26.08.2010 № 761н «</w:t>
      </w:r>
      <w:r w:rsidR="001B4CB5" w:rsidRPr="00E2795E">
        <w:rPr>
          <w:rFonts w:ascii="Arial" w:hAnsi="Arial" w:cs="Arial"/>
          <w:bCs/>
          <w:color w:val="auto"/>
          <w:sz w:val="22"/>
          <w:szCs w:val="22"/>
          <w:shd w:val="clear" w:color="auto" w:fill="FFFFFF"/>
        </w:rPr>
        <w:t>Об утверждении </w:t>
      </w:r>
      <w:hyperlink r:id="rId8" w:anchor="6500IL" w:history="1">
        <w:r w:rsidR="001B4CB5" w:rsidRPr="00E2795E">
          <w:rPr>
            <w:rStyle w:val="a3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</w:t>
        </w:r>
      </w:hyperlink>
      <w:r w:rsidR="001B4CB5" w:rsidRPr="00E2795E">
        <w:rPr>
          <w:rFonts w:ascii="Arial" w:hAnsi="Arial" w:cs="Arial"/>
          <w:color w:val="auto"/>
          <w:sz w:val="22"/>
          <w:szCs w:val="22"/>
        </w:rPr>
        <w:t>», приказом Министерства труда и социальной защиты Российской Федерации от 19.04.2021  № 250н «</w:t>
      </w:r>
      <w:r w:rsidR="008111FF" w:rsidRPr="00E2795E">
        <w:rPr>
          <w:rFonts w:ascii="Arial" w:hAnsi="Arial" w:cs="Arial"/>
          <w:bCs/>
          <w:color w:val="auto"/>
          <w:sz w:val="22"/>
          <w:szCs w:val="22"/>
          <w:shd w:val="clear" w:color="auto" w:fill="FFFFFF"/>
        </w:rPr>
        <w:t>Об утверждении </w:t>
      </w:r>
      <w:hyperlink r:id="rId9" w:anchor="6520IM" w:history="1">
        <w:r w:rsidR="008111FF" w:rsidRPr="00E2795E">
          <w:rPr>
            <w:rStyle w:val="a3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</w:t>
        </w:r>
      </w:hyperlink>
      <w:r w:rsidR="001B4CB5" w:rsidRPr="00E2795E">
        <w:rPr>
          <w:rFonts w:ascii="Arial" w:hAnsi="Arial" w:cs="Arial"/>
          <w:color w:val="auto"/>
          <w:sz w:val="22"/>
          <w:szCs w:val="22"/>
        </w:rPr>
        <w:t xml:space="preserve">,   </w:t>
      </w:r>
      <w:r w:rsidR="001F574F" w:rsidRPr="00E2795E">
        <w:rPr>
          <w:rFonts w:ascii="Arial" w:hAnsi="Arial" w:cs="Arial"/>
          <w:color w:val="auto"/>
          <w:sz w:val="22"/>
          <w:szCs w:val="22"/>
        </w:rPr>
        <w:t xml:space="preserve">руководствуясь ст. 18 Устава </w:t>
      </w:r>
      <w:proofErr w:type="spellStart"/>
      <w:r w:rsidR="001F574F" w:rsidRPr="00E2795E">
        <w:rPr>
          <w:rFonts w:ascii="Arial" w:hAnsi="Arial" w:cs="Arial"/>
          <w:color w:val="auto"/>
          <w:sz w:val="22"/>
          <w:szCs w:val="22"/>
        </w:rPr>
        <w:t>Боготольского</w:t>
      </w:r>
      <w:proofErr w:type="spellEnd"/>
      <w:r w:rsidR="001F574F" w:rsidRPr="00E2795E">
        <w:rPr>
          <w:rFonts w:ascii="Arial" w:hAnsi="Arial" w:cs="Arial"/>
          <w:color w:val="auto"/>
          <w:sz w:val="22"/>
          <w:szCs w:val="22"/>
        </w:rPr>
        <w:t xml:space="preserve"> района,</w:t>
      </w:r>
      <w:r w:rsidR="008111FF" w:rsidRPr="00E2795E">
        <w:rPr>
          <w:rFonts w:ascii="Arial" w:hAnsi="Arial" w:cs="Arial"/>
          <w:sz w:val="22"/>
          <w:szCs w:val="22"/>
        </w:rPr>
        <w:t xml:space="preserve"> </w:t>
      </w:r>
    </w:p>
    <w:p w14:paraId="6C29510A" w14:textId="77777777" w:rsidR="003F78D6" w:rsidRPr="00E2795E" w:rsidRDefault="003F78D6" w:rsidP="00224F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ПОСТАНОВЛЯЮ:</w:t>
      </w:r>
    </w:p>
    <w:p w14:paraId="0816F096" w14:textId="77777777" w:rsidR="001F574F" w:rsidRPr="00E2795E" w:rsidRDefault="001F574F" w:rsidP="00224F12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b w:val="0"/>
          <w:sz w:val="22"/>
          <w:szCs w:val="22"/>
        </w:rPr>
      </w:pPr>
      <w:r w:rsidRPr="00E2795E">
        <w:rPr>
          <w:rFonts w:ascii="Arial" w:hAnsi="Arial" w:cs="Arial"/>
          <w:b w:val="0"/>
          <w:sz w:val="22"/>
          <w:szCs w:val="22"/>
        </w:rPr>
        <w:t>Утвердить</w:t>
      </w:r>
      <w:r w:rsidR="00387C6F" w:rsidRPr="00E2795E">
        <w:rPr>
          <w:rFonts w:ascii="Arial" w:hAnsi="Arial" w:cs="Arial"/>
          <w:b w:val="0"/>
          <w:sz w:val="22"/>
          <w:szCs w:val="22"/>
        </w:rPr>
        <w:t xml:space="preserve"> </w:t>
      </w:r>
      <w:r w:rsidR="00455371" w:rsidRPr="00E2795E">
        <w:rPr>
          <w:rFonts w:ascii="Arial" w:hAnsi="Arial" w:cs="Arial"/>
          <w:b w:val="0"/>
          <w:sz w:val="22"/>
          <w:szCs w:val="22"/>
        </w:rPr>
        <w:t>Положени</w:t>
      </w:r>
      <w:r w:rsidR="00631BDC" w:rsidRPr="00E2795E">
        <w:rPr>
          <w:rFonts w:ascii="Arial" w:hAnsi="Arial" w:cs="Arial"/>
          <w:b w:val="0"/>
          <w:sz w:val="22"/>
          <w:szCs w:val="22"/>
        </w:rPr>
        <w:t>е</w:t>
      </w:r>
      <w:r w:rsidR="00455371" w:rsidRPr="00E2795E">
        <w:rPr>
          <w:rFonts w:ascii="Arial" w:hAnsi="Arial" w:cs="Arial"/>
          <w:b w:val="0"/>
          <w:sz w:val="22"/>
          <w:szCs w:val="22"/>
        </w:rPr>
        <w:t xml:space="preserve"> </w:t>
      </w:r>
      <w:r w:rsidR="001A3B0B" w:rsidRPr="00E2795E">
        <w:rPr>
          <w:rFonts w:ascii="Arial" w:hAnsi="Arial" w:cs="Arial"/>
          <w:b w:val="0"/>
          <w:sz w:val="22"/>
          <w:szCs w:val="22"/>
        </w:rPr>
        <w:t xml:space="preserve">об организации проведения конкурса на замещение вакантной должности руководителя муниципального образовательного учреждения </w:t>
      </w:r>
      <w:proofErr w:type="spellStart"/>
      <w:r w:rsidR="001A3B0B" w:rsidRPr="00E2795E">
        <w:rPr>
          <w:rFonts w:ascii="Arial" w:hAnsi="Arial" w:cs="Arial"/>
          <w:b w:val="0"/>
          <w:sz w:val="22"/>
          <w:szCs w:val="22"/>
        </w:rPr>
        <w:t>Боготольского</w:t>
      </w:r>
      <w:proofErr w:type="spellEnd"/>
      <w:r w:rsidR="001A3B0B" w:rsidRPr="00E2795E">
        <w:rPr>
          <w:rFonts w:ascii="Arial" w:hAnsi="Arial" w:cs="Arial"/>
          <w:b w:val="0"/>
          <w:sz w:val="22"/>
          <w:szCs w:val="22"/>
        </w:rPr>
        <w:t xml:space="preserve"> района </w:t>
      </w:r>
      <w:r w:rsidRPr="00E2795E">
        <w:rPr>
          <w:rFonts w:ascii="Arial" w:hAnsi="Arial" w:cs="Arial"/>
          <w:b w:val="0"/>
          <w:sz w:val="22"/>
          <w:szCs w:val="22"/>
        </w:rPr>
        <w:t xml:space="preserve">согласно </w:t>
      </w:r>
      <w:r w:rsidR="00333A14" w:rsidRPr="00E2795E">
        <w:rPr>
          <w:rFonts w:ascii="Arial" w:hAnsi="Arial" w:cs="Arial"/>
          <w:b w:val="0"/>
          <w:sz w:val="22"/>
          <w:szCs w:val="22"/>
        </w:rPr>
        <w:t>П</w:t>
      </w:r>
      <w:r w:rsidR="001A3B0B" w:rsidRPr="00E2795E">
        <w:rPr>
          <w:rFonts w:ascii="Arial" w:hAnsi="Arial" w:cs="Arial"/>
          <w:b w:val="0"/>
          <w:sz w:val="22"/>
          <w:szCs w:val="22"/>
        </w:rPr>
        <w:t xml:space="preserve">риложению </w:t>
      </w:r>
      <w:r w:rsidRPr="00E2795E">
        <w:rPr>
          <w:rFonts w:ascii="Arial" w:hAnsi="Arial" w:cs="Arial"/>
          <w:b w:val="0"/>
          <w:sz w:val="22"/>
          <w:szCs w:val="22"/>
        </w:rPr>
        <w:t>к настоящему постановлению.</w:t>
      </w:r>
    </w:p>
    <w:p w14:paraId="73185905" w14:textId="77777777" w:rsidR="00AF257F" w:rsidRPr="00E2795E" w:rsidRDefault="00AF257F" w:rsidP="00224F12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E2795E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Pr="00E2795E">
        <w:rPr>
          <w:rFonts w:ascii="Arial" w:hAnsi="Arial" w:cs="Arial"/>
        </w:rPr>
        <w:t>Боготольского</w:t>
      </w:r>
      <w:proofErr w:type="spellEnd"/>
      <w:r w:rsidRPr="00E2795E">
        <w:rPr>
          <w:rFonts w:ascii="Arial" w:hAnsi="Arial" w:cs="Arial"/>
        </w:rPr>
        <w:t xml:space="preserve"> района от 13.05.2013 № 339-п </w:t>
      </w:r>
      <w:r w:rsidR="00631BDC" w:rsidRPr="00E2795E">
        <w:rPr>
          <w:rFonts w:ascii="Arial" w:hAnsi="Arial" w:cs="Arial"/>
        </w:rPr>
        <w:t>«</w:t>
      </w:r>
      <w:r w:rsidRPr="00E2795E">
        <w:rPr>
          <w:rFonts w:ascii="Arial" w:hAnsi="Arial" w:cs="Arial"/>
        </w:rPr>
        <w:t xml:space="preserve">Об утверждении Положения об организации и проведения конкурса на замещение вакантной должности руководителя муниципального общеобразовательного учреждения </w:t>
      </w:r>
      <w:proofErr w:type="spellStart"/>
      <w:r w:rsidRPr="00E2795E">
        <w:rPr>
          <w:rFonts w:ascii="Arial" w:hAnsi="Arial" w:cs="Arial"/>
        </w:rPr>
        <w:t>Боготольского</w:t>
      </w:r>
      <w:proofErr w:type="spellEnd"/>
      <w:r w:rsidRPr="00E2795E">
        <w:rPr>
          <w:rFonts w:ascii="Arial" w:hAnsi="Arial" w:cs="Arial"/>
        </w:rPr>
        <w:t xml:space="preserve"> района</w:t>
      </w:r>
      <w:r w:rsidR="00631BDC" w:rsidRPr="00E2795E">
        <w:rPr>
          <w:rFonts w:ascii="Arial" w:hAnsi="Arial" w:cs="Arial"/>
        </w:rPr>
        <w:t>»</w:t>
      </w:r>
      <w:r w:rsidRPr="00E2795E">
        <w:rPr>
          <w:rFonts w:ascii="Arial" w:hAnsi="Arial" w:cs="Arial"/>
        </w:rPr>
        <w:t>.</w:t>
      </w:r>
    </w:p>
    <w:p w14:paraId="081C0D4E" w14:textId="77777777" w:rsidR="00442C23" w:rsidRPr="00E2795E" w:rsidRDefault="00442C23" w:rsidP="00442C23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E2795E">
        <w:rPr>
          <w:rFonts w:ascii="Arial" w:hAnsi="Arial" w:cs="Arial"/>
        </w:rPr>
        <w:t>Контроль над выполнением настоящего постановления оставляю за собой.</w:t>
      </w:r>
    </w:p>
    <w:p w14:paraId="37371FCF" w14:textId="77777777" w:rsidR="001F574F" w:rsidRPr="00E2795E" w:rsidRDefault="001F574F" w:rsidP="00224F12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E2795E">
        <w:rPr>
          <w:rFonts w:ascii="Arial" w:hAnsi="Arial" w:cs="Arial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Pr="00E2795E">
        <w:rPr>
          <w:rFonts w:ascii="Arial" w:hAnsi="Arial" w:cs="Arial"/>
        </w:rPr>
        <w:t>Боготольского</w:t>
      </w:r>
      <w:proofErr w:type="spellEnd"/>
      <w:r w:rsidRPr="00E2795E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Pr="00E2795E">
        <w:rPr>
          <w:rFonts w:ascii="Arial" w:hAnsi="Arial" w:cs="Arial"/>
        </w:rPr>
        <w:t>Боготольского</w:t>
      </w:r>
      <w:proofErr w:type="spellEnd"/>
      <w:r w:rsidRPr="00E2795E">
        <w:rPr>
          <w:rFonts w:ascii="Arial" w:hAnsi="Arial" w:cs="Arial"/>
        </w:rPr>
        <w:t xml:space="preserve"> района в сети Интернет </w:t>
      </w:r>
      <w:hyperlink r:id="rId10">
        <w:r w:rsidRPr="00E2795E">
          <w:rPr>
            <w:rStyle w:val="a3"/>
            <w:rFonts w:ascii="Arial" w:hAnsi="Arial" w:cs="Arial"/>
            <w:color w:val="auto"/>
          </w:rPr>
          <w:t>www.bogotol-r.ru</w:t>
        </w:r>
      </w:hyperlink>
      <w:r w:rsidRPr="00E2795E">
        <w:rPr>
          <w:rFonts w:ascii="Arial" w:hAnsi="Arial" w:cs="Arial"/>
        </w:rPr>
        <w:t>.</w:t>
      </w:r>
    </w:p>
    <w:p w14:paraId="58CC240F" w14:textId="77777777" w:rsidR="001F574F" w:rsidRPr="00E2795E" w:rsidRDefault="001F574F" w:rsidP="00224F12">
      <w:pPr>
        <w:pStyle w:val="ae"/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E2795E">
        <w:rPr>
          <w:rFonts w:ascii="Arial" w:hAnsi="Arial" w:cs="Arial"/>
        </w:rPr>
        <w:t>Постановление вступает в силу после его официального опубликования.</w:t>
      </w:r>
    </w:p>
    <w:p w14:paraId="2A9047D1" w14:textId="77777777" w:rsidR="004368C9" w:rsidRPr="00E2795E" w:rsidRDefault="004368C9" w:rsidP="00224F12">
      <w:pPr>
        <w:ind w:firstLine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7C1FD3C5" w14:textId="77777777" w:rsidR="004368C9" w:rsidRPr="00E2795E" w:rsidRDefault="004368C9" w:rsidP="00224F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C0C2B45" w14:textId="77777777" w:rsidR="004368C9" w:rsidRPr="00E2795E" w:rsidRDefault="004368C9" w:rsidP="00224F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9E4D5E7" w14:textId="77777777" w:rsidR="001F574F" w:rsidRPr="00E2795E" w:rsidRDefault="001F574F" w:rsidP="00224F12">
      <w:pPr>
        <w:jc w:val="both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Исполняющий полномочия</w:t>
      </w:r>
    </w:p>
    <w:p w14:paraId="4AEEBEAE" w14:textId="3BC16FCA" w:rsidR="001F574F" w:rsidRPr="00E2795E" w:rsidRDefault="001F574F" w:rsidP="00224F12">
      <w:pPr>
        <w:jc w:val="both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Главы </w:t>
      </w:r>
      <w:proofErr w:type="spellStart"/>
      <w:r w:rsidRPr="00E2795E">
        <w:rPr>
          <w:rFonts w:ascii="Arial" w:hAnsi="Arial" w:cs="Arial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sz w:val="22"/>
          <w:szCs w:val="22"/>
        </w:rPr>
        <w:t xml:space="preserve"> района</w:t>
      </w:r>
      <w:r w:rsidRPr="00E2795E">
        <w:rPr>
          <w:rFonts w:ascii="Arial" w:hAnsi="Arial" w:cs="Arial"/>
          <w:sz w:val="22"/>
          <w:szCs w:val="22"/>
        </w:rPr>
        <w:tab/>
      </w:r>
      <w:r w:rsidRPr="00E2795E">
        <w:rPr>
          <w:rFonts w:ascii="Arial" w:hAnsi="Arial" w:cs="Arial"/>
          <w:sz w:val="22"/>
          <w:szCs w:val="22"/>
        </w:rPr>
        <w:tab/>
      </w:r>
      <w:r w:rsidRPr="00E2795E">
        <w:rPr>
          <w:rFonts w:ascii="Arial" w:hAnsi="Arial" w:cs="Arial"/>
          <w:sz w:val="22"/>
          <w:szCs w:val="22"/>
        </w:rPr>
        <w:tab/>
      </w:r>
      <w:r w:rsidR="006D5106">
        <w:rPr>
          <w:rFonts w:ascii="Arial" w:hAnsi="Arial" w:cs="Arial"/>
          <w:sz w:val="22"/>
          <w:szCs w:val="22"/>
        </w:rPr>
        <w:tab/>
      </w:r>
      <w:r w:rsidR="006D5106">
        <w:rPr>
          <w:rFonts w:ascii="Arial" w:hAnsi="Arial" w:cs="Arial"/>
          <w:sz w:val="22"/>
          <w:szCs w:val="22"/>
        </w:rPr>
        <w:tab/>
      </w:r>
      <w:r w:rsidR="006D5106">
        <w:rPr>
          <w:rFonts w:ascii="Arial" w:hAnsi="Arial" w:cs="Arial"/>
          <w:sz w:val="22"/>
          <w:szCs w:val="22"/>
        </w:rPr>
        <w:tab/>
      </w:r>
      <w:r w:rsidRPr="00E2795E">
        <w:rPr>
          <w:rFonts w:ascii="Arial" w:hAnsi="Arial" w:cs="Arial"/>
          <w:sz w:val="22"/>
          <w:szCs w:val="22"/>
        </w:rPr>
        <w:t xml:space="preserve">Н.В. </w:t>
      </w:r>
      <w:proofErr w:type="spellStart"/>
      <w:r w:rsidRPr="00E2795E">
        <w:rPr>
          <w:rFonts w:ascii="Arial" w:hAnsi="Arial" w:cs="Arial"/>
          <w:sz w:val="22"/>
          <w:szCs w:val="22"/>
        </w:rPr>
        <w:t>Бакуневич</w:t>
      </w:r>
      <w:proofErr w:type="spellEnd"/>
    </w:p>
    <w:p w14:paraId="4E82252A" w14:textId="77777777" w:rsidR="00D777AC" w:rsidRPr="00E2795E" w:rsidRDefault="00D777AC" w:rsidP="00224F12">
      <w:pPr>
        <w:ind w:firstLine="4962"/>
        <w:jc w:val="right"/>
        <w:rPr>
          <w:rFonts w:ascii="Arial" w:hAnsi="Arial" w:cs="Arial"/>
          <w:sz w:val="22"/>
          <w:szCs w:val="22"/>
        </w:rPr>
      </w:pPr>
    </w:p>
    <w:p w14:paraId="71D89D70" w14:textId="77777777" w:rsidR="00D777AC" w:rsidRPr="00E2795E" w:rsidRDefault="00D777AC" w:rsidP="00224F12">
      <w:pPr>
        <w:ind w:firstLine="4962"/>
        <w:jc w:val="right"/>
        <w:rPr>
          <w:rFonts w:ascii="Arial" w:hAnsi="Arial" w:cs="Arial"/>
          <w:sz w:val="22"/>
          <w:szCs w:val="22"/>
        </w:rPr>
      </w:pPr>
    </w:p>
    <w:p w14:paraId="1E1CC215" w14:textId="77777777" w:rsidR="008854A4" w:rsidRPr="00E2795E" w:rsidRDefault="008854A4" w:rsidP="00224F12">
      <w:pPr>
        <w:ind w:firstLine="4962"/>
        <w:jc w:val="right"/>
        <w:rPr>
          <w:rFonts w:ascii="Arial" w:hAnsi="Arial" w:cs="Arial"/>
          <w:sz w:val="22"/>
          <w:szCs w:val="22"/>
        </w:rPr>
      </w:pPr>
    </w:p>
    <w:p w14:paraId="504E64C9" w14:textId="2A6BFBC2" w:rsidR="001F574F" w:rsidRPr="00E2795E" w:rsidRDefault="001F574F" w:rsidP="00224F12">
      <w:pPr>
        <w:ind w:firstLine="4962"/>
        <w:jc w:val="right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Приложение</w:t>
      </w:r>
    </w:p>
    <w:p w14:paraId="6A7D65F5" w14:textId="0BA61147" w:rsidR="001F574F" w:rsidRPr="00E2795E" w:rsidRDefault="001F574F" w:rsidP="00224F12">
      <w:pPr>
        <w:ind w:firstLine="4962"/>
        <w:jc w:val="right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к постановлению администрации</w:t>
      </w:r>
    </w:p>
    <w:p w14:paraId="67BD5A44" w14:textId="67C5CD90" w:rsidR="001F574F" w:rsidRPr="00E2795E" w:rsidRDefault="001F574F" w:rsidP="00224F12">
      <w:pPr>
        <w:ind w:firstLine="4962"/>
        <w:jc w:val="right"/>
        <w:rPr>
          <w:rFonts w:ascii="Arial" w:hAnsi="Arial" w:cs="Arial"/>
          <w:sz w:val="22"/>
          <w:szCs w:val="22"/>
        </w:rPr>
      </w:pPr>
      <w:proofErr w:type="spellStart"/>
      <w:r w:rsidRPr="00E2795E">
        <w:rPr>
          <w:rFonts w:ascii="Arial" w:hAnsi="Arial" w:cs="Arial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sz w:val="22"/>
          <w:szCs w:val="22"/>
        </w:rPr>
        <w:t xml:space="preserve"> района</w:t>
      </w:r>
    </w:p>
    <w:p w14:paraId="663CE2FA" w14:textId="77777777" w:rsidR="001F574F" w:rsidRPr="00E2795E" w:rsidRDefault="002B7412" w:rsidP="00224F12">
      <w:pPr>
        <w:ind w:firstLine="4962"/>
        <w:jc w:val="right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о</w:t>
      </w:r>
      <w:r w:rsidR="001F574F" w:rsidRPr="00E2795E">
        <w:rPr>
          <w:rFonts w:ascii="Arial" w:hAnsi="Arial" w:cs="Arial"/>
          <w:sz w:val="22"/>
          <w:szCs w:val="22"/>
        </w:rPr>
        <w:t>т</w:t>
      </w:r>
      <w:r w:rsidRPr="00E2795E">
        <w:rPr>
          <w:rFonts w:ascii="Arial" w:hAnsi="Arial" w:cs="Arial"/>
          <w:sz w:val="22"/>
          <w:szCs w:val="22"/>
        </w:rPr>
        <w:t xml:space="preserve"> </w:t>
      </w:r>
      <w:r w:rsidR="00932CF6">
        <w:rPr>
          <w:rFonts w:ascii="Arial" w:hAnsi="Arial" w:cs="Arial"/>
          <w:sz w:val="22"/>
          <w:szCs w:val="22"/>
        </w:rPr>
        <w:t>01.06.</w:t>
      </w:r>
      <w:r w:rsidR="00582F56" w:rsidRPr="00E2795E">
        <w:rPr>
          <w:rFonts w:ascii="Arial" w:hAnsi="Arial" w:cs="Arial"/>
          <w:sz w:val="22"/>
          <w:szCs w:val="22"/>
        </w:rPr>
        <w:t>2023</w:t>
      </w:r>
      <w:r w:rsidRPr="00E2795E">
        <w:rPr>
          <w:rFonts w:ascii="Arial" w:hAnsi="Arial" w:cs="Arial"/>
          <w:sz w:val="22"/>
          <w:szCs w:val="22"/>
        </w:rPr>
        <w:t xml:space="preserve"> </w:t>
      </w:r>
      <w:r w:rsidR="001F574F" w:rsidRPr="00E2795E">
        <w:rPr>
          <w:rFonts w:ascii="Arial" w:hAnsi="Arial" w:cs="Arial"/>
          <w:sz w:val="22"/>
          <w:szCs w:val="22"/>
        </w:rPr>
        <w:t xml:space="preserve">№ </w:t>
      </w:r>
      <w:r w:rsidR="00932CF6">
        <w:rPr>
          <w:rFonts w:ascii="Arial" w:hAnsi="Arial" w:cs="Arial"/>
          <w:sz w:val="22"/>
          <w:szCs w:val="22"/>
        </w:rPr>
        <w:t>235</w:t>
      </w:r>
      <w:r w:rsidR="001F574F" w:rsidRPr="00E2795E">
        <w:rPr>
          <w:rFonts w:ascii="Arial" w:hAnsi="Arial" w:cs="Arial"/>
          <w:sz w:val="22"/>
          <w:szCs w:val="22"/>
        </w:rPr>
        <w:t>-п</w:t>
      </w:r>
    </w:p>
    <w:p w14:paraId="48DC8FD3" w14:textId="77777777" w:rsidR="00460F17" w:rsidRPr="00E2795E" w:rsidRDefault="00460F17" w:rsidP="00224F12">
      <w:pPr>
        <w:ind w:firstLine="4962"/>
        <w:jc w:val="right"/>
        <w:rPr>
          <w:rFonts w:ascii="Arial" w:hAnsi="Arial" w:cs="Arial"/>
          <w:sz w:val="22"/>
          <w:szCs w:val="22"/>
        </w:rPr>
      </w:pPr>
    </w:p>
    <w:p w14:paraId="508666EC" w14:textId="77777777" w:rsidR="008854A4" w:rsidRPr="00E2795E" w:rsidRDefault="000849FD" w:rsidP="00224F12">
      <w:pPr>
        <w:tabs>
          <w:tab w:val="left" w:pos="851"/>
          <w:tab w:val="left" w:pos="993"/>
          <w:tab w:val="left" w:pos="1134"/>
        </w:tabs>
        <w:ind w:firstLine="851"/>
        <w:jc w:val="center"/>
        <w:textAlignment w:val="baseline"/>
        <w:outlineLvl w:val="1"/>
        <w:rPr>
          <w:rFonts w:ascii="Arial" w:hAnsi="Arial" w:cs="Arial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444444"/>
          <w:sz w:val="22"/>
          <w:szCs w:val="22"/>
        </w:rPr>
        <w:t xml:space="preserve">Об утверждении </w:t>
      </w:r>
      <w:r w:rsidR="00455371" w:rsidRPr="00E2795E">
        <w:rPr>
          <w:rFonts w:ascii="Arial" w:hAnsi="Arial" w:cs="Arial"/>
          <w:sz w:val="22"/>
          <w:szCs w:val="22"/>
        </w:rPr>
        <w:t xml:space="preserve">Положения </w:t>
      </w:r>
      <w:r w:rsidR="001A3B0B" w:rsidRPr="00E2795E">
        <w:rPr>
          <w:rFonts w:ascii="Arial" w:hAnsi="Arial" w:cs="Arial"/>
          <w:sz w:val="22"/>
          <w:szCs w:val="22"/>
        </w:rPr>
        <w:t xml:space="preserve">об организации проведения конкурса на замещение вакантной должности руководителя муниципального образовательного учреждения </w:t>
      </w:r>
      <w:proofErr w:type="spellStart"/>
      <w:r w:rsidR="001A3B0B" w:rsidRPr="00E2795E">
        <w:rPr>
          <w:rFonts w:ascii="Arial" w:hAnsi="Arial" w:cs="Arial"/>
          <w:sz w:val="22"/>
          <w:szCs w:val="22"/>
        </w:rPr>
        <w:t>Боготольского</w:t>
      </w:r>
      <w:proofErr w:type="spellEnd"/>
      <w:r w:rsidR="001A3B0B" w:rsidRPr="00E2795E">
        <w:rPr>
          <w:rFonts w:ascii="Arial" w:hAnsi="Arial" w:cs="Arial"/>
          <w:sz w:val="22"/>
          <w:szCs w:val="22"/>
        </w:rPr>
        <w:t xml:space="preserve"> района</w:t>
      </w:r>
    </w:p>
    <w:p w14:paraId="4F273A55" w14:textId="77777777" w:rsidR="00EC4B73" w:rsidRPr="00E2795E" w:rsidRDefault="00EC4B73" w:rsidP="00224F12">
      <w:pPr>
        <w:tabs>
          <w:tab w:val="left" w:pos="851"/>
          <w:tab w:val="left" w:pos="993"/>
          <w:tab w:val="left" w:pos="1134"/>
        </w:tabs>
        <w:ind w:firstLine="851"/>
        <w:jc w:val="center"/>
        <w:textAlignment w:val="baseline"/>
        <w:outlineLvl w:val="1"/>
        <w:rPr>
          <w:rFonts w:ascii="Arial" w:hAnsi="Arial" w:cs="Arial"/>
          <w:sz w:val="22"/>
          <w:szCs w:val="22"/>
        </w:rPr>
      </w:pPr>
    </w:p>
    <w:p w14:paraId="2EF5BD79" w14:textId="77777777" w:rsidR="000849FD" w:rsidRPr="00E2795E" w:rsidRDefault="000849FD" w:rsidP="00EC4B73">
      <w:pPr>
        <w:tabs>
          <w:tab w:val="left" w:pos="851"/>
          <w:tab w:val="left" w:pos="993"/>
          <w:tab w:val="left" w:pos="1134"/>
        </w:tabs>
        <w:jc w:val="center"/>
        <w:textAlignment w:val="baseline"/>
        <w:outlineLvl w:val="1"/>
        <w:rPr>
          <w:rFonts w:ascii="Arial" w:hAnsi="Arial" w:cs="Arial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Раздел I. </w:t>
      </w:r>
      <w:r w:rsidR="00455371" w:rsidRPr="00E2795E">
        <w:rPr>
          <w:rFonts w:ascii="Arial" w:eastAsia="Times New Roman" w:hAnsi="Arial" w:cs="Arial"/>
          <w:bCs/>
          <w:color w:val="auto"/>
          <w:sz w:val="22"/>
          <w:szCs w:val="22"/>
        </w:rPr>
        <w:t>Общие положения</w:t>
      </w:r>
    </w:p>
    <w:p w14:paraId="2472A8B2" w14:textId="77777777" w:rsidR="00062D1C" w:rsidRPr="00E2795E" w:rsidRDefault="000849FD" w:rsidP="00224F12">
      <w:pPr>
        <w:pStyle w:val="22"/>
        <w:numPr>
          <w:ilvl w:val="1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Настоящее Положение </w:t>
      </w:r>
      <w:r w:rsidR="00062D1C" w:rsidRPr="00E2795E">
        <w:rPr>
          <w:rFonts w:ascii="Arial" w:hAnsi="Arial" w:cs="Arial"/>
          <w:sz w:val="22"/>
          <w:szCs w:val="22"/>
        </w:rPr>
        <w:t xml:space="preserve">об организации проведения конкурса на замещение вакантной должности руководителя муниципального образовательного учреждения </w:t>
      </w:r>
      <w:proofErr w:type="spellStart"/>
      <w:r w:rsidR="00062D1C" w:rsidRPr="00E2795E">
        <w:rPr>
          <w:rFonts w:ascii="Arial" w:hAnsi="Arial" w:cs="Arial"/>
          <w:sz w:val="22"/>
          <w:szCs w:val="22"/>
        </w:rPr>
        <w:t>Боготольского</w:t>
      </w:r>
      <w:proofErr w:type="spellEnd"/>
      <w:r w:rsidR="00062D1C" w:rsidRPr="00E2795E">
        <w:rPr>
          <w:rFonts w:ascii="Arial" w:hAnsi="Arial" w:cs="Arial"/>
          <w:sz w:val="22"/>
          <w:szCs w:val="22"/>
        </w:rPr>
        <w:t xml:space="preserve"> района разработано в соответствии с Федеральным законом от 29.12.2012 № 273-ФЗ «Об образовании в Российской Федерации», статьей 275 Трудового кодекса </w:t>
      </w:r>
      <w:r w:rsidR="00062D1C" w:rsidRPr="00E2795E">
        <w:rPr>
          <w:rFonts w:ascii="Arial" w:hAnsi="Arial" w:cs="Arial"/>
          <w:sz w:val="22"/>
          <w:szCs w:val="22"/>
        </w:rPr>
        <w:lastRenderedPageBreak/>
        <w:t>Российской Федерации, определяет порядок организации и проведения конкурса на замещение вакантной должности руководителя муниципального образовательного учреждения (далее - Конкурс).</w:t>
      </w:r>
    </w:p>
    <w:p w14:paraId="5DBE710E" w14:textId="77777777" w:rsidR="00BA6AF0" w:rsidRPr="00E2795E" w:rsidRDefault="00062D1C" w:rsidP="00224F12">
      <w:pPr>
        <w:pStyle w:val="22"/>
        <w:numPr>
          <w:ilvl w:val="1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 образовательного учреждения </w:t>
      </w:r>
      <w:proofErr w:type="spellStart"/>
      <w:r w:rsidRPr="00E2795E">
        <w:rPr>
          <w:rFonts w:ascii="Arial" w:hAnsi="Arial" w:cs="Arial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sz w:val="22"/>
          <w:szCs w:val="22"/>
        </w:rPr>
        <w:t xml:space="preserve"> района (далее - Кандидаты) в рамках работы по подбору и расстановке кадров в </w:t>
      </w:r>
      <w:r w:rsidR="00DE3FF1" w:rsidRPr="00E2795E">
        <w:rPr>
          <w:rFonts w:ascii="Arial" w:hAnsi="Arial" w:cs="Arial"/>
          <w:sz w:val="22"/>
          <w:szCs w:val="22"/>
        </w:rPr>
        <w:t>системе образования</w:t>
      </w:r>
      <w:r w:rsidRPr="00E2795E">
        <w:rPr>
          <w:rFonts w:ascii="Arial" w:hAnsi="Arial" w:cs="Arial"/>
          <w:sz w:val="22"/>
          <w:szCs w:val="22"/>
        </w:rPr>
        <w:t xml:space="preserve">, их соответствия должностным обязанностям, установленным к должности «руководитель». </w:t>
      </w:r>
    </w:p>
    <w:p w14:paraId="6E040F5C" w14:textId="77777777" w:rsidR="00062D1C" w:rsidRPr="00E2795E" w:rsidRDefault="00062D1C" w:rsidP="00224F12">
      <w:pPr>
        <w:pStyle w:val="22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Конкурс может не проводиться при наличии кандидатов, </w:t>
      </w:r>
      <w:r w:rsidR="00DE3FF1" w:rsidRPr="00E2795E">
        <w:rPr>
          <w:rFonts w:ascii="Arial" w:hAnsi="Arial" w:cs="Arial"/>
          <w:sz w:val="22"/>
          <w:szCs w:val="22"/>
        </w:rPr>
        <w:t xml:space="preserve">находящихся в кадровом резерве руководителей образовательных учреждений муниципального образования </w:t>
      </w:r>
      <w:proofErr w:type="spellStart"/>
      <w:r w:rsidR="00DE3FF1" w:rsidRPr="00E2795E">
        <w:rPr>
          <w:rFonts w:ascii="Arial" w:hAnsi="Arial" w:cs="Arial"/>
          <w:sz w:val="22"/>
          <w:szCs w:val="22"/>
        </w:rPr>
        <w:t>Боготольский</w:t>
      </w:r>
      <w:proofErr w:type="spellEnd"/>
      <w:r w:rsidR="00DE3FF1" w:rsidRPr="00E2795E">
        <w:rPr>
          <w:rFonts w:ascii="Arial" w:hAnsi="Arial" w:cs="Arial"/>
          <w:sz w:val="22"/>
          <w:szCs w:val="22"/>
        </w:rPr>
        <w:t xml:space="preserve"> район</w:t>
      </w:r>
      <w:r w:rsidRPr="00E2795E">
        <w:rPr>
          <w:rFonts w:ascii="Arial" w:hAnsi="Arial" w:cs="Arial"/>
          <w:sz w:val="22"/>
          <w:szCs w:val="22"/>
        </w:rPr>
        <w:t>.</w:t>
      </w:r>
    </w:p>
    <w:p w14:paraId="2CCE1E21" w14:textId="77777777" w:rsidR="00062D1C" w:rsidRPr="00E2795E" w:rsidRDefault="00062D1C" w:rsidP="00224F12">
      <w:pPr>
        <w:pStyle w:val="22"/>
        <w:numPr>
          <w:ilvl w:val="1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Организация и проведение Конкурса осуществляется МКУ «Управление образования </w:t>
      </w:r>
      <w:proofErr w:type="spellStart"/>
      <w:r w:rsidRPr="00E2795E">
        <w:rPr>
          <w:rFonts w:ascii="Arial" w:hAnsi="Arial" w:cs="Arial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sz w:val="22"/>
          <w:szCs w:val="22"/>
        </w:rPr>
        <w:t xml:space="preserve"> района» (далее –</w:t>
      </w:r>
      <w:r w:rsidR="00DE3FF1" w:rsidRPr="00E2795E">
        <w:rPr>
          <w:rFonts w:ascii="Arial" w:hAnsi="Arial" w:cs="Arial"/>
          <w:sz w:val="22"/>
          <w:szCs w:val="22"/>
        </w:rPr>
        <w:t xml:space="preserve"> Управление образования</w:t>
      </w:r>
      <w:r w:rsidRPr="00E2795E">
        <w:rPr>
          <w:rFonts w:ascii="Arial" w:hAnsi="Arial" w:cs="Arial"/>
          <w:sz w:val="22"/>
          <w:szCs w:val="22"/>
        </w:rPr>
        <w:t>).</w:t>
      </w:r>
    </w:p>
    <w:p w14:paraId="7A66AC6E" w14:textId="77777777" w:rsidR="00062D1C" w:rsidRPr="00E2795E" w:rsidRDefault="00062D1C" w:rsidP="00224F12">
      <w:pPr>
        <w:pStyle w:val="22"/>
        <w:numPr>
          <w:ilvl w:val="1"/>
          <w:numId w:val="7"/>
        </w:numPr>
        <w:shd w:val="clear" w:color="auto" w:fill="auto"/>
        <w:tabs>
          <w:tab w:val="left" w:pos="993"/>
          <w:tab w:val="left" w:pos="1032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Право на участие в Конкурсе имеют граждане Российской Федерации, владеющие</w:t>
      </w:r>
      <w:r w:rsidR="00EA03EA" w:rsidRPr="00E2795E">
        <w:rPr>
          <w:rFonts w:ascii="Arial" w:hAnsi="Arial" w:cs="Arial"/>
          <w:sz w:val="22"/>
          <w:szCs w:val="22"/>
        </w:rPr>
        <w:t xml:space="preserve"> </w:t>
      </w:r>
      <w:r w:rsidRPr="00E2795E">
        <w:rPr>
          <w:rFonts w:ascii="Arial" w:hAnsi="Arial" w:cs="Arial"/>
          <w:sz w:val="22"/>
          <w:szCs w:val="22"/>
        </w:rPr>
        <w:t>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26.08.2010</w:t>
      </w:r>
      <w:r w:rsidR="00EA03EA" w:rsidRPr="00E2795E">
        <w:rPr>
          <w:rFonts w:ascii="Arial" w:hAnsi="Arial" w:cs="Arial"/>
          <w:sz w:val="22"/>
          <w:szCs w:val="22"/>
        </w:rPr>
        <w:t xml:space="preserve"> </w:t>
      </w:r>
      <w:r w:rsidR="00DA30D9" w:rsidRPr="00E2795E">
        <w:rPr>
          <w:rFonts w:ascii="Arial" w:hAnsi="Arial" w:cs="Arial"/>
          <w:sz w:val="22"/>
          <w:szCs w:val="22"/>
        </w:rPr>
        <w:t>№</w:t>
      </w:r>
      <w:r w:rsidR="00DA30D9" w:rsidRPr="00E2795E">
        <w:rPr>
          <w:rFonts w:ascii="Arial" w:hAnsi="Arial" w:cs="Arial"/>
          <w:sz w:val="22"/>
          <w:szCs w:val="22"/>
        </w:rPr>
        <w:tab/>
        <w:t>761н «Об утверждении Единого</w:t>
      </w:r>
      <w:r w:rsidR="00EA03EA" w:rsidRPr="00E2795E">
        <w:rPr>
          <w:rFonts w:ascii="Arial" w:hAnsi="Arial" w:cs="Arial"/>
          <w:sz w:val="22"/>
          <w:szCs w:val="22"/>
        </w:rPr>
        <w:t xml:space="preserve"> </w:t>
      </w:r>
      <w:r w:rsidRPr="00E2795E">
        <w:rPr>
          <w:rFonts w:ascii="Arial" w:hAnsi="Arial" w:cs="Arial"/>
          <w:sz w:val="22"/>
          <w:szCs w:val="22"/>
        </w:rPr>
        <w:t>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профессиональным стандартом руководителя, утвержденным приказом министерства труда и социальной защиты РФ от 19.04.2021 № 250н, не имеющие ограничений на допуск к педагогической деятельности по основаниям, установленным трудовым законодательством, и подавшие документы в соответствии с требованиями настоящего Положения.</w:t>
      </w:r>
    </w:p>
    <w:p w14:paraId="4FF1ED00" w14:textId="77777777" w:rsidR="005B4A0A" w:rsidRPr="00E2795E" w:rsidRDefault="00062D1C" w:rsidP="00224F12">
      <w:pPr>
        <w:pStyle w:val="22"/>
        <w:numPr>
          <w:ilvl w:val="1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Н</w:t>
      </w:r>
      <w:r w:rsidR="003C718E" w:rsidRPr="00E2795E">
        <w:rPr>
          <w:rFonts w:ascii="Arial" w:hAnsi="Arial" w:cs="Arial"/>
          <w:sz w:val="22"/>
          <w:szCs w:val="22"/>
        </w:rPr>
        <w:t xml:space="preserve">астоящее Положение распространяется на муниципальные образовательные учреждения, подведомственные </w:t>
      </w:r>
      <w:r w:rsidR="00DE3FF1" w:rsidRPr="00E2795E">
        <w:rPr>
          <w:rFonts w:ascii="Arial" w:hAnsi="Arial" w:cs="Arial"/>
          <w:sz w:val="22"/>
          <w:szCs w:val="22"/>
        </w:rPr>
        <w:t>Управлению образования</w:t>
      </w:r>
      <w:r w:rsidR="003C718E" w:rsidRPr="00E2795E">
        <w:rPr>
          <w:rFonts w:ascii="Arial" w:hAnsi="Arial" w:cs="Arial"/>
          <w:sz w:val="22"/>
          <w:szCs w:val="22"/>
        </w:rPr>
        <w:t>.</w:t>
      </w:r>
    </w:p>
    <w:p w14:paraId="0F1DE85A" w14:textId="77777777" w:rsidR="00EC4B73" w:rsidRPr="00E2795E" w:rsidRDefault="00EC4B73" w:rsidP="00EC4B73">
      <w:pPr>
        <w:pStyle w:val="22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851"/>
        <w:rPr>
          <w:rFonts w:ascii="Arial" w:hAnsi="Arial" w:cs="Arial"/>
          <w:sz w:val="22"/>
          <w:szCs w:val="22"/>
        </w:rPr>
      </w:pPr>
    </w:p>
    <w:p w14:paraId="096785E3" w14:textId="77777777" w:rsidR="00224F12" w:rsidRPr="00E2795E" w:rsidRDefault="000849FD" w:rsidP="00224F12">
      <w:pPr>
        <w:pStyle w:val="ae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center"/>
        <w:textAlignment w:val="baseline"/>
        <w:rPr>
          <w:rFonts w:ascii="Arial" w:hAnsi="Arial" w:cs="Arial"/>
        </w:rPr>
      </w:pPr>
      <w:r w:rsidRPr="00E2795E">
        <w:rPr>
          <w:rFonts w:ascii="Arial" w:eastAsia="Times New Roman" w:hAnsi="Arial" w:cs="Arial"/>
          <w:bCs/>
        </w:rPr>
        <w:t xml:space="preserve">Раздел II. </w:t>
      </w:r>
      <w:r w:rsidR="00984EC6" w:rsidRPr="00E2795E">
        <w:rPr>
          <w:rFonts w:ascii="Arial" w:eastAsia="Times New Roman" w:hAnsi="Arial" w:cs="Arial"/>
          <w:bCs/>
        </w:rPr>
        <w:t xml:space="preserve"> </w:t>
      </w:r>
      <w:bookmarkStart w:id="1" w:name="bookmark4"/>
      <w:r w:rsidR="001A19E4" w:rsidRPr="00E2795E">
        <w:rPr>
          <w:rFonts w:ascii="Arial" w:hAnsi="Arial" w:cs="Arial"/>
        </w:rPr>
        <w:t>Порядок организации конкурса</w:t>
      </w:r>
      <w:bookmarkEnd w:id="1"/>
    </w:p>
    <w:p w14:paraId="638809FD" w14:textId="77777777" w:rsidR="00224F12" w:rsidRPr="00E2795E" w:rsidRDefault="00984EC6" w:rsidP="00B7475E">
      <w:pPr>
        <w:pStyle w:val="ae"/>
        <w:numPr>
          <w:ilvl w:val="1"/>
          <w:numId w:val="24"/>
        </w:numPr>
        <w:tabs>
          <w:tab w:val="left" w:pos="851"/>
          <w:tab w:val="left" w:pos="993"/>
          <w:tab w:val="left" w:pos="1134"/>
          <w:tab w:val="left" w:pos="1276"/>
        </w:tabs>
        <w:ind w:left="0" w:firstLine="851"/>
        <w:jc w:val="both"/>
        <w:textAlignment w:val="baseline"/>
        <w:rPr>
          <w:rFonts w:ascii="Arial" w:hAnsi="Arial" w:cs="Arial"/>
        </w:rPr>
      </w:pPr>
      <w:r w:rsidRPr="00E2795E">
        <w:rPr>
          <w:rFonts w:ascii="Arial" w:hAnsi="Arial" w:cs="Arial"/>
        </w:rPr>
        <w:t>Решение об</w:t>
      </w:r>
      <w:r w:rsidR="003358AB" w:rsidRPr="00E2795E">
        <w:rPr>
          <w:rFonts w:ascii="Arial" w:hAnsi="Arial" w:cs="Arial"/>
        </w:rPr>
        <w:t xml:space="preserve"> организации Конкурса принимает Управление образования</w:t>
      </w:r>
      <w:r w:rsidRPr="00E2795E">
        <w:rPr>
          <w:rFonts w:ascii="Arial" w:hAnsi="Arial" w:cs="Arial"/>
        </w:rPr>
        <w:t xml:space="preserve"> (далее - Организатор конкурса) при наличии вакантной (не замещаемой) должности руководителя муниципального образовательного учреждения (далее - учреждение), предусмотренной штатным расписанием учреждения</w:t>
      </w:r>
      <w:r w:rsidR="00A77A9B" w:rsidRPr="00E2795E">
        <w:rPr>
          <w:rFonts w:ascii="Arial" w:hAnsi="Arial" w:cs="Arial"/>
        </w:rPr>
        <w:t xml:space="preserve"> и </w:t>
      </w:r>
      <w:r w:rsidR="00510208" w:rsidRPr="00E2795E">
        <w:rPr>
          <w:rFonts w:ascii="Arial" w:hAnsi="Arial" w:cs="Arial"/>
        </w:rPr>
        <w:t>отсутствием</w:t>
      </w:r>
      <w:r w:rsidR="00A77A9B" w:rsidRPr="00E2795E">
        <w:rPr>
          <w:rFonts w:ascii="Arial" w:hAnsi="Arial" w:cs="Arial"/>
        </w:rPr>
        <w:t xml:space="preserve"> кандидатов</w:t>
      </w:r>
      <w:r w:rsidR="00FD78E9" w:rsidRPr="00E2795E">
        <w:rPr>
          <w:rFonts w:ascii="Arial" w:hAnsi="Arial" w:cs="Arial"/>
        </w:rPr>
        <w:t>,</w:t>
      </w:r>
      <w:r w:rsidR="00A77A9B" w:rsidRPr="00E2795E">
        <w:rPr>
          <w:rFonts w:ascii="Arial" w:hAnsi="Arial" w:cs="Arial"/>
        </w:rPr>
        <w:t xml:space="preserve"> </w:t>
      </w:r>
      <w:r w:rsidR="00510208" w:rsidRPr="00E2795E">
        <w:rPr>
          <w:rFonts w:ascii="Arial" w:hAnsi="Arial" w:cs="Arial"/>
        </w:rPr>
        <w:t>находящихся</w:t>
      </w:r>
      <w:r w:rsidR="00A77A9B" w:rsidRPr="00E2795E">
        <w:rPr>
          <w:rFonts w:ascii="Arial" w:hAnsi="Arial" w:cs="Arial"/>
        </w:rPr>
        <w:t xml:space="preserve"> в кадровом резерве</w:t>
      </w:r>
      <w:r w:rsidR="00224F12" w:rsidRPr="00E2795E">
        <w:rPr>
          <w:rFonts w:ascii="Arial" w:hAnsi="Arial" w:cs="Arial"/>
        </w:rPr>
        <w:t>.</w:t>
      </w:r>
    </w:p>
    <w:p w14:paraId="74F41569" w14:textId="77777777" w:rsidR="00984EC6" w:rsidRPr="00E2795E" w:rsidRDefault="00224F12" w:rsidP="00AE633B">
      <w:pPr>
        <w:pStyle w:val="ae"/>
        <w:numPr>
          <w:ilvl w:val="1"/>
          <w:numId w:val="24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Arial" w:hAnsi="Arial" w:cs="Arial"/>
        </w:rPr>
      </w:pPr>
      <w:r w:rsidRPr="00E2795E">
        <w:rPr>
          <w:rFonts w:ascii="Arial" w:hAnsi="Arial" w:cs="Arial"/>
        </w:rPr>
        <w:t xml:space="preserve">Организатор </w:t>
      </w:r>
      <w:r w:rsidR="00984EC6" w:rsidRPr="00E2795E">
        <w:rPr>
          <w:rFonts w:ascii="Arial" w:hAnsi="Arial" w:cs="Arial"/>
        </w:rPr>
        <w:t>конкурса выполняет следующие функции:</w:t>
      </w:r>
    </w:p>
    <w:p w14:paraId="52E64991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формирует конкурсную комиссию по проведению Конкурса (далее – Конкурсная комиссия) и утверждает приказом ее состав и регламент работы;</w:t>
      </w:r>
    </w:p>
    <w:p w14:paraId="67A11338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размещает информационное сообщение о проведении Конкурса на сайте Управление образования не позднее </w:t>
      </w:r>
      <w:r w:rsidR="00510208" w:rsidRPr="00E2795E">
        <w:rPr>
          <w:rFonts w:ascii="Arial" w:hAnsi="Arial" w:cs="Arial"/>
          <w:sz w:val="22"/>
          <w:szCs w:val="22"/>
        </w:rPr>
        <w:t xml:space="preserve">за 30 </w:t>
      </w:r>
      <w:r w:rsidRPr="00E2795E">
        <w:rPr>
          <w:rFonts w:ascii="Arial" w:hAnsi="Arial" w:cs="Arial"/>
          <w:sz w:val="22"/>
          <w:szCs w:val="22"/>
        </w:rPr>
        <w:t>дней до объявленной даты проведения Конкурса;</w:t>
      </w:r>
    </w:p>
    <w:p w14:paraId="296B397D" w14:textId="77777777" w:rsidR="00510208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принимает заявления от Кандидатов, ведет их учет в журнале регистрации; </w:t>
      </w:r>
    </w:p>
    <w:p w14:paraId="11894AB4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проверяет правильность оформления заявлений Кандидатов и перечень </w:t>
      </w:r>
      <w:r w:rsidR="003358AB" w:rsidRPr="00E2795E">
        <w:rPr>
          <w:rFonts w:ascii="Arial" w:hAnsi="Arial" w:cs="Arial"/>
          <w:sz w:val="22"/>
          <w:szCs w:val="22"/>
        </w:rPr>
        <w:t>п</w:t>
      </w:r>
      <w:r w:rsidRPr="00E2795E">
        <w:rPr>
          <w:rFonts w:ascii="Arial" w:hAnsi="Arial" w:cs="Arial"/>
          <w:sz w:val="22"/>
          <w:szCs w:val="22"/>
        </w:rPr>
        <w:t xml:space="preserve">рилагаемых к ним </w:t>
      </w:r>
      <w:r w:rsidRPr="00E2795E">
        <w:rPr>
          <w:rFonts w:ascii="Arial" w:hAnsi="Arial" w:cs="Arial"/>
          <w:color w:val="auto"/>
          <w:sz w:val="22"/>
          <w:szCs w:val="22"/>
        </w:rPr>
        <w:t>документов;</w:t>
      </w:r>
    </w:p>
    <w:p w14:paraId="5B038A25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передает в Конкурсную комиссию поступившие заявления Кандидатов с прилагаемыми к ним документами по окончании срока приема конкурсных документов.</w:t>
      </w:r>
    </w:p>
    <w:p w14:paraId="31D79478" w14:textId="77777777" w:rsidR="00984EC6" w:rsidRPr="00E2795E" w:rsidRDefault="00984EC6" w:rsidP="00B7475E">
      <w:pPr>
        <w:pStyle w:val="22"/>
        <w:numPr>
          <w:ilvl w:val="1"/>
          <w:numId w:val="24"/>
        </w:numPr>
        <w:shd w:val="clear" w:color="auto" w:fill="auto"/>
        <w:tabs>
          <w:tab w:val="left" w:pos="993"/>
          <w:tab w:val="left" w:pos="1085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Информационное сообщение о проведении Конкурса должно включать: наименование, основные характеристики и сведения о месте нахождения</w:t>
      </w:r>
      <w:r w:rsidR="003358AB" w:rsidRPr="00E2795E">
        <w:rPr>
          <w:rFonts w:ascii="Arial" w:hAnsi="Arial" w:cs="Arial"/>
          <w:color w:val="auto"/>
          <w:sz w:val="22"/>
          <w:szCs w:val="22"/>
        </w:rPr>
        <w:t xml:space="preserve"> </w:t>
      </w:r>
      <w:r w:rsidRPr="00E2795E">
        <w:rPr>
          <w:rFonts w:ascii="Arial" w:hAnsi="Arial" w:cs="Arial"/>
          <w:color w:val="auto"/>
          <w:sz w:val="22"/>
          <w:szCs w:val="22"/>
        </w:rPr>
        <w:t>образовательного учреждения;</w:t>
      </w:r>
    </w:p>
    <w:p w14:paraId="36679011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требования, предъявляемые к Кандидату;</w:t>
      </w:r>
    </w:p>
    <w:p w14:paraId="3E0EB92A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дату и время (час, минуты) начала и окончания приема заявлений от Кандидатов с прилагаемыми к ним документами;</w:t>
      </w:r>
    </w:p>
    <w:p w14:paraId="55E243B1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адрес места приема заявлений и документов Кандидатов;</w:t>
      </w:r>
    </w:p>
    <w:p w14:paraId="644BC96C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перечень документов, подаваемых Кандидатами для участия в Конкурсе, и требования к их оформлению;</w:t>
      </w:r>
    </w:p>
    <w:p w14:paraId="4A7B1232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14:paraId="6E75D975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lastRenderedPageBreak/>
        <w:t>адрес, по которому Кандидаты могут ознакомиться с иными сведениями, и порядок ознакомления с этими сведениями;</w:t>
      </w:r>
    </w:p>
    <w:p w14:paraId="3A2460C7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иные положения, содержащие требования к Кандидатам, предусмотренные законодательством Российской Федерации.</w:t>
      </w:r>
    </w:p>
    <w:p w14:paraId="20A19520" w14:textId="77777777" w:rsidR="00984EC6" w:rsidRPr="00E2795E" w:rsidRDefault="00984EC6" w:rsidP="00B7475E">
      <w:pPr>
        <w:pStyle w:val="22"/>
        <w:numPr>
          <w:ilvl w:val="1"/>
          <w:numId w:val="24"/>
        </w:numPr>
        <w:shd w:val="clear" w:color="auto" w:fill="auto"/>
        <w:tabs>
          <w:tab w:val="left" w:pos="993"/>
          <w:tab w:val="left" w:pos="1077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Конкурсная комиссия в составе председателя комиссии, заместителя председателя, секретаря и членов комиссии формируется из числа представителей Управления образования, </w:t>
      </w:r>
      <w:r w:rsidR="003358AB" w:rsidRPr="00E2795E">
        <w:rPr>
          <w:rFonts w:ascii="Arial" w:hAnsi="Arial" w:cs="Arial"/>
          <w:color w:val="auto"/>
          <w:sz w:val="22"/>
          <w:szCs w:val="22"/>
        </w:rPr>
        <w:t xml:space="preserve">представителя </w:t>
      </w:r>
      <w:proofErr w:type="spellStart"/>
      <w:r w:rsidR="003358AB" w:rsidRPr="00E2795E">
        <w:rPr>
          <w:rFonts w:ascii="Arial" w:hAnsi="Arial" w:cs="Arial"/>
          <w:color w:val="auto"/>
          <w:sz w:val="22"/>
          <w:szCs w:val="22"/>
        </w:rPr>
        <w:t>Боготольской</w:t>
      </w:r>
      <w:proofErr w:type="spellEnd"/>
      <w:r w:rsidR="003358AB" w:rsidRPr="00E2795E">
        <w:rPr>
          <w:rFonts w:ascii="Arial" w:hAnsi="Arial" w:cs="Arial"/>
          <w:color w:val="auto"/>
          <w:sz w:val="22"/>
          <w:szCs w:val="22"/>
        </w:rPr>
        <w:t xml:space="preserve"> территориальной (районной) организации Профсоюза работников образования и науки РФ</w:t>
      </w:r>
      <w:r w:rsidR="00F33A41" w:rsidRPr="00E2795E">
        <w:rPr>
          <w:rFonts w:ascii="Arial" w:hAnsi="Arial" w:cs="Arial"/>
          <w:color w:val="auto"/>
          <w:sz w:val="22"/>
          <w:szCs w:val="22"/>
        </w:rPr>
        <w:t>,</w:t>
      </w:r>
      <w:r w:rsidR="003358AB" w:rsidRPr="00E2795E">
        <w:rPr>
          <w:rFonts w:ascii="Arial" w:hAnsi="Arial" w:cs="Arial"/>
          <w:color w:val="auto"/>
          <w:sz w:val="22"/>
          <w:szCs w:val="22"/>
        </w:rPr>
        <w:t xml:space="preserve"> </w:t>
      </w:r>
      <w:r w:rsidR="00F33A41" w:rsidRPr="00E2795E">
        <w:rPr>
          <w:rFonts w:ascii="Arial" w:hAnsi="Arial" w:cs="Arial"/>
          <w:color w:val="auto"/>
          <w:sz w:val="22"/>
          <w:szCs w:val="22"/>
        </w:rPr>
        <w:t xml:space="preserve">могут участвовать: </w:t>
      </w:r>
      <w:r w:rsidRPr="00E2795E">
        <w:rPr>
          <w:rFonts w:ascii="Arial" w:hAnsi="Arial" w:cs="Arial"/>
          <w:color w:val="auto"/>
          <w:sz w:val="22"/>
          <w:szCs w:val="22"/>
        </w:rPr>
        <w:t>представител</w:t>
      </w:r>
      <w:r w:rsidR="00F33A41" w:rsidRPr="00E2795E">
        <w:rPr>
          <w:rFonts w:ascii="Arial" w:hAnsi="Arial" w:cs="Arial"/>
          <w:color w:val="auto"/>
          <w:sz w:val="22"/>
          <w:szCs w:val="22"/>
        </w:rPr>
        <w:t>и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 общественности, </w:t>
      </w:r>
      <w:r w:rsidR="003358AB" w:rsidRPr="00E2795E">
        <w:rPr>
          <w:rFonts w:ascii="Arial" w:hAnsi="Arial" w:cs="Arial"/>
          <w:color w:val="auto"/>
          <w:sz w:val="22"/>
          <w:szCs w:val="22"/>
        </w:rPr>
        <w:t>независимые эксперты в области управления в сфере образования от Организатора конкурса</w:t>
      </w:r>
      <w:r w:rsidR="00F33A41" w:rsidRPr="00E2795E">
        <w:rPr>
          <w:rFonts w:ascii="Arial" w:hAnsi="Arial" w:cs="Arial"/>
          <w:color w:val="auto"/>
          <w:sz w:val="22"/>
          <w:szCs w:val="22"/>
        </w:rPr>
        <w:t>;</w:t>
      </w:r>
      <w:r w:rsidR="00901E66" w:rsidRPr="00E2795E">
        <w:rPr>
          <w:rFonts w:ascii="Arial" w:hAnsi="Arial" w:cs="Arial"/>
          <w:color w:val="auto"/>
          <w:sz w:val="22"/>
          <w:szCs w:val="22"/>
        </w:rPr>
        <w:t xml:space="preserve"> </w:t>
      </w:r>
      <w:r w:rsidR="00F33A41" w:rsidRPr="00E2795E">
        <w:rPr>
          <w:rFonts w:ascii="Arial" w:hAnsi="Arial" w:cs="Arial"/>
          <w:color w:val="auto"/>
          <w:sz w:val="22"/>
          <w:szCs w:val="22"/>
        </w:rPr>
        <w:t xml:space="preserve">от </w:t>
      </w:r>
      <w:r w:rsidR="00901E66" w:rsidRPr="00E2795E">
        <w:rPr>
          <w:rFonts w:ascii="Arial" w:hAnsi="Arial" w:cs="Arial"/>
          <w:color w:val="auto"/>
          <w:sz w:val="22"/>
          <w:szCs w:val="22"/>
        </w:rPr>
        <w:t xml:space="preserve">администрации  </w:t>
      </w:r>
      <w:proofErr w:type="spellStart"/>
      <w:r w:rsidR="00901E66" w:rsidRPr="00E2795E">
        <w:rPr>
          <w:rFonts w:ascii="Arial" w:hAnsi="Arial" w:cs="Arial"/>
          <w:color w:val="auto"/>
          <w:sz w:val="22"/>
          <w:szCs w:val="22"/>
        </w:rPr>
        <w:t>Боготольского</w:t>
      </w:r>
      <w:proofErr w:type="spellEnd"/>
      <w:r w:rsidR="00901E66" w:rsidRPr="00E2795E">
        <w:rPr>
          <w:rFonts w:ascii="Arial" w:hAnsi="Arial" w:cs="Arial"/>
          <w:color w:val="auto"/>
          <w:sz w:val="22"/>
          <w:szCs w:val="22"/>
        </w:rPr>
        <w:t xml:space="preserve"> района и органов самоуправления </w:t>
      </w:r>
      <w:r w:rsidR="002F0C00" w:rsidRPr="00E2795E">
        <w:rPr>
          <w:rFonts w:ascii="Arial" w:hAnsi="Arial" w:cs="Arial"/>
          <w:color w:val="auto"/>
          <w:sz w:val="22"/>
          <w:szCs w:val="22"/>
        </w:rPr>
        <w:t>о</w:t>
      </w:r>
      <w:r w:rsidR="00901E66" w:rsidRPr="00E2795E">
        <w:rPr>
          <w:rFonts w:ascii="Arial" w:hAnsi="Arial" w:cs="Arial"/>
          <w:color w:val="auto"/>
          <w:sz w:val="22"/>
          <w:szCs w:val="22"/>
        </w:rPr>
        <w:t>бразовательного учреждения, включая родительский комитет.</w:t>
      </w:r>
    </w:p>
    <w:p w14:paraId="71E2B680" w14:textId="77777777" w:rsidR="00A16331" w:rsidRPr="00E2795E" w:rsidRDefault="00B7475E" w:rsidP="00B7475E">
      <w:pPr>
        <w:pStyle w:val="22"/>
        <w:numPr>
          <w:ilvl w:val="1"/>
          <w:numId w:val="24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 </w:t>
      </w:r>
      <w:r w:rsidR="00984EC6" w:rsidRPr="00E2795E">
        <w:rPr>
          <w:rFonts w:ascii="Arial" w:hAnsi="Arial" w:cs="Arial"/>
          <w:color w:val="auto"/>
          <w:sz w:val="22"/>
          <w:szCs w:val="22"/>
        </w:rPr>
        <w:t xml:space="preserve">Организацию работы Конкурсной комиссии осуществляет секретарь. </w:t>
      </w:r>
    </w:p>
    <w:p w14:paraId="21805073" w14:textId="77777777" w:rsidR="00A16331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Секретарь Конкурсной комиссии осуществляет</w:t>
      </w:r>
      <w:r w:rsidR="00A16331" w:rsidRPr="00E2795E">
        <w:rPr>
          <w:rFonts w:ascii="Arial" w:hAnsi="Arial" w:cs="Arial"/>
          <w:color w:val="auto"/>
          <w:sz w:val="22"/>
          <w:szCs w:val="22"/>
        </w:rPr>
        <w:t>:</w:t>
      </w:r>
    </w:p>
    <w:p w14:paraId="529B20AC" w14:textId="77777777" w:rsidR="00A16331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подготовку материалов для заседания Конкурсной комиссии; </w:t>
      </w:r>
    </w:p>
    <w:p w14:paraId="2441389C" w14:textId="77777777" w:rsidR="00A16331" w:rsidRPr="00E2795E" w:rsidRDefault="00A16331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подготовку </w:t>
      </w:r>
      <w:r w:rsidR="00984EC6" w:rsidRPr="00E2795E">
        <w:rPr>
          <w:rFonts w:ascii="Arial" w:hAnsi="Arial" w:cs="Arial"/>
          <w:color w:val="auto"/>
          <w:sz w:val="22"/>
          <w:szCs w:val="22"/>
        </w:rPr>
        <w:t xml:space="preserve">необходимого для заседания технического оборудования; </w:t>
      </w:r>
    </w:p>
    <w:p w14:paraId="75256F24" w14:textId="77777777" w:rsidR="00A16331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уведомляет членов Конкурсной комиссии о дате, времени и месте проведения заседания; </w:t>
      </w:r>
    </w:p>
    <w:p w14:paraId="3825BA4E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участвует </w:t>
      </w:r>
      <w:r w:rsidR="0015444F" w:rsidRPr="00E2795E">
        <w:rPr>
          <w:rFonts w:ascii="Arial" w:hAnsi="Arial" w:cs="Arial"/>
          <w:color w:val="auto"/>
          <w:sz w:val="22"/>
          <w:szCs w:val="22"/>
        </w:rPr>
        <w:t>в заседаниях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 </w:t>
      </w:r>
      <w:r w:rsidR="00A16331" w:rsidRPr="00E2795E">
        <w:rPr>
          <w:rFonts w:ascii="Arial" w:hAnsi="Arial" w:cs="Arial"/>
          <w:color w:val="auto"/>
          <w:sz w:val="22"/>
          <w:szCs w:val="22"/>
        </w:rPr>
        <w:t xml:space="preserve">Конкурсной комиссии </w:t>
      </w:r>
      <w:r w:rsidRPr="00E2795E">
        <w:rPr>
          <w:rFonts w:ascii="Arial" w:hAnsi="Arial" w:cs="Arial"/>
          <w:color w:val="auto"/>
          <w:sz w:val="22"/>
          <w:szCs w:val="22"/>
        </w:rPr>
        <w:t>без права голоса.</w:t>
      </w:r>
    </w:p>
    <w:p w14:paraId="1A69107D" w14:textId="77777777" w:rsidR="00984EC6" w:rsidRPr="00E2795E" w:rsidRDefault="00B7475E" w:rsidP="00B7475E">
      <w:pPr>
        <w:pStyle w:val="22"/>
        <w:numPr>
          <w:ilvl w:val="1"/>
          <w:numId w:val="24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 </w:t>
      </w:r>
      <w:r w:rsidR="00984EC6" w:rsidRPr="00E2795E">
        <w:rPr>
          <w:rFonts w:ascii="Arial" w:hAnsi="Arial" w:cs="Arial"/>
          <w:color w:val="auto"/>
          <w:sz w:val="22"/>
          <w:szCs w:val="22"/>
        </w:rPr>
        <w:t>Заседание Конкурсной комиссии проводит председатель, а в его отсутствие - заместитель председателя.</w:t>
      </w:r>
    </w:p>
    <w:p w14:paraId="4BAA5032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bookmarkStart w:id="2" w:name="bookmark5"/>
      <w:r w:rsidRPr="00E2795E">
        <w:rPr>
          <w:rFonts w:ascii="Arial" w:hAnsi="Arial" w:cs="Arial"/>
          <w:color w:val="auto"/>
          <w:sz w:val="22"/>
          <w:szCs w:val="22"/>
        </w:rPr>
        <w:t>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  <w:bookmarkEnd w:id="2"/>
    </w:p>
    <w:p w14:paraId="5FD35E43" w14:textId="77777777" w:rsidR="00984EC6" w:rsidRPr="00E2795E" w:rsidRDefault="00984EC6" w:rsidP="00B7475E">
      <w:pPr>
        <w:pStyle w:val="22"/>
        <w:numPr>
          <w:ilvl w:val="1"/>
          <w:numId w:val="24"/>
        </w:numPr>
        <w:shd w:val="clear" w:color="auto" w:fill="auto"/>
        <w:tabs>
          <w:tab w:val="left" w:pos="993"/>
          <w:tab w:val="left" w:pos="1077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Для участия в Конкурсе Кандидаты представляют в установленный в информационном сообщении срок следующие документы:</w:t>
      </w:r>
    </w:p>
    <w:p w14:paraId="4AD410D9" w14:textId="77777777" w:rsidR="00984EC6" w:rsidRPr="00E2795E" w:rsidRDefault="00B2591E" w:rsidP="0032120A">
      <w:pPr>
        <w:pStyle w:val="ae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rPr>
          <w:rFonts w:ascii="Arial" w:hAnsi="Arial" w:cs="Arial"/>
        </w:rPr>
      </w:pPr>
      <w:hyperlink w:anchor="bookmark7" w:tooltip="Current Document">
        <w:r w:rsidR="00984EC6" w:rsidRPr="00E2795E">
          <w:rPr>
            <w:rFonts w:ascii="Arial" w:hAnsi="Arial" w:cs="Arial"/>
          </w:rPr>
          <w:t>заявление</w:t>
        </w:r>
        <w:r w:rsidR="00333A14" w:rsidRPr="00E2795E">
          <w:rPr>
            <w:rFonts w:ascii="Arial" w:hAnsi="Arial" w:cs="Arial"/>
          </w:rPr>
          <w:t xml:space="preserve"> на участие в конкурсе</w:t>
        </w:r>
        <w:r w:rsidR="00984EC6" w:rsidRPr="00E2795E">
          <w:rPr>
            <w:rFonts w:ascii="Arial" w:hAnsi="Arial" w:cs="Arial"/>
          </w:rPr>
          <w:t xml:space="preserve"> </w:t>
        </w:r>
      </w:hyperlink>
      <w:r w:rsidR="00984EC6" w:rsidRPr="00E2795E">
        <w:rPr>
          <w:rFonts w:ascii="Arial" w:hAnsi="Arial" w:cs="Arial"/>
        </w:rPr>
        <w:t>установленной формы</w:t>
      </w:r>
      <w:r w:rsidR="005B073C" w:rsidRPr="00E2795E">
        <w:rPr>
          <w:rFonts w:ascii="Arial" w:hAnsi="Arial" w:cs="Arial"/>
        </w:rPr>
        <w:t xml:space="preserve"> согласно </w:t>
      </w:r>
      <w:r w:rsidR="00984EC6" w:rsidRPr="00E2795E">
        <w:rPr>
          <w:rFonts w:ascii="Arial" w:hAnsi="Arial" w:cs="Arial"/>
        </w:rPr>
        <w:t>приложени</w:t>
      </w:r>
      <w:r w:rsidR="005B073C" w:rsidRPr="00E2795E">
        <w:rPr>
          <w:rFonts w:ascii="Arial" w:hAnsi="Arial" w:cs="Arial"/>
        </w:rPr>
        <w:t xml:space="preserve">ю </w:t>
      </w:r>
      <w:r w:rsidR="00984EC6" w:rsidRPr="00E2795E">
        <w:rPr>
          <w:rFonts w:ascii="Arial" w:hAnsi="Arial" w:cs="Arial"/>
        </w:rPr>
        <w:t>1</w:t>
      </w:r>
      <w:r w:rsidR="00333A14" w:rsidRPr="00E2795E">
        <w:rPr>
          <w:rFonts w:ascii="Arial" w:hAnsi="Arial" w:cs="Arial"/>
        </w:rPr>
        <w:t xml:space="preserve"> </w:t>
      </w:r>
      <w:r w:rsidR="0032120A" w:rsidRPr="00E2795E">
        <w:rPr>
          <w:rFonts w:ascii="Arial" w:hAnsi="Arial" w:cs="Arial"/>
        </w:rPr>
        <w:t>к Положению</w:t>
      </w:r>
      <w:r w:rsidR="00984EC6" w:rsidRPr="00E2795E">
        <w:rPr>
          <w:rFonts w:ascii="Arial" w:hAnsi="Arial" w:cs="Arial"/>
        </w:rPr>
        <w:t>;</w:t>
      </w:r>
    </w:p>
    <w:p w14:paraId="44972CDF" w14:textId="77777777" w:rsidR="00984EC6" w:rsidRPr="00E2795E" w:rsidRDefault="005B073C" w:rsidP="0032120A">
      <w:pPr>
        <w:pStyle w:val="22"/>
        <w:numPr>
          <w:ilvl w:val="0"/>
          <w:numId w:val="9"/>
        </w:numPr>
        <w:shd w:val="clear" w:color="auto" w:fill="auto"/>
        <w:tabs>
          <w:tab w:val="left" w:pos="937"/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анкету согласно </w:t>
      </w:r>
      <w:r w:rsidR="00984EC6" w:rsidRPr="00E2795E">
        <w:rPr>
          <w:rFonts w:ascii="Arial" w:hAnsi="Arial" w:cs="Arial"/>
          <w:color w:val="auto"/>
          <w:sz w:val="22"/>
          <w:szCs w:val="22"/>
        </w:rPr>
        <w:t>приложени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ю </w:t>
      </w:r>
      <w:r w:rsidR="00984EC6" w:rsidRPr="00E2795E">
        <w:rPr>
          <w:rFonts w:ascii="Arial" w:hAnsi="Arial" w:cs="Arial"/>
          <w:color w:val="auto"/>
          <w:sz w:val="22"/>
          <w:szCs w:val="22"/>
        </w:rPr>
        <w:t>2</w:t>
      </w:r>
      <w:r w:rsidR="0032120A" w:rsidRPr="00E2795E">
        <w:rPr>
          <w:rFonts w:ascii="Arial" w:hAnsi="Arial" w:cs="Arial"/>
          <w:color w:val="auto"/>
          <w:sz w:val="22"/>
          <w:szCs w:val="22"/>
        </w:rPr>
        <w:t xml:space="preserve"> к Положению</w:t>
      </w:r>
      <w:r w:rsidR="00984EC6" w:rsidRPr="00E2795E">
        <w:rPr>
          <w:rFonts w:ascii="Arial" w:hAnsi="Arial" w:cs="Arial"/>
          <w:color w:val="auto"/>
          <w:sz w:val="22"/>
          <w:szCs w:val="22"/>
        </w:rPr>
        <w:t>, фотографию</w:t>
      </w:r>
      <w:r w:rsidR="00A16331" w:rsidRPr="00E2795E">
        <w:rPr>
          <w:rFonts w:ascii="Arial" w:hAnsi="Arial" w:cs="Arial"/>
          <w:color w:val="auto"/>
          <w:sz w:val="22"/>
          <w:szCs w:val="22"/>
        </w:rPr>
        <w:t xml:space="preserve"> </w:t>
      </w:r>
      <w:r w:rsidR="00984EC6" w:rsidRPr="00E2795E">
        <w:rPr>
          <w:rFonts w:ascii="Arial" w:hAnsi="Arial" w:cs="Arial"/>
          <w:color w:val="auto"/>
          <w:sz w:val="22"/>
          <w:szCs w:val="22"/>
        </w:rPr>
        <w:t xml:space="preserve">3 </w:t>
      </w:r>
      <w:r w:rsidR="00984EC6" w:rsidRPr="00E2795E">
        <w:rPr>
          <w:rFonts w:ascii="Arial" w:hAnsi="Arial" w:cs="Arial"/>
          <w:color w:val="auto"/>
          <w:sz w:val="22"/>
          <w:szCs w:val="22"/>
          <w:lang w:val="en-US" w:eastAsia="en-US" w:bidi="en-US"/>
        </w:rPr>
        <w:t>x</w:t>
      </w:r>
      <w:r w:rsidR="00984EC6" w:rsidRPr="00E2795E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</w:t>
      </w:r>
      <w:r w:rsidR="00984EC6" w:rsidRPr="00E2795E">
        <w:rPr>
          <w:rFonts w:ascii="Arial" w:hAnsi="Arial" w:cs="Arial"/>
          <w:color w:val="auto"/>
          <w:sz w:val="22"/>
          <w:szCs w:val="22"/>
        </w:rPr>
        <w:t>4</w:t>
      </w:r>
      <w:r w:rsidR="00A16331" w:rsidRPr="00E2795E">
        <w:rPr>
          <w:rFonts w:ascii="Arial" w:hAnsi="Arial" w:cs="Arial"/>
          <w:color w:val="auto"/>
          <w:sz w:val="22"/>
          <w:szCs w:val="22"/>
        </w:rPr>
        <w:t xml:space="preserve"> см</w:t>
      </w:r>
      <w:r w:rsidR="00984EC6" w:rsidRPr="00E2795E">
        <w:rPr>
          <w:rFonts w:ascii="Arial" w:hAnsi="Arial" w:cs="Arial"/>
          <w:color w:val="auto"/>
          <w:sz w:val="22"/>
          <w:szCs w:val="22"/>
        </w:rPr>
        <w:t>;</w:t>
      </w:r>
    </w:p>
    <w:p w14:paraId="76A15142" w14:textId="77777777" w:rsidR="00984EC6" w:rsidRPr="00E2795E" w:rsidRDefault="00984EC6" w:rsidP="0032120A">
      <w:pPr>
        <w:pStyle w:val="22"/>
        <w:numPr>
          <w:ilvl w:val="0"/>
          <w:numId w:val="9"/>
        </w:numPr>
        <w:shd w:val="clear" w:color="auto" w:fill="auto"/>
        <w:tabs>
          <w:tab w:val="left" w:pos="889"/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трудовую книжку и (или) сведения о трудовой деятельности, предусмотренные статьей 66.1 Трудового кодекса Российской Федерации;</w:t>
      </w:r>
    </w:p>
    <w:p w14:paraId="25B7408C" w14:textId="77777777" w:rsidR="005B073C" w:rsidRPr="00E2795E" w:rsidRDefault="00984EC6" w:rsidP="0032120A">
      <w:pPr>
        <w:pStyle w:val="ae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Arial" w:eastAsia="Times New Roman" w:hAnsi="Arial" w:cs="Arial"/>
        </w:rPr>
      </w:pPr>
      <w:r w:rsidRPr="00E2795E">
        <w:rPr>
          <w:rFonts w:ascii="Arial" w:hAnsi="Arial" w:cs="Arial"/>
        </w:rPr>
        <w:t>документы о профессионально</w:t>
      </w:r>
      <w:r w:rsidR="00157465" w:rsidRPr="00E2795E">
        <w:rPr>
          <w:rFonts w:ascii="Arial" w:hAnsi="Arial" w:cs="Arial"/>
        </w:rPr>
        <w:t xml:space="preserve">м образовании, о дополнительном </w:t>
      </w:r>
      <w:r w:rsidR="00A16331" w:rsidRPr="00E2795E">
        <w:rPr>
          <w:rFonts w:ascii="Arial" w:hAnsi="Arial" w:cs="Arial"/>
        </w:rPr>
        <w:t>профессиональном образовании</w:t>
      </w:r>
      <w:r w:rsidRPr="00E2795E">
        <w:rPr>
          <w:rFonts w:ascii="Arial" w:hAnsi="Arial" w:cs="Arial"/>
        </w:rPr>
        <w:t>;</w:t>
      </w:r>
      <w:r w:rsidR="005B073C" w:rsidRPr="00E2795E">
        <w:rPr>
          <w:rFonts w:ascii="Arial" w:eastAsia="Times New Roman" w:hAnsi="Arial" w:cs="Arial"/>
        </w:rPr>
        <w:t xml:space="preserve"> </w:t>
      </w:r>
    </w:p>
    <w:p w14:paraId="0234002C" w14:textId="77777777" w:rsidR="005B073C" w:rsidRPr="00E2795E" w:rsidRDefault="005B073C" w:rsidP="0032120A">
      <w:pPr>
        <w:pStyle w:val="ae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Arial" w:eastAsia="Times New Roman" w:hAnsi="Arial" w:cs="Arial"/>
        </w:rPr>
      </w:pPr>
      <w:r w:rsidRPr="00E2795E">
        <w:rPr>
          <w:rFonts w:ascii="Arial" w:eastAsia="Times New Roman" w:hAnsi="Arial" w:cs="Arial"/>
        </w:rPr>
        <w:t>документы воинского учета - для военнообязанных и лиц, подлежащих призыву на военную службу;</w:t>
      </w:r>
    </w:p>
    <w:p w14:paraId="1FF74C23" w14:textId="77777777" w:rsidR="005B073C" w:rsidRPr="00E2795E" w:rsidRDefault="005B073C" w:rsidP="0032120A">
      <w:pPr>
        <w:pStyle w:val="ae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851"/>
        <w:textAlignment w:val="baseline"/>
        <w:rPr>
          <w:rFonts w:ascii="Arial" w:eastAsia="Times New Roman" w:hAnsi="Arial" w:cs="Arial"/>
        </w:rPr>
      </w:pPr>
      <w:r w:rsidRPr="00E2795E">
        <w:rPr>
          <w:rFonts w:ascii="Arial" w:eastAsia="Times New Roman" w:hAnsi="Arial" w:cs="Arial"/>
        </w:rPr>
        <w:t xml:space="preserve"> справку о доходах, об имуществе и обязательствах имущественного характера;</w:t>
      </w:r>
    </w:p>
    <w:p w14:paraId="6D309E60" w14:textId="77777777" w:rsidR="005B073C" w:rsidRPr="00E2795E" w:rsidRDefault="005B073C" w:rsidP="0032120A">
      <w:pPr>
        <w:pStyle w:val="ae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Arial" w:eastAsia="Times New Roman" w:hAnsi="Arial" w:cs="Arial"/>
        </w:rPr>
      </w:pPr>
      <w:r w:rsidRPr="00E2795E">
        <w:rPr>
          <w:rFonts w:ascii="Arial" w:eastAsia="Times New Roman" w:hAnsi="Arial" w:cs="Arial"/>
        </w:rPr>
        <w:t>справку о доходах, об имуществе и обязательствах имущественного характера супруга (супруга) и несовершеннолетних детей.</w:t>
      </w:r>
    </w:p>
    <w:p w14:paraId="7D38BA8A" w14:textId="77777777" w:rsidR="00984EC6" w:rsidRPr="00E2795E" w:rsidRDefault="00984EC6" w:rsidP="00B7475E">
      <w:pPr>
        <w:pStyle w:val="22"/>
        <w:numPr>
          <w:ilvl w:val="0"/>
          <w:numId w:val="9"/>
        </w:numPr>
        <w:shd w:val="clear" w:color="auto" w:fill="auto"/>
        <w:tabs>
          <w:tab w:val="left" w:pos="851"/>
          <w:tab w:val="left" w:pos="937"/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программу развития образовательного учреждения;</w:t>
      </w:r>
    </w:p>
    <w:p w14:paraId="04592F1B" w14:textId="77777777" w:rsidR="00984EC6" w:rsidRPr="00E2795E" w:rsidRDefault="00984EC6" w:rsidP="00B7475E">
      <w:pPr>
        <w:pStyle w:val="22"/>
        <w:numPr>
          <w:ilvl w:val="0"/>
          <w:numId w:val="9"/>
        </w:numPr>
        <w:shd w:val="clear" w:color="auto" w:fill="auto"/>
        <w:tabs>
          <w:tab w:val="left" w:pos="851"/>
          <w:tab w:val="left" w:pos="937"/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согласие на обработку персональных данных</w:t>
      </w:r>
      <w:r w:rsidRPr="00E2795E">
        <w:rPr>
          <w:rFonts w:ascii="Arial" w:hAnsi="Arial" w:cs="Arial"/>
          <w:sz w:val="22"/>
          <w:szCs w:val="22"/>
        </w:rPr>
        <w:t>;</w:t>
      </w:r>
    </w:p>
    <w:p w14:paraId="6C70D2BB" w14:textId="77777777" w:rsidR="00984EC6" w:rsidRPr="00E2795E" w:rsidRDefault="00984EC6" w:rsidP="00B7475E">
      <w:pPr>
        <w:pStyle w:val="22"/>
        <w:numPr>
          <w:ilvl w:val="0"/>
          <w:numId w:val="9"/>
        </w:numPr>
        <w:shd w:val="clear" w:color="auto" w:fill="auto"/>
        <w:tabs>
          <w:tab w:val="left" w:pos="851"/>
          <w:tab w:val="left" w:pos="893"/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14:paraId="3F514B6A" w14:textId="77777777" w:rsidR="008326AB" w:rsidRPr="00E2795E" w:rsidRDefault="008326AB" w:rsidP="00B7475E">
      <w:pPr>
        <w:pStyle w:val="22"/>
        <w:numPr>
          <w:ilvl w:val="0"/>
          <w:numId w:val="9"/>
        </w:numPr>
        <w:shd w:val="clear" w:color="auto" w:fill="auto"/>
        <w:tabs>
          <w:tab w:val="left" w:pos="851"/>
          <w:tab w:val="left" w:pos="893"/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медицинскую справку установленной законодательством формы</w:t>
      </w:r>
    </w:p>
    <w:p w14:paraId="2CC70889" w14:textId="77777777" w:rsidR="008326AB" w:rsidRPr="00E2795E" w:rsidRDefault="008326AB" w:rsidP="00B7475E">
      <w:pPr>
        <w:pStyle w:val="22"/>
        <w:numPr>
          <w:ilvl w:val="0"/>
          <w:numId w:val="9"/>
        </w:numPr>
        <w:shd w:val="clear" w:color="auto" w:fill="auto"/>
        <w:tabs>
          <w:tab w:val="left" w:pos="851"/>
          <w:tab w:val="left" w:pos="893"/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иные документы, предусмотренные в информационном сообщении.</w:t>
      </w:r>
    </w:p>
    <w:p w14:paraId="6A9F403E" w14:textId="77777777" w:rsidR="005B073C" w:rsidRPr="00E2795E" w:rsidRDefault="008326AB" w:rsidP="00B7475E">
      <w:pPr>
        <w:pStyle w:val="ae"/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E2795E">
        <w:rPr>
          <w:rFonts w:ascii="Arial" w:hAnsi="Arial" w:cs="Arial"/>
        </w:rPr>
        <w:t>Паспорт или иной документ, удостоверяющий личность, предъявляются лично на заседании Конкурсной комиссии.</w:t>
      </w:r>
    </w:p>
    <w:p w14:paraId="7A706782" w14:textId="77777777" w:rsidR="00984EC6" w:rsidRPr="00E2795E" w:rsidRDefault="00984EC6" w:rsidP="00B7475E">
      <w:pPr>
        <w:pStyle w:val="22"/>
        <w:numPr>
          <w:ilvl w:val="0"/>
          <w:numId w:val="24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Программа развития образовательного учреждения Кандидата (далее - Программа) должна содержать следующие разделы:</w:t>
      </w:r>
    </w:p>
    <w:p w14:paraId="453FD006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информационно-аналитическая справка об образовательном учреждении (текущее состояние);</w:t>
      </w:r>
    </w:p>
    <w:p w14:paraId="3C1C624D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цель и задачи Программы (образ будущего состояния образовательного учреждения);</w:t>
      </w:r>
    </w:p>
    <w:p w14:paraId="27F401EF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описание ожидаемых результатов реализации Программы, их количественные и качественные показатели;</w:t>
      </w:r>
    </w:p>
    <w:p w14:paraId="56FAFF1F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</w:t>
      </w:r>
      <w:proofErr w:type="spellStart"/>
      <w:r w:rsidRPr="00E2795E">
        <w:rPr>
          <w:rFonts w:ascii="Arial" w:hAnsi="Arial" w:cs="Arial"/>
          <w:sz w:val="22"/>
          <w:szCs w:val="22"/>
        </w:rPr>
        <w:t>финансово</w:t>
      </w:r>
      <w:r w:rsidRPr="00E2795E">
        <w:rPr>
          <w:rFonts w:ascii="Arial" w:hAnsi="Arial" w:cs="Arial"/>
          <w:sz w:val="22"/>
          <w:szCs w:val="22"/>
        </w:rPr>
        <w:softHyphen/>
        <w:t>экономические</w:t>
      </w:r>
      <w:proofErr w:type="spellEnd"/>
      <w:r w:rsidRPr="00E2795E">
        <w:rPr>
          <w:rFonts w:ascii="Arial" w:hAnsi="Arial" w:cs="Arial"/>
          <w:sz w:val="22"/>
          <w:szCs w:val="22"/>
        </w:rPr>
        <w:t>, кадровые, информационные, научно-методические);</w:t>
      </w:r>
    </w:p>
    <w:p w14:paraId="761A252B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lastRenderedPageBreak/>
        <w:t>приложения к Программе (при необходимости).</w:t>
      </w:r>
    </w:p>
    <w:p w14:paraId="6410EBD0" w14:textId="77777777" w:rsidR="00984EC6" w:rsidRPr="00E2795E" w:rsidRDefault="00984EC6" w:rsidP="00B7475E">
      <w:pPr>
        <w:pStyle w:val="22"/>
        <w:numPr>
          <w:ilvl w:val="1"/>
          <w:numId w:val="25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Заявление Кандидата с приложенными документами регистрируется Организатором конкурса в журнале регистрации в день его поступления.</w:t>
      </w:r>
    </w:p>
    <w:p w14:paraId="78337AE0" w14:textId="77777777" w:rsidR="00984EC6" w:rsidRPr="00E2795E" w:rsidRDefault="00984EC6" w:rsidP="00B7475E">
      <w:pPr>
        <w:pStyle w:val="22"/>
        <w:numPr>
          <w:ilvl w:val="1"/>
          <w:numId w:val="25"/>
        </w:numPr>
        <w:shd w:val="clear" w:color="auto" w:fill="auto"/>
        <w:tabs>
          <w:tab w:val="left" w:pos="993"/>
          <w:tab w:val="left" w:pos="1080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Не допускаются к участию в Конкурсе следующие Кандидаты:</w:t>
      </w:r>
    </w:p>
    <w:p w14:paraId="69FDEE4A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не соответствующие требованиям к квалификации;</w:t>
      </w:r>
    </w:p>
    <w:p w14:paraId="4DAB8418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направившие заявление и прилагаемые к нему документы после истечения срока приема заявлений, указанного в информационном сообщении;</w:t>
      </w:r>
    </w:p>
    <w:p w14:paraId="47F7662F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представившие заявление и прилагаемые к нему документы в объеме, не соответствующем </w:t>
      </w:r>
      <w:r w:rsidRPr="00E2795E">
        <w:rPr>
          <w:rFonts w:ascii="Arial" w:hAnsi="Arial" w:cs="Arial"/>
          <w:color w:val="auto"/>
          <w:sz w:val="22"/>
          <w:szCs w:val="22"/>
        </w:rPr>
        <w:t>указанному в</w:t>
      </w:r>
      <w:hyperlink w:anchor="bookmark5" w:tooltip="Current Document">
        <w:r w:rsidRPr="00E2795E">
          <w:rPr>
            <w:rFonts w:ascii="Arial" w:hAnsi="Arial" w:cs="Arial"/>
            <w:color w:val="auto"/>
            <w:sz w:val="22"/>
            <w:szCs w:val="22"/>
          </w:rPr>
          <w:t xml:space="preserve"> пункте </w:t>
        </w:r>
        <w:r w:rsidR="00510208" w:rsidRPr="00E2795E">
          <w:rPr>
            <w:rFonts w:ascii="Arial" w:hAnsi="Arial" w:cs="Arial"/>
            <w:color w:val="auto"/>
            <w:sz w:val="22"/>
            <w:szCs w:val="22"/>
          </w:rPr>
          <w:t>2.</w:t>
        </w:r>
        <w:r w:rsidR="00946E9E" w:rsidRPr="00E2795E">
          <w:rPr>
            <w:rFonts w:ascii="Arial" w:hAnsi="Arial" w:cs="Arial"/>
            <w:color w:val="auto"/>
            <w:sz w:val="22"/>
            <w:szCs w:val="22"/>
          </w:rPr>
          <w:t>7</w:t>
        </w:r>
        <w:r w:rsidR="00510208" w:rsidRPr="00E2795E">
          <w:rPr>
            <w:rFonts w:ascii="Arial" w:hAnsi="Arial" w:cs="Arial"/>
            <w:color w:val="auto"/>
            <w:sz w:val="22"/>
            <w:szCs w:val="22"/>
          </w:rPr>
          <w:t>.</w:t>
        </w:r>
      </w:hyperlink>
      <w:r w:rsidR="00510208" w:rsidRPr="00E2795E">
        <w:rPr>
          <w:rFonts w:ascii="Arial" w:hAnsi="Arial" w:cs="Arial"/>
          <w:color w:val="auto"/>
          <w:sz w:val="22"/>
          <w:szCs w:val="22"/>
        </w:rPr>
        <w:t xml:space="preserve"> </w:t>
      </w:r>
      <w:r w:rsidRPr="00E2795E">
        <w:rPr>
          <w:rFonts w:ascii="Arial" w:hAnsi="Arial" w:cs="Arial"/>
          <w:color w:val="auto"/>
          <w:sz w:val="22"/>
          <w:szCs w:val="22"/>
        </w:rPr>
        <w:t>настоящего Положения;</w:t>
      </w:r>
    </w:p>
    <w:p w14:paraId="7917EE44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имеющие ограничения на допуск к педагогической деятельности по основаниям, установленным трудовым законодательством.</w:t>
      </w:r>
    </w:p>
    <w:p w14:paraId="261C94B3" w14:textId="77777777" w:rsidR="00984EC6" w:rsidRPr="00E2795E" w:rsidRDefault="00984EC6" w:rsidP="00B7475E">
      <w:pPr>
        <w:pStyle w:val="22"/>
        <w:numPr>
          <w:ilvl w:val="1"/>
          <w:numId w:val="25"/>
        </w:numPr>
        <w:shd w:val="clear" w:color="auto" w:fill="auto"/>
        <w:tabs>
          <w:tab w:val="left" w:pos="993"/>
          <w:tab w:val="left" w:pos="1033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Решение о допуске или об отказе в допуске к участию в Конкурсе принимается Организатором конкурса в семидневный срок с момента регистрации заявления с приложенными документами.</w:t>
      </w:r>
    </w:p>
    <w:p w14:paraId="31816361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Организатор конкурса в течение трех дней со дня принятия решения о допуске или об отказе в допуске к участию в Конкурсе уведомляет Кандидата о принятом решении по форме согласно</w:t>
      </w:r>
      <w:hyperlink w:anchor="bookmark9" w:tooltip="Current Document">
        <w:r w:rsidRPr="00E2795E">
          <w:rPr>
            <w:rFonts w:ascii="Arial" w:hAnsi="Arial" w:cs="Arial"/>
            <w:color w:val="auto"/>
            <w:sz w:val="22"/>
            <w:szCs w:val="22"/>
          </w:rPr>
          <w:t xml:space="preserve"> приложениям 3,</w:t>
        </w:r>
      </w:hyperlink>
      <w:hyperlink w:anchor="bookmark10" w:tooltip="Current Document">
        <w:r w:rsidRPr="00E2795E">
          <w:rPr>
            <w:rFonts w:ascii="Arial" w:hAnsi="Arial" w:cs="Arial"/>
            <w:color w:val="auto"/>
            <w:sz w:val="22"/>
            <w:szCs w:val="22"/>
          </w:rPr>
          <w:t xml:space="preserve"> 4 </w:t>
        </w:r>
      </w:hyperlink>
      <w:r w:rsidRPr="00E2795E">
        <w:rPr>
          <w:rFonts w:ascii="Arial" w:hAnsi="Arial" w:cs="Arial"/>
          <w:color w:val="auto"/>
          <w:sz w:val="22"/>
          <w:szCs w:val="22"/>
        </w:rPr>
        <w:t>к настоящему Положению.</w:t>
      </w:r>
    </w:p>
    <w:p w14:paraId="4BCE5D99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В случае принятия Организатором конкурса решения об отказе в допуске Кандидата к участию в Конкурсе, в уведомлении указываются причины </w:t>
      </w:r>
      <w:r w:rsidRPr="00E2795E">
        <w:rPr>
          <w:rFonts w:ascii="Arial" w:hAnsi="Arial" w:cs="Arial"/>
          <w:sz w:val="22"/>
          <w:szCs w:val="22"/>
        </w:rPr>
        <w:t>такого отказа.</w:t>
      </w:r>
    </w:p>
    <w:p w14:paraId="46E99CDC" w14:textId="77777777" w:rsidR="00984EC6" w:rsidRPr="00E2795E" w:rsidRDefault="00984EC6" w:rsidP="00B7475E">
      <w:pPr>
        <w:pStyle w:val="22"/>
        <w:numPr>
          <w:ilvl w:val="1"/>
          <w:numId w:val="25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В случае если к окончанию срока приема конкурсных документов не поступило ни одного заявления, Организатор конкурса вправе принять одно из решений:</w:t>
      </w:r>
    </w:p>
    <w:p w14:paraId="0B337B71" w14:textId="77777777" w:rsidR="00984EC6" w:rsidRPr="00E2795E" w:rsidRDefault="00157465" w:rsidP="00B7475E">
      <w:pPr>
        <w:pStyle w:val="22"/>
        <w:shd w:val="clear" w:color="auto" w:fill="auto"/>
        <w:tabs>
          <w:tab w:val="left" w:pos="893"/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о </w:t>
      </w:r>
      <w:r w:rsidR="00984EC6" w:rsidRPr="00E2795E">
        <w:rPr>
          <w:rFonts w:ascii="Arial" w:hAnsi="Arial" w:cs="Arial"/>
          <w:sz w:val="22"/>
          <w:szCs w:val="22"/>
        </w:rPr>
        <w:t>признании Конкурса несостоявшимся;</w:t>
      </w:r>
    </w:p>
    <w:p w14:paraId="51135785" w14:textId="77777777" w:rsidR="00984EC6" w:rsidRPr="00E2795E" w:rsidRDefault="00984EC6" w:rsidP="00B7475E">
      <w:pPr>
        <w:pStyle w:val="22"/>
        <w:shd w:val="clear" w:color="auto" w:fill="auto"/>
        <w:tabs>
          <w:tab w:val="left" w:pos="993"/>
          <w:tab w:val="left" w:pos="1134"/>
          <w:tab w:val="left" w:pos="127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о переносе даты проведения Конкурса не более чем на 20 дней и продлении срока приема заявлений.</w:t>
      </w:r>
    </w:p>
    <w:p w14:paraId="6E116F5E" w14:textId="77777777" w:rsidR="00DA30D9" w:rsidRPr="00E2795E" w:rsidRDefault="00DA30D9" w:rsidP="00B7475E">
      <w:pPr>
        <w:pStyle w:val="ae"/>
        <w:numPr>
          <w:ilvl w:val="1"/>
          <w:numId w:val="25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Arial" w:eastAsia="Times New Roman" w:hAnsi="Arial" w:cs="Arial"/>
          <w:bCs/>
          <w:color w:val="444444"/>
        </w:rPr>
      </w:pPr>
      <w:r w:rsidRPr="00E2795E">
        <w:rPr>
          <w:rFonts w:ascii="Arial" w:eastAsia="Times New Roman" w:hAnsi="Arial" w:cs="Arial"/>
          <w:color w:val="444444"/>
        </w:rPr>
        <w:t xml:space="preserve">Кандидаты на </w:t>
      </w:r>
      <w:r w:rsidR="003C504B" w:rsidRPr="00E2795E">
        <w:rPr>
          <w:rFonts w:ascii="Arial" w:eastAsia="Times New Roman" w:hAnsi="Arial" w:cs="Arial"/>
          <w:color w:val="444444"/>
        </w:rPr>
        <w:t xml:space="preserve">вакантную </w:t>
      </w:r>
      <w:r w:rsidRPr="00E2795E">
        <w:rPr>
          <w:rFonts w:ascii="Arial" w:eastAsia="Times New Roman" w:hAnsi="Arial" w:cs="Arial"/>
          <w:color w:val="444444"/>
        </w:rPr>
        <w:t xml:space="preserve">должность </w:t>
      </w:r>
      <w:r w:rsidR="00B52301" w:rsidRPr="00E2795E">
        <w:rPr>
          <w:rFonts w:ascii="Arial" w:eastAsia="Times New Roman" w:hAnsi="Arial" w:cs="Arial"/>
        </w:rPr>
        <w:t>р</w:t>
      </w:r>
      <w:r w:rsidRPr="00E2795E">
        <w:rPr>
          <w:rFonts w:ascii="Arial" w:eastAsia="Times New Roman" w:hAnsi="Arial" w:cs="Arial"/>
        </w:rPr>
        <w:t xml:space="preserve">уководителя </w:t>
      </w:r>
      <w:r w:rsidRPr="00E2795E">
        <w:rPr>
          <w:rFonts w:ascii="Arial" w:hAnsi="Arial" w:cs="Arial"/>
        </w:rPr>
        <w:t>образовательного учреждения</w:t>
      </w:r>
      <w:r w:rsidRPr="00E2795E">
        <w:rPr>
          <w:rFonts w:ascii="Arial" w:eastAsia="Times New Roman" w:hAnsi="Arial" w:cs="Arial"/>
        </w:rPr>
        <w:t xml:space="preserve"> </w:t>
      </w:r>
      <w:r w:rsidRPr="00E2795E">
        <w:rPr>
          <w:rFonts w:ascii="Arial" w:eastAsia="Times New Roman" w:hAnsi="Arial" w:cs="Arial"/>
          <w:color w:val="444444"/>
        </w:rPr>
        <w:t>подлежат прохождению процедуры обязательной аттестации до заключения с ними срочного трудового договора в соответствии с порядком, установленным учредителем образовательного учреждения.</w:t>
      </w:r>
    </w:p>
    <w:p w14:paraId="2DEA5220" w14:textId="77777777" w:rsidR="00EC4B73" w:rsidRPr="00E2795E" w:rsidRDefault="00EC4B73" w:rsidP="00EC4B73">
      <w:pPr>
        <w:pStyle w:val="ae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bCs/>
          <w:color w:val="444444"/>
        </w:rPr>
      </w:pPr>
    </w:p>
    <w:p w14:paraId="115D5B89" w14:textId="77777777" w:rsidR="00984EC6" w:rsidRPr="00E2795E" w:rsidRDefault="008854A4" w:rsidP="00224F12">
      <w:pPr>
        <w:pStyle w:val="12"/>
        <w:keepNext/>
        <w:keepLines/>
        <w:shd w:val="clear" w:color="auto" w:fill="auto"/>
        <w:tabs>
          <w:tab w:val="left" w:pos="993"/>
          <w:tab w:val="left" w:pos="1134"/>
          <w:tab w:val="left" w:pos="2687"/>
        </w:tabs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3" w:name="bookmark6"/>
      <w:r w:rsidRPr="00E2795E">
        <w:rPr>
          <w:rFonts w:ascii="Arial" w:hAnsi="Arial" w:cs="Arial"/>
          <w:b w:val="0"/>
          <w:sz w:val="22"/>
          <w:szCs w:val="22"/>
          <w:lang w:val="en-US"/>
        </w:rPr>
        <w:t>III</w:t>
      </w:r>
      <w:r w:rsidRPr="00E2795E">
        <w:rPr>
          <w:rFonts w:ascii="Arial" w:hAnsi="Arial" w:cs="Arial"/>
          <w:b w:val="0"/>
          <w:sz w:val="22"/>
          <w:szCs w:val="22"/>
        </w:rPr>
        <w:t>.</w:t>
      </w:r>
      <w:r w:rsidR="001A19E4" w:rsidRPr="00E2795E">
        <w:rPr>
          <w:rFonts w:ascii="Arial" w:hAnsi="Arial" w:cs="Arial"/>
          <w:b w:val="0"/>
          <w:sz w:val="22"/>
          <w:szCs w:val="22"/>
        </w:rPr>
        <w:t xml:space="preserve"> Порядок проведения конкурса</w:t>
      </w:r>
      <w:bookmarkEnd w:id="3"/>
    </w:p>
    <w:p w14:paraId="458D5C4E" w14:textId="77777777" w:rsidR="00984EC6" w:rsidRPr="00E2795E" w:rsidRDefault="00984EC6" w:rsidP="00224F12">
      <w:pPr>
        <w:pStyle w:val="22"/>
        <w:numPr>
          <w:ilvl w:val="1"/>
          <w:numId w:val="13"/>
        </w:numPr>
        <w:shd w:val="clear" w:color="auto" w:fill="auto"/>
        <w:tabs>
          <w:tab w:val="left" w:pos="993"/>
          <w:tab w:val="left" w:pos="1042"/>
          <w:tab w:val="left" w:pos="1134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Конкурс проводится очно в один этап и состоит из собеседования и представления Программы.</w:t>
      </w:r>
    </w:p>
    <w:p w14:paraId="5B1AE564" w14:textId="77777777" w:rsidR="00984EC6" w:rsidRPr="00E2795E" w:rsidRDefault="00984EC6" w:rsidP="00224F12">
      <w:pPr>
        <w:pStyle w:val="22"/>
        <w:numPr>
          <w:ilvl w:val="1"/>
          <w:numId w:val="13"/>
        </w:numPr>
        <w:shd w:val="clear" w:color="auto" w:fill="auto"/>
        <w:tabs>
          <w:tab w:val="left" w:pos="993"/>
          <w:tab w:val="left" w:pos="1042"/>
          <w:tab w:val="left" w:pos="1134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Личные и деловые качества, культурно-личностная профессиональная компетентность Кандидатов оцениваются Конкурсной комиссией по балльной системе с занесением результатов в оценочную</w:t>
      </w:r>
      <w:r w:rsidR="00157465" w:rsidRPr="00E2795E">
        <w:rPr>
          <w:rFonts w:ascii="Arial" w:hAnsi="Arial" w:cs="Arial"/>
          <w:sz w:val="22"/>
          <w:szCs w:val="22"/>
        </w:rPr>
        <w:t xml:space="preserve"> </w:t>
      </w:r>
      <w:r w:rsidR="008854A4" w:rsidRPr="00E2795E">
        <w:rPr>
          <w:rFonts w:ascii="Arial" w:hAnsi="Arial" w:cs="Arial"/>
          <w:sz w:val="22"/>
          <w:szCs w:val="22"/>
        </w:rPr>
        <w:t>карту</w:t>
      </w:r>
      <w:hyperlink w:anchor="bookmark11" w:tooltip="Current Document">
        <w:r w:rsidR="00C44C52" w:rsidRPr="00E2795E">
          <w:rPr>
            <w:rFonts w:ascii="Arial" w:hAnsi="Arial" w:cs="Arial"/>
            <w:sz w:val="22"/>
            <w:szCs w:val="22"/>
          </w:rPr>
          <w:t xml:space="preserve"> согласно Приложению 7 </w:t>
        </w:r>
      </w:hyperlink>
      <w:r w:rsidR="00C44C52" w:rsidRPr="00E2795E">
        <w:rPr>
          <w:rFonts w:ascii="Arial" w:hAnsi="Arial" w:cs="Arial"/>
          <w:sz w:val="22"/>
          <w:szCs w:val="22"/>
        </w:rPr>
        <w:t>к настоящему Положению</w:t>
      </w:r>
      <w:r w:rsidR="008854A4" w:rsidRPr="00E2795E">
        <w:rPr>
          <w:rFonts w:ascii="Arial" w:hAnsi="Arial" w:cs="Arial"/>
          <w:sz w:val="22"/>
          <w:szCs w:val="22"/>
        </w:rPr>
        <w:t>.</w:t>
      </w:r>
    </w:p>
    <w:p w14:paraId="31DF0AFD" w14:textId="77777777" w:rsidR="00984EC6" w:rsidRPr="00E2795E" w:rsidRDefault="00B0746F" w:rsidP="00224F12">
      <w:pPr>
        <w:pStyle w:val="22"/>
        <w:shd w:val="clear" w:color="auto" w:fill="auto"/>
        <w:tabs>
          <w:tab w:val="left" w:pos="993"/>
          <w:tab w:val="left" w:pos="1042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3 </w:t>
      </w:r>
      <w:r w:rsidR="00984EC6" w:rsidRPr="00E2795E">
        <w:rPr>
          <w:rFonts w:ascii="Arial" w:hAnsi="Arial" w:cs="Arial"/>
          <w:sz w:val="22"/>
          <w:szCs w:val="22"/>
        </w:rPr>
        <w:t>балла, если Кандидат последовательно, в полном объеме, глубоко и качественно раскрыл содержание практического вопроса, в ходе дискуссии проявил высокую активность, показал высокий уровень профессиональных знаний, аналитические способности, навыки аргументированно отстаивать собственную точку зрения, умение обоснованно и самостоятельно принимать решения.</w:t>
      </w:r>
    </w:p>
    <w:p w14:paraId="54B567B2" w14:textId="77777777" w:rsidR="00984EC6" w:rsidRPr="00E2795E" w:rsidRDefault="00984EC6" w:rsidP="00224F12">
      <w:pPr>
        <w:pStyle w:val="22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2 балла, если Кандидат последовательно, в полном объеме раскрыл содержание практического вопроса,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зрения, умение самостоятельно принимать решения.</w:t>
      </w:r>
    </w:p>
    <w:p w14:paraId="4E58050F" w14:textId="77777777" w:rsidR="00984EC6" w:rsidRPr="00E2795E" w:rsidRDefault="00984EC6" w:rsidP="00224F12">
      <w:pPr>
        <w:pStyle w:val="22"/>
        <w:numPr>
          <w:ilvl w:val="0"/>
          <w:numId w:val="10"/>
        </w:numPr>
        <w:shd w:val="clear" w:color="auto" w:fill="auto"/>
        <w:tabs>
          <w:tab w:val="left" w:pos="761"/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балл, если Кандидат последовательно, но не в полном объеме раскрыл содержание практического вопроса,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зрения.</w:t>
      </w:r>
    </w:p>
    <w:p w14:paraId="21C6F1C9" w14:textId="77777777" w:rsidR="00984EC6" w:rsidRPr="00E2795E" w:rsidRDefault="00984EC6" w:rsidP="00224F12">
      <w:pPr>
        <w:pStyle w:val="22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0 баллов, если Кандидат не раскрыл содержание практического вопроса, допустил значительные неточности и ошибки, в ходе дискуссии не проявил активность, показал низкий уровень профессиональных знаний, аналитических способностей, отсутствие навыков отстаивания собственной точки зрения.</w:t>
      </w:r>
    </w:p>
    <w:p w14:paraId="68365D9F" w14:textId="77777777" w:rsidR="00984EC6" w:rsidRPr="00E2795E" w:rsidRDefault="00984EC6" w:rsidP="00224F12">
      <w:pPr>
        <w:pStyle w:val="22"/>
        <w:numPr>
          <w:ilvl w:val="1"/>
          <w:numId w:val="13"/>
        </w:numPr>
        <w:shd w:val="clear" w:color="auto" w:fill="auto"/>
        <w:tabs>
          <w:tab w:val="left" w:pos="993"/>
          <w:tab w:val="left" w:pos="1020"/>
          <w:tab w:val="left" w:pos="1134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Программы Кандидатов оцениваются Конкурсной комиссией по критериям, установленным</w:t>
      </w:r>
      <w:hyperlink w:anchor="bookmark11" w:tooltip="Current Document">
        <w:r w:rsidRPr="00E2795E">
          <w:rPr>
            <w:rFonts w:ascii="Arial" w:hAnsi="Arial" w:cs="Arial"/>
            <w:sz w:val="22"/>
            <w:szCs w:val="22"/>
          </w:rPr>
          <w:t xml:space="preserve"> </w:t>
        </w:r>
        <w:r w:rsidR="00C25E0E" w:rsidRPr="00E2795E">
          <w:rPr>
            <w:rFonts w:ascii="Arial" w:hAnsi="Arial" w:cs="Arial"/>
            <w:sz w:val="22"/>
            <w:szCs w:val="22"/>
          </w:rPr>
          <w:t>П</w:t>
        </w:r>
        <w:r w:rsidRPr="00E2795E">
          <w:rPr>
            <w:rFonts w:ascii="Arial" w:hAnsi="Arial" w:cs="Arial"/>
            <w:sz w:val="22"/>
            <w:szCs w:val="22"/>
          </w:rPr>
          <w:t xml:space="preserve">риложением </w:t>
        </w:r>
        <w:r w:rsidR="00C44C52" w:rsidRPr="00E2795E">
          <w:rPr>
            <w:rFonts w:ascii="Arial" w:hAnsi="Arial" w:cs="Arial"/>
            <w:sz w:val="22"/>
            <w:szCs w:val="22"/>
          </w:rPr>
          <w:t>7</w:t>
        </w:r>
        <w:r w:rsidRPr="00E2795E">
          <w:rPr>
            <w:rFonts w:ascii="Arial" w:hAnsi="Arial" w:cs="Arial"/>
            <w:sz w:val="22"/>
            <w:szCs w:val="22"/>
          </w:rPr>
          <w:t xml:space="preserve"> </w:t>
        </w:r>
      </w:hyperlink>
      <w:r w:rsidRPr="00E2795E">
        <w:rPr>
          <w:rFonts w:ascii="Arial" w:hAnsi="Arial" w:cs="Arial"/>
          <w:sz w:val="22"/>
          <w:szCs w:val="22"/>
        </w:rPr>
        <w:t>к настоящему Положению, по балльной системе с занесением результатов в оценочн</w:t>
      </w:r>
      <w:r w:rsidR="00C44C52" w:rsidRPr="00E2795E">
        <w:rPr>
          <w:rFonts w:ascii="Arial" w:hAnsi="Arial" w:cs="Arial"/>
          <w:sz w:val="22"/>
          <w:szCs w:val="22"/>
        </w:rPr>
        <w:t xml:space="preserve">ую </w:t>
      </w:r>
      <w:r w:rsidRPr="00E2795E">
        <w:rPr>
          <w:rFonts w:ascii="Arial" w:hAnsi="Arial" w:cs="Arial"/>
          <w:sz w:val="22"/>
          <w:szCs w:val="22"/>
        </w:rPr>
        <w:t xml:space="preserve"> </w:t>
      </w:r>
      <w:r w:rsidR="00C44C52" w:rsidRPr="00E2795E">
        <w:rPr>
          <w:rFonts w:ascii="Arial" w:hAnsi="Arial" w:cs="Arial"/>
          <w:sz w:val="22"/>
          <w:szCs w:val="22"/>
        </w:rPr>
        <w:t>карту</w:t>
      </w:r>
      <w:r w:rsidRPr="00E2795E">
        <w:rPr>
          <w:rFonts w:ascii="Arial" w:hAnsi="Arial" w:cs="Arial"/>
          <w:sz w:val="22"/>
          <w:szCs w:val="22"/>
        </w:rPr>
        <w:t>.</w:t>
      </w:r>
    </w:p>
    <w:p w14:paraId="08B2800C" w14:textId="77777777" w:rsidR="00984EC6" w:rsidRPr="00E2795E" w:rsidRDefault="00984EC6" w:rsidP="00224F12">
      <w:pPr>
        <w:pStyle w:val="22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При оценивании Программы используется трехбалльная система:</w:t>
      </w:r>
    </w:p>
    <w:p w14:paraId="42E6F352" w14:textId="77777777" w:rsidR="00984EC6" w:rsidRPr="00E2795E" w:rsidRDefault="00984EC6" w:rsidP="00224F12">
      <w:pPr>
        <w:pStyle w:val="22"/>
        <w:numPr>
          <w:ilvl w:val="0"/>
          <w:numId w:val="11"/>
        </w:numPr>
        <w:shd w:val="clear" w:color="auto" w:fill="auto"/>
        <w:tabs>
          <w:tab w:val="left" w:pos="822"/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lastRenderedPageBreak/>
        <w:t>баллов - не соответствует критерию;</w:t>
      </w:r>
    </w:p>
    <w:p w14:paraId="31117C03" w14:textId="77777777" w:rsidR="00984EC6" w:rsidRPr="00E2795E" w:rsidRDefault="00984EC6" w:rsidP="00224F12">
      <w:pPr>
        <w:pStyle w:val="22"/>
        <w:numPr>
          <w:ilvl w:val="0"/>
          <w:numId w:val="11"/>
        </w:numPr>
        <w:shd w:val="clear" w:color="auto" w:fill="auto"/>
        <w:tabs>
          <w:tab w:val="left" w:pos="822"/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балл - соответствует частично;</w:t>
      </w:r>
    </w:p>
    <w:p w14:paraId="06CF5629" w14:textId="77777777" w:rsidR="00984EC6" w:rsidRPr="00E2795E" w:rsidRDefault="00984EC6" w:rsidP="00224F12">
      <w:pPr>
        <w:pStyle w:val="22"/>
        <w:numPr>
          <w:ilvl w:val="0"/>
          <w:numId w:val="11"/>
        </w:numPr>
        <w:shd w:val="clear" w:color="auto" w:fill="auto"/>
        <w:tabs>
          <w:tab w:val="left" w:pos="827"/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балла - соответствует, но имеются неточности и незначительные ошибки;</w:t>
      </w:r>
    </w:p>
    <w:p w14:paraId="5B2918EB" w14:textId="77777777" w:rsidR="00984EC6" w:rsidRPr="00E2795E" w:rsidRDefault="00984EC6" w:rsidP="00224F12">
      <w:pPr>
        <w:pStyle w:val="22"/>
        <w:numPr>
          <w:ilvl w:val="0"/>
          <w:numId w:val="11"/>
        </w:numPr>
        <w:shd w:val="clear" w:color="auto" w:fill="auto"/>
        <w:tabs>
          <w:tab w:val="left" w:pos="827"/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балла - соответствует.</w:t>
      </w:r>
    </w:p>
    <w:p w14:paraId="52ADC7C9" w14:textId="77777777" w:rsidR="00984EC6" w:rsidRPr="00E2795E" w:rsidRDefault="00984EC6" w:rsidP="00B7475E">
      <w:pPr>
        <w:pStyle w:val="22"/>
        <w:numPr>
          <w:ilvl w:val="1"/>
          <w:numId w:val="11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Победителем Конкурса признается Кандидат, набравший максимальное количество баллов.</w:t>
      </w:r>
    </w:p>
    <w:p w14:paraId="6FD650BE" w14:textId="77777777" w:rsidR="00685086" w:rsidRPr="00E2795E" w:rsidRDefault="00984EC6" w:rsidP="00224F12">
      <w:pPr>
        <w:pStyle w:val="22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При равенстве суммы баллов Кандидатов Конкурса решение о победителе Конкурса принимается председателем Конкурсной комиссии.</w:t>
      </w:r>
    </w:p>
    <w:p w14:paraId="0BE48A5A" w14:textId="77777777" w:rsidR="00685086" w:rsidRPr="00E2795E" w:rsidRDefault="00984EC6" w:rsidP="00224F12">
      <w:pPr>
        <w:tabs>
          <w:tab w:val="left" w:pos="993"/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Результаты Конкурса вносятся в</w:t>
      </w:r>
      <w:hyperlink w:anchor="bookmark12" w:tooltip="Current Document">
        <w:r w:rsidRPr="00E2795E">
          <w:rPr>
            <w:rFonts w:ascii="Arial" w:hAnsi="Arial" w:cs="Arial"/>
            <w:sz w:val="22"/>
            <w:szCs w:val="22"/>
          </w:rPr>
          <w:t xml:space="preserve"> протокол </w:t>
        </w:r>
      </w:hyperlink>
      <w:r w:rsidRPr="00E2795E">
        <w:rPr>
          <w:rFonts w:ascii="Arial" w:hAnsi="Arial" w:cs="Arial"/>
          <w:sz w:val="22"/>
          <w:szCs w:val="22"/>
        </w:rPr>
        <w:t xml:space="preserve">заседания Конкурсной комиссии в виде рейтинга Кандидатов Конкурса по сумме набранных </w:t>
      </w:r>
      <w:r w:rsidR="00EC4B73" w:rsidRPr="00E2795E">
        <w:rPr>
          <w:rFonts w:ascii="Arial" w:hAnsi="Arial" w:cs="Arial"/>
          <w:sz w:val="22"/>
          <w:szCs w:val="22"/>
        </w:rPr>
        <w:t>баллов (</w:t>
      </w:r>
      <w:r w:rsidR="00C44C52" w:rsidRPr="00E2795E">
        <w:rPr>
          <w:rFonts w:ascii="Arial" w:hAnsi="Arial" w:cs="Arial"/>
          <w:sz w:val="22"/>
          <w:szCs w:val="22"/>
        </w:rPr>
        <w:t xml:space="preserve">сводный оценочный </w:t>
      </w:r>
      <w:r w:rsidR="00EC4B73" w:rsidRPr="00E2795E">
        <w:rPr>
          <w:rFonts w:ascii="Arial" w:hAnsi="Arial" w:cs="Arial"/>
          <w:sz w:val="22"/>
          <w:szCs w:val="22"/>
        </w:rPr>
        <w:t>лист согласно</w:t>
      </w:r>
      <w:r w:rsidR="00C44C52" w:rsidRPr="00E2795E">
        <w:rPr>
          <w:rFonts w:ascii="Arial" w:hAnsi="Arial" w:cs="Arial"/>
          <w:sz w:val="22"/>
          <w:szCs w:val="22"/>
        </w:rPr>
        <w:t xml:space="preserve"> приложению 8 к настоящему Положению</w:t>
      </w:r>
      <w:r w:rsidR="00EC4B73" w:rsidRPr="00E2795E">
        <w:rPr>
          <w:rFonts w:ascii="Arial" w:hAnsi="Arial" w:cs="Arial"/>
          <w:sz w:val="22"/>
          <w:szCs w:val="22"/>
        </w:rPr>
        <w:t>)</w:t>
      </w:r>
      <w:r w:rsidRPr="00E2795E">
        <w:rPr>
          <w:rFonts w:ascii="Arial" w:hAnsi="Arial" w:cs="Arial"/>
          <w:sz w:val="22"/>
          <w:szCs w:val="22"/>
        </w:rPr>
        <w:t>.</w:t>
      </w:r>
      <w:r w:rsidR="00685086" w:rsidRPr="00E2795E">
        <w:rPr>
          <w:rFonts w:ascii="Arial" w:hAnsi="Arial" w:cs="Arial"/>
          <w:sz w:val="22"/>
          <w:szCs w:val="22"/>
        </w:rPr>
        <w:t xml:space="preserve"> </w:t>
      </w:r>
    </w:p>
    <w:p w14:paraId="599C65F3" w14:textId="77777777" w:rsidR="00685086" w:rsidRPr="00E2795E" w:rsidRDefault="00685086" w:rsidP="00224F12">
      <w:pPr>
        <w:tabs>
          <w:tab w:val="left" w:pos="993"/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Протокол заседания Конкурсной комиссии подписывается всеми присутствующими </w:t>
      </w:r>
      <w:r w:rsidR="00EC4B73" w:rsidRPr="00E2795E">
        <w:rPr>
          <w:rFonts w:ascii="Arial" w:hAnsi="Arial" w:cs="Arial"/>
          <w:sz w:val="22"/>
          <w:szCs w:val="22"/>
        </w:rPr>
        <w:t>на заседания</w:t>
      </w:r>
      <w:r w:rsidRPr="00E2795E">
        <w:rPr>
          <w:rFonts w:ascii="Arial" w:hAnsi="Arial" w:cs="Arial"/>
          <w:sz w:val="22"/>
          <w:szCs w:val="22"/>
        </w:rPr>
        <w:t xml:space="preserve"> ей членами.</w:t>
      </w:r>
    </w:p>
    <w:p w14:paraId="60001183" w14:textId="77777777" w:rsidR="00685086" w:rsidRPr="00E2795E" w:rsidRDefault="00685086" w:rsidP="00224F12">
      <w:pPr>
        <w:tabs>
          <w:tab w:val="left" w:pos="993"/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Протокол заседания Конкурсной комиссии передается Организатору конкурса в день проведения Конкурса.</w:t>
      </w:r>
    </w:p>
    <w:p w14:paraId="7DACC08D" w14:textId="77777777" w:rsidR="00984EC6" w:rsidRPr="00E2795E" w:rsidRDefault="00984EC6" w:rsidP="00224F12">
      <w:pPr>
        <w:pStyle w:val="22"/>
        <w:numPr>
          <w:ilvl w:val="1"/>
          <w:numId w:val="11"/>
        </w:numPr>
        <w:shd w:val="clear" w:color="auto" w:fill="auto"/>
        <w:tabs>
          <w:tab w:val="left" w:pos="993"/>
          <w:tab w:val="left" w:pos="105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Организатор Конкурса:</w:t>
      </w:r>
    </w:p>
    <w:p w14:paraId="6763EBFD" w14:textId="77777777" w:rsidR="00984EC6" w:rsidRPr="00E2795E" w:rsidRDefault="00984EC6" w:rsidP="00224F12">
      <w:pPr>
        <w:pStyle w:val="22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в 5-дневный срок с даты определения победителя Конкурса информирует в письменной форме любым доступным способом участников об итогах Конкурса и размещает информационное</w:t>
      </w:r>
      <w:hyperlink w:anchor="bookmark13" w:tooltip="Current Document">
        <w:r w:rsidRPr="00E2795E">
          <w:rPr>
            <w:rFonts w:ascii="Arial" w:hAnsi="Arial" w:cs="Arial"/>
            <w:sz w:val="22"/>
            <w:szCs w:val="22"/>
          </w:rPr>
          <w:t xml:space="preserve"> сообщение </w:t>
        </w:r>
      </w:hyperlink>
      <w:r w:rsidRPr="00E2795E">
        <w:rPr>
          <w:rFonts w:ascii="Arial" w:hAnsi="Arial" w:cs="Arial"/>
          <w:sz w:val="22"/>
          <w:szCs w:val="22"/>
        </w:rPr>
        <w:t>о результатах проведения Конкурса на своем официальном сайте;</w:t>
      </w:r>
    </w:p>
    <w:p w14:paraId="7F613208" w14:textId="77777777" w:rsidR="00C25E0E" w:rsidRPr="00E2795E" w:rsidRDefault="00C25E0E" w:rsidP="00224F12">
      <w:pPr>
        <w:tabs>
          <w:tab w:val="left" w:pos="993"/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- назначает на должность руководителя учреждения, заключая с ним срочный трудовой договор;</w:t>
      </w:r>
    </w:p>
    <w:p w14:paraId="4EC9570A" w14:textId="77777777" w:rsidR="00C25E0E" w:rsidRPr="00E2795E" w:rsidRDefault="00C25E0E" w:rsidP="00224F12">
      <w:pPr>
        <w:tabs>
          <w:tab w:val="left" w:pos="993"/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- утверждает Программу победителя Конкурса;</w:t>
      </w:r>
    </w:p>
    <w:p w14:paraId="1D1CF779" w14:textId="77777777" w:rsidR="00C25E0E" w:rsidRPr="00E2795E" w:rsidRDefault="00C25E0E" w:rsidP="00224F12">
      <w:pPr>
        <w:tabs>
          <w:tab w:val="left" w:pos="993"/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- вправе включить в кадровый резерв </w:t>
      </w:r>
      <w:r w:rsidR="000456B4" w:rsidRPr="00E2795E">
        <w:rPr>
          <w:rFonts w:ascii="Arial" w:hAnsi="Arial" w:cs="Arial"/>
          <w:sz w:val="22"/>
          <w:szCs w:val="22"/>
        </w:rPr>
        <w:t xml:space="preserve">руководителей образовательных учреждений муниципального образования </w:t>
      </w:r>
      <w:proofErr w:type="spellStart"/>
      <w:r w:rsidR="000456B4" w:rsidRPr="00E2795E">
        <w:rPr>
          <w:rFonts w:ascii="Arial" w:hAnsi="Arial" w:cs="Arial"/>
          <w:sz w:val="22"/>
          <w:szCs w:val="22"/>
        </w:rPr>
        <w:t>Боготольский</w:t>
      </w:r>
      <w:proofErr w:type="spellEnd"/>
      <w:r w:rsidR="000456B4" w:rsidRPr="00E2795E">
        <w:rPr>
          <w:rFonts w:ascii="Arial" w:hAnsi="Arial" w:cs="Arial"/>
          <w:sz w:val="22"/>
          <w:szCs w:val="22"/>
        </w:rPr>
        <w:t xml:space="preserve"> район</w:t>
      </w:r>
      <w:r w:rsidRPr="00E2795E">
        <w:rPr>
          <w:rFonts w:ascii="Arial" w:hAnsi="Arial" w:cs="Arial"/>
          <w:sz w:val="22"/>
          <w:szCs w:val="22"/>
        </w:rPr>
        <w:t xml:space="preserve"> участника Конкурса, не победившего, но набравшего в ходе конкурсного испытания высокое количество баллов.</w:t>
      </w:r>
    </w:p>
    <w:p w14:paraId="7B4E9274" w14:textId="77777777" w:rsidR="00984EC6" w:rsidRPr="00E2795E" w:rsidRDefault="00984EC6" w:rsidP="00224F12">
      <w:pPr>
        <w:pStyle w:val="22"/>
        <w:numPr>
          <w:ilvl w:val="1"/>
          <w:numId w:val="11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В случае отказа победителя Конкурса от заключения срочного трудового договора Организатор конкурса вправе принять одно из решений:</w:t>
      </w:r>
    </w:p>
    <w:p w14:paraId="10556082" w14:textId="77777777" w:rsidR="00984EC6" w:rsidRPr="00E2795E" w:rsidRDefault="00984EC6" w:rsidP="00224F12">
      <w:pPr>
        <w:pStyle w:val="22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объявить проведение повторного Конкурса;</w:t>
      </w:r>
    </w:p>
    <w:p w14:paraId="36641226" w14:textId="77777777" w:rsidR="00984EC6" w:rsidRPr="00E2795E" w:rsidRDefault="00984EC6" w:rsidP="00224F12">
      <w:pPr>
        <w:pStyle w:val="22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заключить срочный трудовой договор с участником Конкурса, занявшим второе место в рейтинге Кандидатов Конкурса.</w:t>
      </w:r>
    </w:p>
    <w:p w14:paraId="38191B1D" w14:textId="77777777" w:rsidR="00984EC6" w:rsidRPr="00E2795E" w:rsidRDefault="00984EC6" w:rsidP="00224F12">
      <w:pPr>
        <w:pStyle w:val="22"/>
        <w:numPr>
          <w:ilvl w:val="1"/>
          <w:numId w:val="11"/>
        </w:numPr>
        <w:shd w:val="clear" w:color="auto" w:fill="auto"/>
        <w:tabs>
          <w:tab w:val="left" w:pos="993"/>
          <w:tab w:val="left" w:pos="1020"/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Документы Кандидатов, не допущенных к участию в Конкурсе, и Кандидатов, участвовавших в Конкурсе, </w:t>
      </w:r>
      <w:r w:rsidR="000456B4" w:rsidRPr="00E2795E">
        <w:rPr>
          <w:rFonts w:ascii="Arial" w:hAnsi="Arial" w:cs="Arial"/>
          <w:sz w:val="22"/>
          <w:szCs w:val="22"/>
        </w:rPr>
        <w:t xml:space="preserve">могут быть возвращены по письменному заявлению </w:t>
      </w:r>
      <w:r w:rsidRPr="00E2795E">
        <w:rPr>
          <w:rFonts w:ascii="Arial" w:hAnsi="Arial" w:cs="Arial"/>
          <w:sz w:val="22"/>
          <w:szCs w:val="22"/>
        </w:rPr>
        <w:t xml:space="preserve">в течение </w:t>
      </w:r>
      <w:r w:rsidR="000456B4" w:rsidRPr="00E2795E">
        <w:rPr>
          <w:rFonts w:ascii="Arial" w:hAnsi="Arial" w:cs="Arial"/>
          <w:sz w:val="22"/>
          <w:szCs w:val="22"/>
        </w:rPr>
        <w:t>трех лет</w:t>
      </w:r>
      <w:r w:rsidRPr="00E2795E">
        <w:rPr>
          <w:rFonts w:ascii="Arial" w:hAnsi="Arial" w:cs="Arial"/>
          <w:sz w:val="22"/>
          <w:szCs w:val="22"/>
        </w:rPr>
        <w:t xml:space="preserve"> со дня завершения Конкурса. До истечения этого срока документы хранятся в архиве Организатора конкурса, после чего подлежат уничтожению. Возврат документов осуществляется Организатором конкурса в течение пяти дней со дня поступления заявления.</w:t>
      </w:r>
    </w:p>
    <w:p w14:paraId="0B556EA1" w14:textId="77777777" w:rsidR="00EC4B73" w:rsidRPr="00E2795E" w:rsidRDefault="00EC4B73" w:rsidP="004D185D">
      <w:pPr>
        <w:tabs>
          <w:tab w:val="left" w:pos="851"/>
        </w:tabs>
        <w:ind w:left="4395"/>
        <w:textAlignment w:val="baseline"/>
        <w:outlineLvl w:val="1"/>
        <w:rPr>
          <w:rFonts w:ascii="Arial" w:eastAsia="Times New Roman" w:hAnsi="Arial" w:cs="Arial"/>
          <w:bCs/>
          <w:color w:val="auto"/>
          <w:sz w:val="22"/>
          <w:szCs w:val="22"/>
        </w:rPr>
      </w:pPr>
    </w:p>
    <w:p w14:paraId="6781C757" w14:textId="77777777" w:rsidR="00946E9E" w:rsidRPr="00E2795E" w:rsidRDefault="00946E9E" w:rsidP="004D185D">
      <w:pPr>
        <w:tabs>
          <w:tab w:val="left" w:pos="851"/>
        </w:tabs>
        <w:ind w:left="4395"/>
        <w:textAlignment w:val="baseline"/>
        <w:outlineLvl w:val="1"/>
        <w:rPr>
          <w:rFonts w:ascii="Arial" w:eastAsia="Times New Roman" w:hAnsi="Arial" w:cs="Arial"/>
          <w:bCs/>
          <w:color w:val="auto"/>
          <w:sz w:val="22"/>
          <w:szCs w:val="22"/>
        </w:rPr>
      </w:pPr>
    </w:p>
    <w:p w14:paraId="78C93EED" w14:textId="77777777" w:rsidR="00B0746F" w:rsidRPr="00E2795E" w:rsidRDefault="00B0746F" w:rsidP="004D185D">
      <w:pPr>
        <w:tabs>
          <w:tab w:val="left" w:pos="851"/>
        </w:tabs>
        <w:ind w:left="4395"/>
        <w:textAlignment w:val="baseline"/>
        <w:outlineLvl w:val="1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>Приложение 1</w:t>
      </w:r>
    </w:p>
    <w:p w14:paraId="5B8000A2" w14:textId="77777777" w:rsidR="00B0746F" w:rsidRPr="00E2795E" w:rsidRDefault="00B0746F" w:rsidP="004D185D">
      <w:pPr>
        <w:tabs>
          <w:tab w:val="left" w:pos="851"/>
        </w:tabs>
        <w:ind w:left="4395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к 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Положению об организации </w:t>
      </w:r>
    </w:p>
    <w:p w14:paraId="58A52E7A" w14:textId="77777777" w:rsidR="00B0746F" w:rsidRPr="00E2795E" w:rsidRDefault="00B0746F" w:rsidP="004D185D">
      <w:pPr>
        <w:tabs>
          <w:tab w:val="left" w:pos="851"/>
        </w:tabs>
        <w:ind w:left="4395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проведения конкурса на замещение </w:t>
      </w:r>
    </w:p>
    <w:p w14:paraId="53F4E02D" w14:textId="77777777" w:rsidR="00B0746F" w:rsidRPr="00E2795E" w:rsidRDefault="00B0746F" w:rsidP="004D185D">
      <w:pPr>
        <w:tabs>
          <w:tab w:val="left" w:pos="851"/>
        </w:tabs>
        <w:ind w:left="4395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вакантной должности руководителя</w:t>
      </w:r>
    </w:p>
    <w:p w14:paraId="744900BA" w14:textId="77777777" w:rsidR="00B0746F" w:rsidRPr="00E2795E" w:rsidRDefault="00B0746F" w:rsidP="004D185D">
      <w:pPr>
        <w:tabs>
          <w:tab w:val="left" w:pos="851"/>
        </w:tabs>
        <w:ind w:left="4395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 муниципального образовательного учреждения </w:t>
      </w:r>
    </w:p>
    <w:p w14:paraId="2FADCC5E" w14:textId="77777777" w:rsidR="00B0746F" w:rsidRPr="00E2795E" w:rsidRDefault="00B0746F" w:rsidP="004D185D">
      <w:pPr>
        <w:tabs>
          <w:tab w:val="left" w:pos="851"/>
        </w:tabs>
        <w:ind w:left="4395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 xml:space="preserve"> района </w:t>
      </w:r>
    </w:p>
    <w:p w14:paraId="39860219" w14:textId="77777777" w:rsidR="006242A7" w:rsidRPr="00E2795E" w:rsidRDefault="006242A7" w:rsidP="004D185D">
      <w:pPr>
        <w:tabs>
          <w:tab w:val="left" w:pos="851"/>
        </w:tabs>
        <w:ind w:left="4395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</w:p>
    <w:p w14:paraId="650B4BA7" w14:textId="77777777" w:rsidR="00B7475E" w:rsidRPr="00E2795E" w:rsidRDefault="006242A7" w:rsidP="004D185D">
      <w:pPr>
        <w:ind w:left="4395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color w:val="auto"/>
          <w:sz w:val="22"/>
          <w:szCs w:val="22"/>
        </w:rPr>
        <w:t xml:space="preserve">МКУ «Управление образования </w:t>
      </w:r>
    </w:p>
    <w:p w14:paraId="7D6225F3" w14:textId="77777777" w:rsidR="006242A7" w:rsidRPr="00E2795E" w:rsidRDefault="006242A7" w:rsidP="004D185D">
      <w:pPr>
        <w:ind w:left="4395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proofErr w:type="spellStart"/>
      <w:r w:rsidRPr="00E2795E">
        <w:rPr>
          <w:rFonts w:ascii="Arial" w:eastAsia="Times New Roman" w:hAnsi="Arial" w:cs="Arial"/>
          <w:color w:val="auto"/>
          <w:sz w:val="22"/>
          <w:szCs w:val="22"/>
        </w:rPr>
        <w:t>Боготольского</w:t>
      </w:r>
      <w:proofErr w:type="spellEnd"/>
      <w:r w:rsidRPr="00E2795E">
        <w:rPr>
          <w:rFonts w:ascii="Arial" w:eastAsia="Times New Roman" w:hAnsi="Arial" w:cs="Arial"/>
          <w:color w:val="auto"/>
          <w:sz w:val="22"/>
          <w:szCs w:val="22"/>
        </w:rPr>
        <w:t xml:space="preserve"> района» </w:t>
      </w:r>
    </w:p>
    <w:p w14:paraId="3956C4C7" w14:textId="77777777" w:rsidR="006242A7" w:rsidRPr="00E2795E" w:rsidRDefault="00157465" w:rsidP="004D185D">
      <w:pPr>
        <w:ind w:left="4395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color w:val="auto"/>
          <w:sz w:val="22"/>
          <w:szCs w:val="22"/>
        </w:rPr>
        <w:t>о</w:t>
      </w:r>
      <w:r w:rsidR="006242A7" w:rsidRPr="00E2795E">
        <w:rPr>
          <w:rFonts w:ascii="Arial" w:eastAsia="Times New Roman" w:hAnsi="Arial" w:cs="Arial"/>
          <w:color w:val="auto"/>
          <w:sz w:val="22"/>
          <w:szCs w:val="22"/>
        </w:rPr>
        <w:t>т ____________________________________</w:t>
      </w:r>
    </w:p>
    <w:p w14:paraId="50C7D68A" w14:textId="77777777" w:rsidR="006242A7" w:rsidRPr="00E2795E" w:rsidRDefault="00157465" w:rsidP="004D185D">
      <w:pPr>
        <w:ind w:left="4395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color w:val="auto"/>
          <w:sz w:val="22"/>
          <w:szCs w:val="22"/>
        </w:rPr>
        <w:t>(</w:t>
      </w:r>
      <w:r w:rsidR="006242A7" w:rsidRPr="00E2795E">
        <w:rPr>
          <w:rFonts w:ascii="Arial" w:eastAsia="Times New Roman" w:hAnsi="Arial" w:cs="Arial"/>
          <w:color w:val="auto"/>
          <w:sz w:val="22"/>
          <w:szCs w:val="22"/>
        </w:rPr>
        <w:t>фамилия, имя, отчество)</w:t>
      </w:r>
    </w:p>
    <w:p w14:paraId="1D7E5A94" w14:textId="77777777" w:rsidR="00B57065" w:rsidRPr="00E2795E" w:rsidRDefault="006242A7" w:rsidP="004D185D">
      <w:pPr>
        <w:ind w:left="4395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color w:val="auto"/>
          <w:sz w:val="22"/>
          <w:szCs w:val="22"/>
        </w:rPr>
        <w:t xml:space="preserve"> кандидата на замещение вакантной </w:t>
      </w:r>
    </w:p>
    <w:p w14:paraId="1365AF91" w14:textId="77777777" w:rsidR="00B57065" w:rsidRPr="00E2795E" w:rsidRDefault="006242A7" w:rsidP="004D185D">
      <w:pPr>
        <w:ind w:left="4395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color w:val="auto"/>
          <w:sz w:val="22"/>
          <w:szCs w:val="22"/>
        </w:rPr>
        <w:t>должности руководителя __________________</w:t>
      </w:r>
    </w:p>
    <w:p w14:paraId="3F0D124F" w14:textId="77777777" w:rsidR="0050071A" w:rsidRPr="00E2795E" w:rsidRDefault="006242A7" w:rsidP="004D185D">
      <w:pPr>
        <w:ind w:left="4395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color w:val="auto"/>
          <w:sz w:val="22"/>
          <w:szCs w:val="22"/>
        </w:rPr>
        <w:t> (наименование образовательн</w:t>
      </w:r>
      <w:r w:rsidR="00B57065" w:rsidRPr="00E2795E">
        <w:rPr>
          <w:rFonts w:ascii="Arial" w:eastAsia="Times New Roman" w:hAnsi="Arial" w:cs="Arial"/>
          <w:color w:val="auto"/>
          <w:sz w:val="22"/>
          <w:szCs w:val="22"/>
        </w:rPr>
        <w:t>ого</w:t>
      </w:r>
      <w:r w:rsidRPr="00E2795E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B57065" w:rsidRPr="00E2795E">
        <w:rPr>
          <w:rFonts w:ascii="Arial" w:eastAsia="Times New Roman" w:hAnsi="Arial" w:cs="Arial"/>
          <w:color w:val="auto"/>
          <w:sz w:val="22"/>
          <w:szCs w:val="22"/>
        </w:rPr>
        <w:t>учреждения</w:t>
      </w:r>
      <w:r w:rsidRPr="00E2795E">
        <w:rPr>
          <w:rFonts w:ascii="Arial" w:eastAsia="Times New Roman" w:hAnsi="Arial" w:cs="Arial"/>
          <w:color w:val="auto"/>
          <w:sz w:val="22"/>
          <w:szCs w:val="22"/>
        </w:rPr>
        <w:t>)</w:t>
      </w:r>
    </w:p>
    <w:p w14:paraId="73844939" w14:textId="77777777" w:rsidR="0050071A" w:rsidRPr="00E2795E" w:rsidRDefault="00B57065" w:rsidP="004D185D">
      <w:pPr>
        <w:ind w:left="4395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адрес</w:t>
      </w:r>
      <w:r w:rsidRPr="00E2795E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6242A7" w:rsidRPr="00E2795E">
        <w:rPr>
          <w:rFonts w:ascii="Arial" w:eastAsia="Times New Roman" w:hAnsi="Arial" w:cs="Arial"/>
          <w:color w:val="auto"/>
          <w:sz w:val="22"/>
          <w:szCs w:val="22"/>
        </w:rPr>
        <w:t>_</w:t>
      </w:r>
      <w:r w:rsidRPr="00E2795E">
        <w:rPr>
          <w:rFonts w:ascii="Arial" w:eastAsia="Times New Roman" w:hAnsi="Arial" w:cs="Arial"/>
          <w:color w:val="auto"/>
          <w:sz w:val="22"/>
          <w:szCs w:val="22"/>
        </w:rPr>
        <w:t>_______________________________</w:t>
      </w:r>
    </w:p>
    <w:p w14:paraId="34F9F875" w14:textId="77777777" w:rsidR="006242A7" w:rsidRPr="00E2795E" w:rsidRDefault="00B57065" w:rsidP="004D185D">
      <w:pPr>
        <w:ind w:left="4395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телефон</w:t>
      </w:r>
      <w:r w:rsidRPr="00E2795E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6242A7" w:rsidRPr="00E2795E">
        <w:rPr>
          <w:rFonts w:ascii="Arial" w:eastAsia="Times New Roman" w:hAnsi="Arial" w:cs="Arial"/>
          <w:color w:val="auto"/>
          <w:sz w:val="22"/>
          <w:szCs w:val="22"/>
        </w:rPr>
        <w:t>_________________________________</w:t>
      </w:r>
    </w:p>
    <w:p w14:paraId="74BD77F1" w14:textId="77777777" w:rsidR="00B7475E" w:rsidRPr="00E2795E" w:rsidRDefault="00B7475E" w:rsidP="00B7475E">
      <w:pPr>
        <w:ind w:firstLine="4395"/>
        <w:rPr>
          <w:rFonts w:ascii="Arial" w:hAnsi="Arial" w:cs="Arial"/>
          <w:color w:val="auto"/>
          <w:sz w:val="22"/>
          <w:szCs w:val="22"/>
        </w:rPr>
      </w:pPr>
    </w:p>
    <w:p w14:paraId="23AF57C8" w14:textId="77777777" w:rsidR="00B7475E" w:rsidRPr="00E2795E" w:rsidRDefault="00B7475E" w:rsidP="00B7475E">
      <w:pPr>
        <w:rPr>
          <w:rFonts w:ascii="Arial" w:hAnsi="Arial" w:cs="Arial"/>
          <w:color w:val="auto"/>
          <w:sz w:val="22"/>
          <w:szCs w:val="22"/>
        </w:rPr>
      </w:pPr>
    </w:p>
    <w:p w14:paraId="18C7579E" w14:textId="77777777" w:rsidR="00B7475E" w:rsidRPr="00E2795E" w:rsidRDefault="00B7475E" w:rsidP="00B7475E">
      <w:pPr>
        <w:rPr>
          <w:rFonts w:ascii="Arial" w:hAnsi="Arial" w:cs="Arial"/>
          <w:color w:val="auto"/>
          <w:sz w:val="22"/>
          <w:szCs w:val="22"/>
        </w:rPr>
      </w:pPr>
    </w:p>
    <w:p w14:paraId="32791893" w14:textId="77777777" w:rsidR="0050071A" w:rsidRPr="00E2795E" w:rsidRDefault="0050071A" w:rsidP="00B7475E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ЗАЯВЛЕНИЕ</w:t>
      </w:r>
      <w:r w:rsidRPr="00E2795E">
        <w:rPr>
          <w:rFonts w:ascii="Arial" w:hAnsi="Arial" w:cs="Arial"/>
          <w:color w:val="auto"/>
          <w:sz w:val="22"/>
          <w:szCs w:val="22"/>
        </w:rPr>
        <w:br/>
        <w:t>на участие в конкурсе</w:t>
      </w:r>
    </w:p>
    <w:p w14:paraId="6AB08083" w14:textId="77777777" w:rsidR="006242A7" w:rsidRPr="00E2795E" w:rsidRDefault="006242A7" w:rsidP="00B7475E">
      <w:pPr>
        <w:jc w:val="center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</w:p>
    <w:p w14:paraId="4D001F92" w14:textId="0FAE0F77" w:rsidR="006D5106" w:rsidRDefault="006242A7" w:rsidP="003C504B">
      <w:pPr>
        <w:ind w:firstLine="851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color w:val="auto"/>
          <w:sz w:val="22"/>
          <w:szCs w:val="22"/>
        </w:rPr>
        <w:t xml:space="preserve">Прошу рассмотреть мою кандидатуру на </w:t>
      </w:r>
      <w:r w:rsidR="003C504B" w:rsidRPr="00E2795E">
        <w:rPr>
          <w:rFonts w:ascii="Arial" w:eastAsia="Times New Roman" w:hAnsi="Arial" w:cs="Arial"/>
          <w:color w:val="auto"/>
          <w:sz w:val="22"/>
          <w:szCs w:val="22"/>
        </w:rPr>
        <w:t xml:space="preserve">вакантную </w:t>
      </w:r>
      <w:r w:rsidRPr="00E2795E">
        <w:rPr>
          <w:rFonts w:ascii="Arial" w:eastAsia="Times New Roman" w:hAnsi="Arial" w:cs="Arial"/>
          <w:color w:val="auto"/>
          <w:sz w:val="22"/>
          <w:szCs w:val="22"/>
        </w:rPr>
        <w:t>должность _______________________</w:t>
      </w:r>
      <w:r w:rsidR="006D5106">
        <w:rPr>
          <w:rFonts w:ascii="Arial" w:eastAsia="Times New Roman" w:hAnsi="Arial" w:cs="Arial"/>
          <w:color w:val="auto"/>
          <w:sz w:val="22"/>
          <w:szCs w:val="22"/>
        </w:rPr>
        <w:t>_____________________________________________________</w:t>
      </w:r>
    </w:p>
    <w:p w14:paraId="00D58D4A" w14:textId="77777777" w:rsidR="006D5106" w:rsidRDefault="006242A7" w:rsidP="006D5106">
      <w:pPr>
        <w:ind w:firstLine="851"/>
        <w:jc w:val="center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color w:val="auto"/>
          <w:sz w:val="22"/>
          <w:szCs w:val="22"/>
        </w:rPr>
        <w:t>(наименование должности)</w:t>
      </w:r>
    </w:p>
    <w:p w14:paraId="103F1BE0" w14:textId="46EC14EF" w:rsidR="006242A7" w:rsidRPr="00E2795E" w:rsidRDefault="006D5106" w:rsidP="006D5106">
      <w:pPr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_______________________________________</w:t>
      </w:r>
      <w:r w:rsidR="006242A7" w:rsidRPr="00E2795E">
        <w:rPr>
          <w:rFonts w:ascii="Arial" w:eastAsia="Times New Roman" w:hAnsi="Arial" w:cs="Arial"/>
          <w:color w:val="auto"/>
          <w:sz w:val="22"/>
          <w:szCs w:val="22"/>
        </w:rPr>
        <w:t>___________________</w:t>
      </w:r>
      <w:r w:rsidR="003C504B" w:rsidRPr="00E2795E">
        <w:rPr>
          <w:rFonts w:ascii="Arial" w:eastAsia="Times New Roman" w:hAnsi="Arial" w:cs="Arial"/>
          <w:color w:val="auto"/>
          <w:sz w:val="22"/>
          <w:szCs w:val="22"/>
        </w:rPr>
        <w:t>______</w:t>
      </w:r>
      <w:r>
        <w:rPr>
          <w:rFonts w:ascii="Arial" w:eastAsia="Times New Roman" w:hAnsi="Arial" w:cs="Arial"/>
          <w:color w:val="auto"/>
          <w:sz w:val="22"/>
          <w:szCs w:val="22"/>
        </w:rPr>
        <w:t>_______</w:t>
      </w:r>
      <w:r w:rsidR="003C504B" w:rsidRPr="00E2795E">
        <w:rPr>
          <w:rFonts w:ascii="Arial" w:eastAsia="Times New Roman" w:hAnsi="Arial" w:cs="Arial"/>
          <w:color w:val="auto"/>
          <w:sz w:val="22"/>
          <w:szCs w:val="22"/>
        </w:rPr>
        <w:t>__</w:t>
      </w:r>
      <w:r w:rsidR="006242A7" w:rsidRPr="00E2795E">
        <w:rPr>
          <w:rFonts w:ascii="Arial" w:eastAsia="Times New Roman" w:hAnsi="Arial" w:cs="Arial"/>
          <w:color w:val="auto"/>
          <w:sz w:val="22"/>
          <w:szCs w:val="22"/>
        </w:rPr>
        <w:t>___</w:t>
      </w:r>
    </w:p>
    <w:p w14:paraId="601D24A2" w14:textId="77777777" w:rsidR="006242A7" w:rsidRPr="00E2795E" w:rsidRDefault="006242A7" w:rsidP="00224F12">
      <w:pPr>
        <w:ind w:firstLine="851"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color w:val="auto"/>
          <w:sz w:val="22"/>
          <w:szCs w:val="22"/>
        </w:rPr>
        <w:t>             </w:t>
      </w:r>
      <w:r w:rsidR="003C504B" w:rsidRPr="00E2795E">
        <w:rPr>
          <w:rFonts w:ascii="Arial" w:eastAsia="Times New Roman" w:hAnsi="Arial" w:cs="Arial"/>
          <w:color w:val="auto"/>
          <w:sz w:val="22"/>
          <w:szCs w:val="22"/>
        </w:rPr>
        <w:t xml:space="preserve">                            </w:t>
      </w:r>
      <w:r w:rsidRPr="00E2795E">
        <w:rPr>
          <w:rFonts w:ascii="Arial" w:eastAsia="Times New Roman" w:hAnsi="Arial" w:cs="Arial"/>
          <w:color w:val="auto"/>
          <w:sz w:val="22"/>
          <w:szCs w:val="22"/>
        </w:rPr>
        <w:t>   (</w:t>
      </w:r>
      <w:r w:rsidR="0050071A" w:rsidRPr="00E2795E">
        <w:rPr>
          <w:rStyle w:val="29pt"/>
          <w:rFonts w:ascii="Arial" w:eastAsia="Tahoma" w:hAnsi="Arial" w:cs="Arial"/>
          <w:b w:val="0"/>
          <w:color w:val="auto"/>
          <w:sz w:val="22"/>
          <w:szCs w:val="22"/>
        </w:rPr>
        <w:t>полное наименование общеобразовательного учреждения</w:t>
      </w:r>
      <w:r w:rsidRPr="00E2795E">
        <w:rPr>
          <w:rFonts w:ascii="Arial" w:eastAsia="Times New Roman" w:hAnsi="Arial" w:cs="Arial"/>
          <w:color w:val="auto"/>
          <w:sz w:val="22"/>
          <w:szCs w:val="22"/>
        </w:rPr>
        <w:t>)</w:t>
      </w:r>
    </w:p>
    <w:p w14:paraId="591346E6" w14:textId="77777777" w:rsidR="0050071A" w:rsidRPr="00E2795E" w:rsidRDefault="0050071A" w:rsidP="00224F12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С условиями проведения конкурса ознакомлен и согласен. </w:t>
      </w:r>
    </w:p>
    <w:p w14:paraId="5393BC8C" w14:textId="77777777" w:rsidR="006242A7" w:rsidRPr="00E2795E" w:rsidRDefault="0050071A" w:rsidP="00224F12">
      <w:pPr>
        <w:pStyle w:val="22"/>
        <w:shd w:val="clear" w:color="auto" w:fill="auto"/>
        <w:tabs>
          <w:tab w:val="left" w:pos="1134"/>
        </w:tabs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К заявлению прилагаю </w:t>
      </w:r>
      <w:r w:rsidR="006242A7" w:rsidRPr="00E2795E">
        <w:rPr>
          <w:rFonts w:ascii="Arial" w:hAnsi="Arial" w:cs="Arial"/>
          <w:color w:val="auto"/>
          <w:sz w:val="22"/>
          <w:szCs w:val="22"/>
        </w:rPr>
        <w:t>следующие документы:</w:t>
      </w:r>
    </w:p>
    <w:p w14:paraId="65B51C47" w14:textId="77777777" w:rsidR="008326AB" w:rsidRPr="00E2795E" w:rsidRDefault="008326AB" w:rsidP="00224F12">
      <w:pPr>
        <w:pStyle w:val="22"/>
        <w:numPr>
          <w:ilvl w:val="0"/>
          <w:numId w:val="17"/>
        </w:numPr>
        <w:shd w:val="clear" w:color="auto" w:fill="auto"/>
        <w:tabs>
          <w:tab w:val="left" w:pos="937"/>
          <w:tab w:val="left" w:pos="1134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анкет</w:t>
      </w:r>
      <w:r w:rsidR="00825213" w:rsidRPr="00E2795E">
        <w:rPr>
          <w:rFonts w:ascii="Arial" w:hAnsi="Arial" w:cs="Arial"/>
          <w:sz w:val="22"/>
          <w:szCs w:val="22"/>
        </w:rPr>
        <w:t>а</w:t>
      </w:r>
      <w:r w:rsidRPr="00E2795E">
        <w:rPr>
          <w:rFonts w:ascii="Arial" w:hAnsi="Arial" w:cs="Arial"/>
          <w:sz w:val="22"/>
          <w:szCs w:val="22"/>
        </w:rPr>
        <w:t>, фотографи</w:t>
      </w:r>
      <w:r w:rsidR="00825213" w:rsidRPr="00E2795E">
        <w:rPr>
          <w:rFonts w:ascii="Arial" w:hAnsi="Arial" w:cs="Arial"/>
          <w:sz w:val="22"/>
          <w:szCs w:val="22"/>
        </w:rPr>
        <w:t>я</w:t>
      </w:r>
      <w:r w:rsidRPr="00E2795E">
        <w:rPr>
          <w:rFonts w:ascii="Arial" w:hAnsi="Arial" w:cs="Arial"/>
          <w:sz w:val="22"/>
          <w:szCs w:val="22"/>
        </w:rPr>
        <w:t xml:space="preserve"> 3 </w:t>
      </w:r>
      <w:r w:rsidRPr="00E2795E">
        <w:rPr>
          <w:rFonts w:ascii="Arial" w:hAnsi="Arial" w:cs="Arial"/>
          <w:sz w:val="22"/>
          <w:szCs w:val="22"/>
          <w:lang w:val="en-US" w:eastAsia="en-US" w:bidi="en-US"/>
        </w:rPr>
        <w:t>x</w:t>
      </w:r>
      <w:r w:rsidRPr="00E2795E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Pr="00E2795E">
        <w:rPr>
          <w:rFonts w:ascii="Arial" w:hAnsi="Arial" w:cs="Arial"/>
          <w:sz w:val="22"/>
          <w:szCs w:val="22"/>
        </w:rPr>
        <w:t>4 см;</w:t>
      </w:r>
    </w:p>
    <w:p w14:paraId="700AAC54" w14:textId="77777777" w:rsidR="008326AB" w:rsidRPr="00E2795E" w:rsidRDefault="008326AB" w:rsidP="00224F12">
      <w:pPr>
        <w:pStyle w:val="22"/>
        <w:numPr>
          <w:ilvl w:val="0"/>
          <w:numId w:val="17"/>
        </w:numPr>
        <w:shd w:val="clear" w:color="auto" w:fill="auto"/>
        <w:tabs>
          <w:tab w:val="left" w:pos="889"/>
          <w:tab w:val="left" w:pos="1134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трудов</w:t>
      </w:r>
      <w:r w:rsidR="00825213" w:rsidRPr="00E2795E">
        <w:rPr>
          <w:rFonts w:ascii="Arial" w:hAnsi="Arial" w:cs="Arial"/>
          <w:sz w:val="22"/>
          <w:szCs w:val="22"/>
        </w:rPr>
        <w:t>ая</w:t>
      </w:r>
      <w:r w:rsidRPr="00E2795E">
        <w:rPr>
          <w:rFonts w:ascii="Arial" w:hAnsi="Arial" w:cs="Arial"/>
          <w:sz w:val="22"/>
          <w:szCs w:val="22"/>
        </w:rPr>
        <w:t xml:space="preserve"> книжк</w:t>
      </w:r>
      <w:r w:rsidR="00825213" w:rsidRPr="00E2795E">
        <w:rPr>
          <w:rFonts w:ascii="Arial" w:hAnsi="Arial" w:cs="Arial"/>
          <w:sz w:val="22"/>
          <w:szCs w:val="22"/>
        </w:rPr>
        <w:t>а</w:t>
      </w:r>
      <w:r w:rsidRPr="00E2795E">
        <w:rPr>
          <w:rFonts w:ascii="Arial" w:hAnsi="Arial" w:cs="Arial"/>
          <w:sz w:val="22"/>
          <w:szCs w:val="22"/>
        </w:rPr>
        <w:t xml:space="preserve"> и (или) сведения о трудовой деятельности, предусмотренные статьей 66.1 Трудового кодекса Российской Федерации;</w:t>
      </w:r>
    </w:p>
    <w:p w14:paraId="6481F8DE" w14:textId="77777777" w:rsidR="008326AB" w:rsidRPr="00E2795E" w:rsidRDefault="008326AB" w:rsidP="00224F12">
      <w:pPr>
        <w:pStyle w:val="ae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Arial" w:eastAsia="Times New Roman" w:hAnsi="Arial" w:cs="Arial"/>
        </w:rPr>
      </w:pPr>
      <w:r w:rsidRPr="00E2795E">
        <w:rPr>
          <w:rFonts w:ascii="Arial" w:hAnsi="Arial" w:cs="Arial"/>
        </w:rPr>
        <w:t>документ</w:t>
      </w:r>
      <w:r w:rsidR="00825213" w:rsidRPr="00E2795E">
        <w:rPr>
          <w:rFonts w:ascii="Arial" w:hAnsi="Arial" w:cs="Arial"/>
        </w:rPr>
        <w:t xml:space="preserve">ы </w:t>
      </w:r>
      <w:r w:rsidRPr="00E2795E">
        <w:rPr>
          <w:rFonts w:ascii="Arial" w:hAnsi="Arial" w:cs="Arial"/>
        </w:rPr>
        <w:t>о профессиональном образовании, о дополнительном профессиональном образовании;</w:t>
      </w:r>
      <w:r w:rsidRPr="00E2795E">
        <w:rPr>
          <w:rFonts w:ascii="Arial" w:eastAsia="Times New Roman" w:hAnsi="Arial" w:cs="Arial"/>
        </w:rPr>
        <w:t xml:space="preserve"> </w:t>
      </w:r>
    </w:p>
    <w:p w14:paraId="69353B48" w14:textId="77777777" w:rsidR="008326AB" w:rsidRPr="00E2795E" w:rsidRDefault="008326AB" w:rsidP="00224F12">
      <w:pPr>
        <w:pStyle w:val="ae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Arial" w:eastAsia="Times New Roman" w:hAnsi="Arial" w:cs="Arial"/>
        </w:rPr>
      </w:pPr>
      <w:r w:rsidRPr="00E2795E">
        <w:rPr>
          <w:rFonts w:ascii="Arial" w:eastAsia="Times New Roman" w:hAnsi="Arial" w:cs="Arial"/>
        </w:rPr>
        <w:t>документы воинского учета - для военнообязанных и лиц, подлежащих призыву на военную службу;</w:t>
      </w:r>
    </w:p>
    <w:p w14:paraId="3A3022CE" w14:textId="77777777" w:rsidR="008326AB" w:rsidRPr="00E2795E" w:rsidRDefault="008326AB" w:rsidP="00224F12">
      <w:pPr>
        <w:pStyle w:val="ae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851"/>
        <w:textAlignment w:val="baseline"/>
        <w:rPr>
          <w:rFonts w:ascii="Arial" w:eastAsia="Times New Roman" w:hAnsi="Arial" w:cs="Arial"/>
        </w:rPr>
      </w:pPr>
      <w:r w:rsidRPr="00E2795E">
        <w:rPr>
          <w:rFonts w:ascii="Arial" w:eastAsia="Times New Roman" w:hAnsi="Arial" w:cs="Arial"/>
        </w:rPr>
        <w:t xml:space="preserve"> справк</w:t>
      </w:r>
      <w:r w:rsidR="00825213" w:rsidRPr="00E2795E">
        <w:rPr>
          <w:rFonts w:ascii="Arial" w:eastAsia="Times New Roman" w:hAnsi="Arial" w:cs="Arial"/>
        </w:rPr>
        <w:t>а</w:t>
      </w:r>
      <w:r w:rsidRPr="00E2795E">
        <w:rPr>
          <w:rFonts w:ascii="Arial" w:eastAsia="Times New Roman" w:hAnsi="Arial" w:cs="Arial"/>
        </w:rPr>
        <w:t xml:space="preserve"> о доходах, об имуществе и обязательствах имущественного характера;</w:t>
      </w:r>
    </w:p>
    <w:p w14:paraId="63B41705" w14:textId="77777777" w:rsidR="008326AB" w:rsidRPr="00E2795E" w:rsidRDefault="008326AB" w:rsidP="00224F12">
      <w:pPr>
        <w:pStyle w:val="ae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Arial" w:eastAsia="Times New Roman" w:hAnsi="Arial" w:cs="Arial"/>
        </w:rPr>
      </w:pPr>
      <w:r w:rsidRPr="00E2795E">
        <w:rPr>
          <w:rFonts w:ascii="Arial" w:eastAsia="Times New Roman" w:hAnsi="Arial" w:cs="Arial"/>
        </w:rPr>
        <w:t>справк</w:t>
      </w:r>
      <w:r w:rsidR="00825213" w:rsidRPr="00E2795E">
        <w:rPr>
          <w:rFonts w:ascii="Arial" w:eastAsia="Times New Roman" w:hAnsi="Arial" w:cs="Arial"/>
        </w:rPr>
        <w:t>а</w:t>
      </w:r>
      <w:r w:rsidRPr="00E2795E">
        <w:rPr>
          <w:rFonts w:ascii="Arial" w:eastAsia="Times New Roman" w:hAnsi="Arial" w:cs="Arial"/>
        </w:rPr>
        <w:t xml:space="preserve"> о доходах, об имуществе и обязательствах имущественного характера супруга (супруга) и несовершеннолетних детей</w:t>
      </w:r>
      <w:r w:rsidR="00825213" w:rsidRPr="00E2795E">
        <w:rPr>
          <w:rFonts w:ascii="Arial" w:eastAsia="Times New Roman" w:hAnsi="Arial" w:cs="Arial"/>
        </w:rPr>
        <w:t>;</w:t>
      </w:r>
    </w:p>
    <w:p w14:paraId="0EE40106" w14:textId="77777777" w:rsidR="008326AB" w:rsidRPr="00E2795E" w:rsidRDefault="008326AB" w:rsidP="00224F12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937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программ</w:t>
      </w:r>
      <w:r w:rsidR="00825213" w:rsidRPr="00E2795E">
        <w:rPr>
          <w:rFonts w:ascii="Arial" w:hAnsi="Arial" w:cs="Arial"/>
          <w:color w:val="auto"/>
          <w:sz w:val="22"/>
          <w:szCs w:val="22"/>
        </w:rPr>
        <w:t>а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 развития образовательного учреждения;</w:t>
      </w:r>
    </w:p>
    <w:p w14:paraId="5C07ED5D" w14:textId="77777777" w:rsidR="00825213" w:rsidRPr="00E2795E" w:rsidRDefault="00825213" w:rsidP="00224F12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893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14:paraId="3729ECBE" w14:textId="77777777" w:rsidR="00825213" w:rsidRPr="00E2795E" w:rsidRDefault="00825213" w:rsidP="00224F12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893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медицинскую справку </w:t>
      </w:r>
      <w:r w:rsidRPr="00E2795E">
        <w:rPr>
          <w:rFonts w:ascii="Arial" w:hAnsi="Arial" w:cs="Arial"/>
          <w:sz w:val="22"/>
          <w:szCs w:val="22"/>
        </w:rPr>
        <w:t xml:space="preserve">установленной законодательством формы;  </w:t>
      </w:r>
    </w:p>
    <w:p w14:paraId="5E6BF456" w14:textId="77777777" w:rsidR="008326AB" w:rsidRPr="00E2795E" w:rsidRDefault="008326AB" w:rsidP="00224F12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937"/>
          <w:tab w:val="left" w:pos="1134"/>
          <w:tab w:val="left" w:pos="1276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согласие на обработку персональных данных;</w:t>
      </w:r>
    </w:p>
    <w:p w14:paraId="6E8973BC" w14:textId="77777777" w:rsidR="00E973F4" w:rsidRPr="00E2795E" w:rsidRDefault="006242A7" w:rsidP="00224F12">
      <w:pPr>
        <w:pStyle w:val="ae"/>
        <w:numPr>
          <w:ilvl w:val="0"/>
          <w:numId w:val="17"/>
        </w:numPr>
        <w:tabs>
          <w:tab w:val="left" w:pos="284"/>
          <w:tab w:val="left" w:pos="1134"/>
        </w:tabs>
        <w:spacing w:after="0" w:line="240" w:lineRule="auto"/>
        <w:ind w:left="0" w:firstLine="851"/>
        <w:textAlignment w:val="baseline"/>
        <w:rPr>
          <w:rFonts w:ascii="Arial" w:eastAsia="Times New Roman" w:hAnsi="Arial" w:cs="Arial"/>
        </w:rPr>
      </w:pPr>
      <w:r w:rsidRPr="00E2795E">
        <w:rPr>
          <w:rFonts w:ascii="Arial" w:eastAsia="Times New Roman" w:hAnsi="Arial" w:cs="Arial"/>
        </w:rPr>
        <w:t>_____________________________________</w:t>
      </w:r>
      <w:r w:rsidR="00E973F4" w:rsidRPr="00E2795E">
        <w:rPr>
          <w:rFonts w:ascii="Arial" w:eastAsia="Times New Roman" w:hAnsi="Arial" w:cs="Arial"/>
        </w:rPr>
        <w:t>_______________________________</w:t>
      </w:r>
    </w:p>
    <w:p w14:paraId="2A29F41A" w14:textId="77777777" w:rsidR="006242A7" w:rsidRPr="00E2795E" w:rsidRDefault="006242A7" w:rsidP="00224F12">
      <w:pPr>
        <w:pStyle w:val="ae"/>
        <w:tabs>
          <w:tab w:val="left" w:pos="284"/>
        </w:tabs>
        <w:spacing w:after="0" w:line="240" w:lineRule="auto"/>
        <w:ind w:left="0"/>
        <w:textAlignment w:val="baseline"/>
        <w:rPr>
          <w:rFonts w:ascii="Arial" w:eastAsia="Times New Roman" w:hAnsi="Arial" w:cs="Arial"/>
        </w:rPr>
      </w:pPr>
      <w:r w:rsidRPr="00E2795E">
        <w:rPr>
          <w:rFonts w:ascii="Arial" w:eastAsia="Times New Roman" w:hAnsi="Arial" w:cs="Arial"/>
        </w:rPr>
        <w:t>(иные документы)</w:t>
      </w:r>
    </w:p>
    <w:p w14:paraId="26864637" w14:textId="77777777" w:rsidR="006242A7" w:rsidRPr="00E2795E" w:rsidRDefault="00946E9E" w:rsidP="00224F12">
      <w:pPr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color w:val="auto"/>
          <w:sz w:val="22"/>
          <w:szCs w:val="22"/>
        </w:rPr>
        <w:t>«</w:t>
      </w:r>
      <w:r w:rsidR="006242A7" w:rsidRPr="00E2795E">
        <w:rPr>
          <w:rFonts w:ascii="Arial" w:eastAsia="Times New Roman" w:hAnsi="Arial" w:cs="Arial"/>
          <w:color w:val="auto"/>
          <w:sz w:val="22"/>
          <w:szCs w:val="22"/>
        </w:rPr>
        <w:t>__</w:t>
      </w:r>
      <w:r w:rsidRPr="00E2795E">
        <w:rPr>
          <w:rFonts w:ascii="Arial" w:eastAsia="Times New Roman" w:hAnsi="Arial" w:cs="Arial"/>
          <w:color w:val="auto"/>
          <w:sz w:val="22"/>
          <w:szCs w:val="22"/>
        </w:rPr>
        <w:t>»</w:t>
      </w:r>
      <w:r w:rsidR="006242A7" w:rsidRPr="00E2795E">
        <w:rPr>
          <w:rFonts w:ascii="Arial" w:eastAsia="Times New Roman" w:hAnsi="Arial" w:cs="Arial"/>
          <w:color w:val="auto"/>
          <w:sz w:val="22"/>
          <w:szCs w:val="22"/>
        </w:rPr>
        <w:t xml:space="preserve"> ________ 20__ года                 ____________/______________________</w:t>
      </w:r>
    </w:p>
    <w:p w14:paraId="08406B60" w14:textId="77777777" w:rsidR="006242A7" w:rsidRPr="00E2795E" w:rsidRDefault="006242A7" w:rsidP="00224F12">
      <w:pPr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color w:val="auto"/>
          <w:sz w:val="22"/>
          <w:szCs w:val="22"/>
        </w:rPr>
        <w:t>                                         </w:t>
      </w:r>
      <w:r w:rsidR="00157465" w:rsidRPr="00E2795E">
        <w:rPr>
          <w:rFonts w:ascii="Arial" w:eastAsia="Times New Roman" w:hAnsi="Arial" w:cs="Arial"/>
          <w:color w:val="auto"/>
          <w:sz w:val="22"/>
          <w:szCs w:val="22"/>
        </w:rPr>
        <w:t xml:space="preserve">                      </w:t>
      </w:r>
      <w:r w:rsidRPr="00E2795E">
        <w:rPr>
          <w:rFonts w:ascii="Arial" w:eastAsia="Times New Roman" w:hAnsi="Arial" w:cs="Arial"/>
          <w:color w:val="auto"/>
          <w:sz w:val="22"/>
          <w:szCs w:val="22"/>
        </w:rPr>
        <w:t> (</w:t>
      </w:r>
      <w:proofErr w:type="gramStart"/>
      <w:r w:rsidR="00E973F4" w:rsidRPr="00E2795E">
        <w:rPr>
          <w:rFonts w:ascii="Arial" w:eastAsia="Times New Roman" w:hAnsi="Arial" w:cs="Arial"/>
          <w:color w:val="auto"/>
          <w:sz w:val="22"/>
          <w:szCs w:val="22"/>
        </w:rPr>
        <w:t>подпись)  </w:t>
      </w:r>
      <w:r w:rsidRPr="00E2795E">
        <w:rPr>
          <w:rFonts w:ascii="Arial" w:eastAsia="Times New Roman" w:hAnsi="Arial" w:cs="Arial"/>
          <w:color w:val="auto"/>
          <w:sz w:val="22"/>
          <w:szCs w:val="22"/>
        </w:rPr>
        <w:t> </w:t>
      </w:r>
      <w:proofErr w:type="gramEnd"/>
      <w:r w:rsidRPr="00E2795E">
        <w:rPr>
          <w:rFonts w:ascii="Arial" w:eastAsia="Times New Roman" w:hAnsi="Arial" w:cs="Arial"/>
          <w:color w:val="auto"/>
          <w:sz w:val="22"/>
          <w:szCs w:val="22"/>
        </w:rPr>
        <w:t>    (Ф.И.О.)</w:t>
      </w:r>
    </w:p>
    <w:p w14:paraId="2A63E89D" w14:textId="77777777" w:rsidR="00E973F4" w:rsidRPr="00E2795E" w:rsidRDefault="00E973F4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55DFA55A" w14:textId="77777777" w:rsidR="00DF1709" w:rsidRPr="00E2795E" w:rsidRDefault="00DF1709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7FD7511F" w14:textId="77777777" w:rsidR="00DF1709" w:rsidRPr="00E2795E" w:rsidRDefault="00DF1709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025013E4" w14:textId="77777777" w:rsidR="00DF1709" w:rsidRPr="00E2795E" w:rsidRDefault="00DF1709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5517CE98" w14:textId="77777777" w:rsidR="00DF1709" w:rsidRPr="00E2795E" w:rsidRDefault="00DF1709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0D5D82FA" w14:textId="77777777" w:rsidR="006242A7" w:rsidRPr="00E2795E" w:rsidRDefault="006242A7" w:rsidP="00224F12">
      <w:pPr>
        <w:tabs>
          <w:tab w:val="left" w:pos="851"/>
        </w:tabs>
        <w:ind w:firstLine="3828"/>
        <w:textAlignment w:val="baseline"/>
        <w:outlineLvl w:val="1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>Приложение 2</w:t>
      </w:r>
    </w:p>
    <w:p w14:paraId="57766E8F" w14:textId="77777777" w:rsidR="006242A7" w:rsidRPr="00E2795E" w:rsidRDefault="006242A7" w:rsidP="00224F12">
      <w:pPr>
        <w:tabs>
          <w:tab w:val="left" w:pos="851"/>
        </w:tabs>
        <w:ind w:firstLine="3828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к 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Положению об организации </w:t>
      </w:r>
    </w:p>
    <w:p w14:paraId="757C5790" w14:textId="77777777" w:rsidR="006242A7" w:rsidRPr="00E2795E" w:rsidRDefault="006242A7" w:rsidP="00224F12">
      <w:pPr>
        <w:tabs>
          <w:tab w:val="left" w:pos="851"/>
        </w:tabs>
        <w:ind w:firstLine="3828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проведения конкурса на замещение </w:t>
      </w:r>
    </w:p>
    <w:p w14:paraId="3E381391" w14:textId="77777777" w:rsidR="006242A7" w:rsidRPr="00E2795E" w:rsidRDefault="006242A7" w:rsidP="00224F12">
      <w:pPr>
        <w:tabs>
          <w:tab w:val="left" w:pos="851"/>
        </w:tabs>
        <w:ind w:firstLine="3828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вакантной должности руководителя</w:t>
      </w:r>
    </w:p>
    <w:p w14:paraId="08537D04" w14:textId="77777777" w:rsidR="006242A7" w:rsidRPr="00E2795E" w:rsidRDefault="006242A7" w:rsidP="00224F12">
      <w:pPr>
        <w:tabs>
          <w:tab w:val="left" w:pos="851"/>
        </w:tabs>
        <w:ind w:firstLine="3828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 муниципального образовательного учреждения </w:t>
      </w:r>
    </w:p>
    <w:p w14:paraId="05EFC60B" w14:textId="77777777" w:rsidR="006242A7" w:rsidRPr="00E2795E" w:rsidRDefault="006242A7" w:rsidP="00224F12">
      <w:pPr>
        <w:pStyle w:val="22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color w:val="auto"/>
          <w:sz w:val="22"/>
          <w:szCs w:val="22"/>
        </w:rPr>
      </w:pP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 xml:space="preserve"> района </w:t>
      </w:r>
    </w:p>
    <w:p w14:paraId="5A8D4154" w14:textId="77777777" w:rsidR="00B2411B" w:rsidRPr="00E2795E" w:rsidRDefault="00B2411B" w:rsidP="00224F12">
      <w:pPr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2"/>
          <w:szCs w:val="22"/>
        </w:rPr>
      </w:pPr>
      <w:r w:rsidRPr="00E2795E">
        <w:rPr>
          <w:rFonts w:ascii="Arial" w:eastAsia="Times New Roman" w:hAnsi="Arial" w:cs="Arial"/>
          <w:b/>
          <w:bCs/>
          <w:color w:val="444444"/>
          <w:sz w:val="22"/>
          <w:szCs w:val="22"/>
        </w:rPr>
        <w:br/>
      </w:r>
      <w:r w:rsidRPr="00E2795E">
        <w:rPr>
          <w:rFonts w:ascii="Arial" w:eastAsia="Times New Roman" w:hAnsi="Arial" w:cs="Arial"/>
          <w:b/>
          <w:bCs/>
          <w:color w:val="444444"/>
          <w:sz w:val="22"/>
          <w:szCs w:val="22"/>
        </w:rPr>
        <w:br/>
        <w:t xml:space="preserve">Анкета кандидата на </w:t>
      </w:r>
      <w:r w:rsidR="003C504B" w:rsidRPr="00E2795E">
        <w:rPr>
          <w:rFonts w:ascii="Arial" w:eastAsia="Times New Roman" w:hAnsi="Arial" w:cs="Arial"/>
          <w:b/>
          <w:bCs/>
          <w:color w:val="444444"/>
          <w:sz w:val="22"/>
          <w:szCs w:val="22"/>
        </w:rPr>
        <w:t xml:space="preserve">вакантную </w:t>
      </w:r>
      <w:r w:rsidRPr="00E2795E">
        <w:rPr>
          <w:rFonts w:ascii="Arial" w:eastAsia="Times New Roman" w:hAnsi="Arial" w:cs="Arial"/>
          <w:b/>
          <w:bCs/>
          <w:color w:val="444444"/>
          <w:sz w:val="22"/>
          <w:szCs w:val="22"/>
        </w:rPr>
        <w:t>должность руководителя муниципального образовательного учреждения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B2411B" w:rsidRPr="00E2795E" w14:paraId="010F786A" w14:textId="77777777" w:rsidTr="00F33A41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093B" w14:textId="77777777" w:rsidR="00B2411B" w:rsidRPr="00E2795E" w:rsidRDefault="00B2411B" w:rsidP="00224F12">
            <w:pPr>
              <w:rPr>
                <w:rFonts w:ascii="Arial" w:eastAsia="Times New Roman" w:hAnsi="Arial" w:cs="Arial"/>
                <w:b/>
                <w:bCs/>
                <w:color w:val="444444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F14D9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411B" w:rsidRPr="00E2795E" w14:paraId="72352210" w14:textId="77777777" w:rsidTr="00F33A4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B3B19" w14:textId="77777777" w:rsidR="00B2411B" w:rsidRPr="00E2795E" w:rsidRDefault="00B2411B" w:rsidP="00224F12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Ф.И.О.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6F796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411B" w:rsidRPr="00E2795E" w14:paraId="4B0F8CCA" w14:textId="77777777" w:rsidTr="00F33A4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8A14A" w14:textId="77777777" w:rsidR="00B2411B" w:rsidRPr="00E2795E" w:rsidRDefault="00B2411B" w:rsidP="00224F12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0A038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411B" w:rsidRPr="00E2795E" w14:paraId="157D1288" w14:textId="77777777" w:rsidTr="00F33A4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8F262" w14:textId="77777777" w:rsidR="00B2411B" w:rsidRPr="00E2795E" w:rsidRDefault="00B2411B" w:rsidP="00224F12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нынешнее место работы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75AA4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411B" w:rsidRPr="00E2795E" w14:paraId="34158DE4" w14:textId="77777777" w:rsidTr="00F33A4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CB3C9" w14:textId="77777777" w:rsidR="00B2411B" w:rsidRPr="00E2795E" w:rsidRDefault="00B2411B" w:rsidP="00224F12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занимаемая должность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A11B2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411B" w:rsidRPr="00E2795E" w14:paraId="56843F54" w14:textId="77777777" w:rsidTr="00F33A4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12E75" w14:textId="77777777" w:rsidR="00B2411B" w:rsidRPr="00E2795E" w:rsidRDefault="00B2411B" w:rsidP="00224F12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должность, на которую претендует кандидат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0150B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411B" w:rsidRPr="00E2795E" w14:paraId="73AB6616" w14:textId="77777777" w:rsidTr="00F33A4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E6EEE" w14:textId="77777777" w:rsidR="00B2411B" w:rsidRPr="00E2795E" w:rsidRDefault="00B2411B" w:rsidP="00224F12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26C23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411B" w:rsidRPr="00E2795E" w14:paraId="4F6021D2" w14:textId="77777777" w:rsidTr="00F33A4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83F00" w14:textId="77777777" w:rsidR="00B2411B" w:rsidRPr="00E2795E" w:rsidRDefault="00B2411B" w:rsidP="00224F12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сведения об образовании (учебное заведение, год окончания, специальность, квалификация (направление подготовки))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590C8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411B" w:rsidRPr="00E2795E" w14:paraId="42FF4E42" w14:textId="77777777" w:rsidTr="00F33A4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E54F9" w14:textId="77777777" w:rsidR="00B2411B" w:rsidRPr="00E2795E" w:rsidRDefault="00B2411B" w:rsidP="00224F12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повышение квалификации, профессиональная переподготовка (учебное заведение, год, направление подготовки)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EAC92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411B" w:rsidRPr="00E2795E" w14:paraId="42C43F26" w14:textId="77777777" w:rsidTr="00F33A4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9FF22" w14:textId="77777777" w:rsidR="00B2411B" w:rsidRPr="00E2795E" w:rsidRDefault="00B2411B" w:rsidP="00224F12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стаж работы в должностях, относящихся административным, с указанием должности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DAE4B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411B" w:rsidRPr="00E2795E" w14:paraId="2BEBA764" w14:textId="77777777" w:rsidTr="00F33A4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76EB7" w14:textId="77777777" w:rsidR="00B2411B" w:rsidRPr="00E2795E" w:rsidRDefault="00B2411B" w:rsidP="00224F12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сведения об участии в конкурсных профессиональных испытаниях разного уровня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F617D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2411B" w:rsidRPr="00E2795E" w14:paraId="5C005F04" w14:textId="77777777" w:rsidTr="00F33A4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17CE7" w14:textId="77777777" w:rsidR="00B2411B" w:rsidRPr="00E2795E" w:rsidRDefault="00B2411B" w:rsidP="00224F12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2795E">
              <w:rPr>
                <w:rFonts w:ascii="Arial" w:eastAsia="Times New Roman" w:hAnsi="Arial" w:cs="Arial"/>
                <w:sz w:val="22"/>
                <w:szCs w:val="22"/>
              </w:rPr>
              <w:t>сведения об участии в проектной деятельности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1532B" w14:textId="77777777" w:rsidR="00B2411B" w:rsidRPr="00E2795E" w:rsidRDefault="00B2411B" w:rsidP="00224F1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549FC1A" w14:textId="77777777" w:rsidR="00B2411B" w:rsidRPr="00E2795E" w:rsidRDefault="00B2411B" w:rsidP="00224F12">
      <w:pPr>
        <w:textAlignment w:val="baseline"/>
        <w:rPr>
          <w:rFonts w:ascii="Arial" w:eastAsia="Times New Roman" w:hAnsi="Arial" w:cs="Arial"/>
          <w:color w:val="444444"/>
          <w:sz w:val="22"/>
          <w:szCs w:val="22"/>
        </w:rPr>
      </w:pPr>
      <w:r w:rsidRPr="00E2795E">
        <w:rPr>
          <w:rFonts w:ascii="Arial" w:eastAsia="Times New Roman" w:hAnsi="Arial" w:cs="Arial"/>
          <w:color w:val="444444"/>
          <w:sz w:val="22"/>
          <w:szCs w:val="22"/>
        </w:rPr>
        <w:br/>
      </w:r>
      <w:r w:rsidR="00946E9E" w:rsidRPr="00E2795E">
        <w:rPr>
          <w:rFonts w:ascii="Arial" w:eastAsia="Times New Roman" w:hAnsi="Arial" w:cs="Arial"/>
          <w:color w:val="444444"/>
          <w:sz w:val="22"/>
          <w:szCs w:val="22"/>
        </w:rPr>
        <w:t>«</w:t>
      </w:r>
      <w:r w:rsidRPr="00E2795E">
        <w:rPr>
          <w:rFonts w:ascii="Arial" w:eastAsia="Times New Roman" w:hAnsi="Arial" w:cs="Arial"/>
          <w:color w:val="444444"/>
          <w:sz w:val="22"/>
          <w:szCs w:val="22"/>
        </w:rPr>
        <w:t>__</w:t>
      </w:r>
      <w:r w:rsidR="00946E9E" w:rsidRPr="00E2795E">
        <w:rPr>
          <w:rFonts w:ascii="Arial" w:eastAsia="Times New Roman" w:hAnsi="Arial" w:cs="Arial"/>
          <w:color w:val="444444"/>
          <w:sz w:val="22"/>
          <w:szCs w:val="22"/>
        </w:rPr>
        <w:t>»</w:t>
      </w:r>
      <w:r w:rsidRPr="00E2795E">
        <w:rPr>
          <w:rFonts w:ascii="Arial" w:eastAsia="Times New Roman" w:hAnsi="Arial" w:cs="Arial"/>
          <w:color w:val="444444"/>
          <w:sz w:val="22"/>
          <w:szCs w:val="22"/>
        </w:rPr>
        <w:t xml:space="preserve"> ________ 20__ год                  ____________/______________________</w:t>
      </w:r>
    </w:p>
    <w:p w14:paraId="525932EF" w14:textId="77777777" w:rsidR="00B2411B" w:rsidRPr="00E2795E" w:rsidRDefault="00B2411B" w:rsidP="00224F12">
      <w:pPr>
        <w:textAlignment w:val="baseline"/>
        <w:rPr>
          <w:rFonts w:ascii="Arial" w:eastAsia="Times New Roman" w:hAnsi="Arial" w:cs="Arial"/>
          <w:color w:val="444444"/>
          <w:sz w:val="22"/>
          <w:szCs w:val="22"/>
        </w:rPr>
      </w:pPr>
      <w:r w:rsidRPr="00E2795E">
        <w:rPr>
          <w:rFonts w:ascii="Arial" w:eastAsia="Times New Roman" w:hAnsi="Arial" w:cs="Arial"/>
          <w:color w:val="444444"/>
          <w:sz w:val="22"/>
          <w:szCs w:val="22"/>
        </w:rPr>
        <w:t>                                          (</w:t>
      </w:r>
      <w:proofErr w:type="gramStart"/>
      <w:r w:rsidRPr="00E2795E">
        <w:rPr>
          <w:rFonts w:ascii="Arial" w:eastAsia="Times New Roman" w:hAnsi="Arial" w:cs="Arial"/>
          <w:color w:val="444444"/>
          <w:sz w:val="22"/>
          <w:szCs w:val="22"/>
        </w:rPr>
        <w:t>подпись)   </w:t>
      </w:r>
      <w:proofErr w:type="gramEnd"/>
      <w:r w:rsidRPr="00E2795E">
        <w:rPr>
          <w:rFonts w:ascii="Arial" w:eastAsia="Times New Roman" w:hAnsi="Arial" w:cs="Arial"/>
          <w:color w:val="444444"/>
          <w:sz w:val="22"/>
          <w:szCs w:val="22"/>
        </w:rPr>
        <w:t>        (Ф.И.О.)</w:t>
      </w:r>
    </w:p>
    <w:p w14:paraId="4303CB39" w14:textId="77777777" w:rsidR="006242A7" w:rsidRPr="00E2795E" w:rsidRDefault="006242A7" w:rsidP="00224F12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14:paraId="03981FBB" w14:textId="77777777" w:rsidR="00B2411B" w:rsidRPr="00E2795E" w:rsidRDefault="00B2411B" w:rsidP="00224F12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14:paraId="7E05EA20" w14:textId="77777777" w:rsidR="00B2411B" w:rsidRPr="00E2795E" w:rsidRDefault="00B2411B" w:rsidP="00224F12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14:paraId="43F3B95F" w14:textId="77777777" w:rsidR="00B7475E" w:rsidRPr="00E2795E" w:rsidRDefault="00B7475E" w:rsidP="00224F12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14:paraId="781B5324" w14:textId="77777777" w:rsidR="00EC4B73" w:rsidRPr="00E2795E" w:rsidRDefault="00EC4B73" w:rsidP="00224F12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14:paraId="4B517FEB" w14:textId="77777777" w:rsidR="00EC4B73" w:rsidRPr="00E2795E" w:rsidRDefault="00EC4B73" w:rsidP="00224F12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14:paraId="10A52D52" w14:textId="77777777" w:rsidR="006242A7" w:rsidRPr="00E2795E" w:rsidRDefault="006242A7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>Приложение 3</w:t>
      </w:r>
    </w:p>
    <w:p w14:paraId="2BC85930" w14:textId="77777777" w:rsidR="006242A7" w:rsidRPr="00E2795E" w:rsidRDefault="006242A7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к 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Положению об организации </w:t>
      </w:r>
    </w:p>
    <w:p w14:paraId="40125B55" w14:textId="77777777" w:rsidR="006242A7" w:rsidRPr="00E2795E" w:rsidRDefault="006242A7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проведения конкурса на замещение </w:t>
      </w:r>
    </w:p>
    <w:p w14:paraId="1B469E01" w14:textId="77777777" w:rsidR="006242A7" w:rsidRPr="00E2795E" w:rsidRDefault="006242A7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вакантной должности руководителя</w:t>
      </w:r>
    </w:p>
    <w:p w14:paraId="7F2842D5" w14:textId="77777777" w:rsidR="006242A7" w:rsidRPr="00E2795E" w:rsidRDefault="006242A7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 муниципального образовательного учреждения </w:t>
      </w:r>
    </w:p>
    <w:p w14:paraId="4698E79B" w14:textId="77777777" w:rsidR="006242A7" w:rsidRPr="00E2795E" w:rsidRDefault="006242A7" w:rsidP="00224F12">
      <w:pPr>
        <w:pStyle w:val="22"/>
        <w:shd w:val="clear" w:color="auto" w:fill="auto"/>
        <w:tabs>
          <w:tab w:val="left" w:leader="underscore" w:pos="4861"/>
        </w:tabs>
        <w:spacing w:before="0" w:after="0" w:line="240" w:lineRule="auto"/>
        <w:ind w:firstLine="4253"/>
        <w:rPr>
          <w:rFonts w:ascii="Arial" w:hAnsi="Arial" w:cs="Arial"/>
          <w:color w:val="auto"/>
          <w:sz w:val="22"/>
          <w:szCs w:val="22"/>
        </w:rPr>
      </w:pP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 xml:space="preserve"> района </w:t>
      </w:r>
    </w:p>
    <w:p w14:paraId="72F9F375" w14:textId="77777777" w:rsidR="006242A7" w:rsidRPr="00E2795E" w:rsidRDefault="006242A7" w:rsidP="00224F12">
      <w:pPr>
        <w:pStyle w:val="22"/>
        <w:shd w:val="clear" w:color="auto" w:fill="auto"/>
        <w:tabs>
          <w:tab w:val="left" w:leader="underscore" w:pos="4861"/>
        </w:tabs>
        <w:spacing w:before="0" w:after="0" w:line="240" w:lineRule="auto"/>
        <w:ind w:firstLine="4253"/>
        <w:rPr>
          <w:rFonts w:ascii="Arial" w:hAnsi="Arial" w:cs="Arial"/>
          <w:color w:val="auto"/>
          <w:sz w:val="22"/>
          <w:szCs w:val="22"/>
        </w:rPr>
      </w:pPr>
    </w:p>
    <w:p w14:paraId="79FDBAA6" w14:textId="77777777" w:rsidR="00855037" w:rsidRPr="00E2795E" w:rsidRDefault="00855037" w:rsidP="00224F12">
      <w:pPr>
        <w:pStyle w:val="22"/>
        <w:shd w:val="clear" w:color="auto" w:fill="auto"/>
        <w:tabs>
          <w:tab w:val="left" w:leader="underscore" w:pos="4861"/>
        </w:tabs>
        <w:spacing w:before="0" w:after="0" w:line="240" w:lineRule="auto"/>
        <w:ind w:firstLine="4253"/>
        <w:rPr>
          <w:rFonts w:ascii="Arial" w:hAnsi="Arial" w:cs="Arial"/>
          <w:color w:val="auto"/>
          <w:sz w:val="22"/>
          <w:szCs w:val="22"/>
        </w:rPr>
      </w:pPr>
    </w:p>
    <w:p w14:paraId="15EE68EB" w14:textId="77777777" w:rsidR="00984EC6" w:rsidRPr="00E2795E" w:rsidRDefault="00984EC6" w:rsidP="00224F12">
      <w:pPr>
        <w:pStyle w:val="22"/>
        <w:shd w:val="clear" w:color="auto" w:fill="auto"/>
        <w:tabs>
          <w:tab w:val="left" w:leader="underscore" w:pos="4861"/>
        </w:tabs>
        <w:spacing w:before="0" w:after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Уважаемый (</w:t>
      </w: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ая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>)</w:t>
      </w:r>
      <w:r w:rsidRPr="00E2795E">
        <w:rPr>
          <w:rFonts w:ascii="Arial" w:hAnsi="Arial" w:cs="Arial"/>
          <w:color w:val="auto"/>
          <w:sz w:val="22"/>
          <w:szCs w:val="22"/>
        </w:rPr>
        <w:tab/>
        <w:t>!</w:t>
      </w:r>
    </w:p>
    <w:p w14:paraId="763BC786" w14:textId="77777777" w:rsidR="00855037" w:rsidRPr="00E2795E" w:rsidRDefault="00855037" w:rsidP="00224F12">
      <w:pPr>
        <w:pStyle w:val="22"/>
        <w:shd w:val="clear" w:color="auto" w:fill="auto"/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bookmarkStart w:id="4" w:name="bookmark9"/>
    </w:p>
    <w:p w14:paraId="6E625CCF" w14:textId="77777777" w:rsidR="00984EC6" w:rsidRPr="00E2795E" w:rsidRDefault="00984EC6" w:rsidP="00224F12">
      <w:pPr>
        <w:pStyle w:val="22"/>
        <w:shd w:val="clear" w:color="auto" w:fill="auto"/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Сообщаем, что Вы допущены к участию в Конкурсе, представленное Вами</w:t>
      </w:r>
      <w:bookmarkEnd w:id="4"/>
    </w:p>
    <w:p w14:paraId="4E8F583A" w14:textId="77777777" w:rsidR="00984EC6" w:rsidRPr="00E2795E" w:rsidRDefault="00984EC6" w:rsidP="00224F12">
      <w:pPr>
        <w:pStyle w:val="22"/>
        <w:shd w:val="clear" w:color="auto" w:fill="auto"/>
        <w:tabs>
          <w:tab w:val="left" w:leader="underscore" w:pos="1843"/>
          <w:tab w:val="left" w:leader="underscore" w:pos="2984"/>
          <w:tab w:val="left" w:leader="underscore" w:pos="3514"/>
        </w:tabs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заявление от «</w:t>
      </w:r>
      <w:r w:rsidRPr="00E2795E">
        <w:rPr>
          <w:rFonts w:ascii="Arial" w:hAnsi="Arial" w:cs="Arial"/>
          <w:color w:val="auto"/>
          <w:sz w:val="22"/>
          <w:szCs w:val="22"/>
        </w:rPr>
        <w:tab/>
        <w:t xml:space="preserve">» </w:t>
      </w:r>
      <w:r w:rsidRPr="00E2795E">
        <w:rPr>
          <w:rFonts w:ascii="Arial" w:hAnsi="Arial" w:cs="Arial"/>
          <w:color w:val="auto"/>
          <w:sz w:val="22"/>
          <w:szCs w:val="22"/>
        </w:rPr>
        <w:tab/>
        <w:t xml:space="preserve"> 20</w:t>
      </w:r>
      <w:r w:rsidRPr="00E2795E">
        <w:rPr>
          <w:rFonts w:ascii="Arial" w:hAnsi="Arial" w:cs="Arial"/>
          <w:color w:val="auto"/>
          <w:sz w:val="22"/>
          <w:szCs w:val="22"/>
        </w:rPr>
        <w:tab/>
        <w:t xml:space="preserve"> г. на </w:t>
      </w:r>
      <w:r w:rsidR="00855037" w:rsidRPr="00E2795E">
        <w:rPr>
          <w:rFonts w:ascii="Arial" w:hAnsi="Arial" w:cs="Arial"/>
          <w:color w:val="auto"/>
          <w:sz w:val="22"/>
          <w:szCs w:val="22"/>
        </w:rPr>
        <w:t xml:space="preserve">участие в конкурсе на замещение </w:t>
      </w:r>
      <w:r w:rsidR="003C504B" w:rsidRPr="00E2795E">
        <w:rPr>
          <w:rFonts w:ascii="Arial" w:hAnsi="Arial" w:cs="Arial"/>
          <w:sz w:val="22"/>
          <w:szCs w:val="22"/>
        </w:rPr>
        <w:t xml:space="preserve">вакантной </w:t>
      </w:r>
      <w:r w:rsidR="00855037" w:rsidRPr="00E2795E">
        <w:rPr>
          <w:rFonts w:ascii="Arial" w:hAnsi="Arial" w:cs="Arial"/>
          <w:color w:val="auto"/>
          <w:sz w:val="22"/>
          <w:szCs w:val="22"/>
        </w:rPr>
        <w:t>д</w:t>
      </w:r>
      <w:r w:rsidRPr="00E2795E">
        <w:rPr>
          <w:rFonts w:ascii="Arial" w:hAnsi="Arial" w:cs="Arial"/>
          <w:color w:val="auto"/>
          <w:sz w:val="22"/>
          <w:szCs w:val="22"/>
        </w:rPr>
        <w:t>олжности руководителя</w:t>
      </w:r>
      <w:r w:rsidR="00855037" w:rsidRPr="00E2795E">
        <w:rPr>
          <w:rFonts w:ascii="Arial" w:hAnsi="Arial" w:cs="Arial"/>
          <w:color w:val="auto"/>
          <w:sz w:val="22"/>
          <w:szCs w:val="22"/>
        </w:rPr>
        <w:t>___</w:t>
      </w:r>
      <w:r w:rsidR="003C504B" w:rsidRPr="00E2795E">
        <w:rPr>
          <w:rFonts w:ascii="Arial" w:hAnsi="Arial" w:cs="Arial"/>
          <w:color w:val="auto"/>
          <w:sz w:val="22"/>
          <w:szCs w:val="22"/>
        </w:rPr>
        <w:t>_________________________________</w:t>
      </w:r>
      <w:r w:rsidR="00855037" w:rsidRPr="00E2795E">
        <w:rPr>
          <w:rFonts w:ascii="Arial" w:hAnsi="Arial" w:cs="Arial"/>
          <w:color w:val="auto"/>
          <w:sz w:val="22"/>
          <w:szCs w:val="22"/>
        </w:rPr>
        <w:t>_____________________</w:t>
      </w:r>
    </w:p>
    <w:p w14:paraId="6C38799E" w14:textId="77777777" w:rsidR="00984EC6" w:rsidRPr="00E2795E" w:rsidRDefault="00984EC6" w:rsidP="00224F12">
      <w:pPr>
        <w:pStyle w:val="50"/>
        <w:shd w:val="clear" w:color="auto" w:fill="auto"/>
        <w:spacing w:before="0" w:line="240" w:lineRule="auto"/>
        <w:ind w:firstLine="851"/>
        <w:rPr>
          <w:rFonts w:ascii="Arial" w:hAnsi="Arial" w:cs="Arial"/>
          <w:i w:val="0"/>
          <w:color w:val="auto"/>
          <w:sz w:val="22"/>
          <w:szCs w:val="22"/>
        </w:rPr>
      </w:pPr>
      <w:r w:rsidRPr="00E2795E">
        <w:rPr>
          <w:rFonts w:ascii="Arial" w:hAnsi="Arial" w:cs="Arial"/>
          <w:i w:val="0"/>
          <w:color w:val="auto"/>
          <w:sz w:val="22"/>
          <w:szCs w:val="22"/>
        </w:rPr>
        <w:t>(полное наименование общеобразовательного учреждения)</w:t>
      </w:r>
    </w:p>
    <w:p w14:paraId="4D9E865A" w14:textId="77777777" w:rsidR="00984EC6" w:rsidRPr="00E2795E" w:rsidRDefault="00984EC6" w:rsidP="00224F12">
      <w:pPr>
        <w:pStyle w:val="22"/>
        <w:shd w:val="clear" w:color="auto" w:fill="auto"/>
        <w:tabs>
          <w:tab w:val="left" w:leader="underscore" w:pos="2362"/>
          <w:tab w:val="left" w:leader="underscore" w:pos="3514"/>
          <w:tab w:val="left" w:leader="underscore" w:pos="4046"/>
          <w:tab w:val="left" w:leader="underscore" w:pos="4861"/>
          <w:tab w:val="left" w:leader="underscore" w:pos="5731"/>
          <w:tab w:val="left" w:leader="underscore" w:pos="7402"/>
        </w:tabs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зарегистрировано «</w:t>
      </w:r>
      <w:r w:rsidRPr="00E2795E">
        <w:rPr>
          <w:rFonts w:ascii="Arial" w:hAnsi="Arial" w:cs="Arial"/>
          <w:color w:val="auto"/>
          <w:sz w:val="22"/>
          <w:szCs w:val="22"/>
        </w:rPr>
        <w:tab/>
        <w:t>»</w:t>
      </w:r>
      <w:r w:rsidRPr="00E2795E">
        <w:rPr>
          <w:rFonts w:ascii="Arial" w:hAnsi="Arial" w:cs="Arial"/>
          <w:color w:val="auto"/>
          <w:sz w:val="22"/>
          <w:szCs w:val="22"/>
        </w:rPr>
        <w:tab/>
        <w:t>20</w:t>
      </w:r>
      <w:r w:rsidRPr="00E2795E">
        <w:rPr>
          <w:rFonts w:ascii="Arial" w:hAnsi="Arial" w:cs="Arial"/>
          <w:color w:val="auto"/>
          <w:sz w:val="22"/>
          <w:szCs w:val="22"/>
        </w:rPr>
        <w:tab/>
        <w:t>г. под №</w:t>
      </w:r>
      <w:r w:rsidRPr="00E2795E">
        <w:rPr>
          <w:rFonts w:ascii="Arial" w:hAnsi="Arial" w:cs="Arial"/>
          <w:color w:val="auto"/>
          <w:sz w:val="22"/>
          <w:szCs w:val="22"/>
        </w:rPr>
        <w:tab/>
        <w:t>.</w:t>
      </w:r>
    </w:p>
    <w:p w14:paraId="55951086" w14:textId="77777777" w:rsidR="00644F45" w:rsidRPr="00E2795E" w:rsidRDefault="00644F45" w:rsidP="00224F12">
      <w:pPr>
        <w:pStyle w:val="22"/>
        <w:shd w:val="clear" w:color="auto" w:fill="auto"/>
        <w:tabs>
          <w:tab w:val="left" w:leader="underscore" w:pos="2984"/>
          <w:tab w:val="left" w:leader="underscore" w:pos="4485"/>
          <w:tab w:val="left" w:leader="underscore" w:pos="5090"/>
          <w:tab w:val="left" w:leader="underscore" w:pos="6078"/>
          <w:tab w:val="left" w:leader="underscore" w:pos="6952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</w:p>
    <w:p w14:paraId="52A7B8C0" w14:textId="77777777" w:rsidR="00984EC6" w:rsidRPr="00E2795E" w:rsidRDefault="00984EC6" w:rsidP="00224F12">
      <w:pPr>
        <w:pStyle w:val="22"/>
        <w:shd w:val="clear" w:color="auto" w:fill="auto"/>
        <w:tabs>
          <w:tab w:val="left" w:leader="underscore" w:pos="2984"/>
          <w:tab w:val="left" w:leader="underscore" w:pos="4485"/>
          <w:tab w:val="left" w:leader="underscore" w:pos="5090"/>
          <w:tab w:val="left" w:leader="underscore" w:pos="6078"/>
          <w:tab w:val="left" w:leader="underscore" w:pos="6952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Конкурс проводится «</w:t>
      </w:r>
      <w:r w:rsidRPr="00E2795E">
        <w:rPr>
          <w:rFonts w:ascii="Arial" w:hAnsi="Arial" w:cs="Arial"/>
          <w:color w:val="auto"/>
          <w:sz w:val="22"/>
          <w:szCs w:val="22"/>
        </w:rPr>
        <w:tab/>
        <w:t xml:space="preserve">» </w:t>
      </w:r>
      <w:r w:rsidRPr="00E2795E">
        <w:rPr>
          <w:rFonts w:ascii="Arial" w:hAnsi="Arial" w:cs="Arial"/>
          <w:color w:val="auto"/>
          <w:sz w:val="22"/>
          <w:szCs w:val="22"/>
        </w:rPr>
        <w:tab/>
        <w:t xml:space="preserve"> 20</w:t>
      </w:r>
      <w:r w:rsidRPr="00E2795E">
        <w:rPr>
          <w:rFonts w:ascii="Arial" w:hAnsi="Arial" w:cs="Arial"/>
          <w:color w:val="auto"/>
          <w:sz w:val="22"/>
          <w:szCs w:val="22"/>
        </w:rPr>
        <w:tab/>
        <w:t xml:space="preserve"> г. в </w:t>
      </w:r>
      <w:r w:rsidRPr="00E2795E">
        <w:rPr>
          <w:rFonts w:ascii="Arial" w:hAnsi="Arial" w:cs="Arial"/>
          <w:color w:val="auto"/>
          <w:sz w:val="22"/>
          <w:szCs w:val="22"/>
        </w:rPr>
        <w:tab/>
        <w:t>час.</w:t>
      </w:r>
      <w:r w:rsidRPr="00E2795E">
        <w:rPr>
          <w:rFonts w:ascii="Arial" w:hAnsi="Arial" w:cs="Arial"/>
          <w:color w:val="auto"/>
          <w:sz w:val="22"/>
          <w:szCs w:val="22"/>
        </w:rPr>
        <w:tab/>
        <w:t>мин.</w:t>
      </w:r>
    </w:p>
    <w:p w14:paraId="07676FF3" w14:textId="77777777" w:rsidR="00984EC6" w:rsidRPr="00E2795E" w:rsidRDefault="00984EC6" w:rsidP="00224F12">
      <w:pPr>
        <w:pStyle w:val="22"/>
        <w:shd w:val="clear" w:color="auto" w:fill="auto"/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по адресу:</w:t>
      </w:r>
    </w:p>
    <w:p w14:paraId="263E7AB8" w14:textId="77777777" w:rsidR="00984EC6" w:rsidRPr="00E2795E" w:rsidRDefault="00984EC6" w:rsidP="00224F12">
      <w:pPr>
        <w:pStyle w:val="22"/>
        <w:shd w:val="clear" w:color="auto" w:fill="auto"/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Контактный телефон:</w:t>
      </w:r>
    </w:p>
    <w:p w14:paraId="45F6BC96" w14:textId="77777777" w:rsidR="00855037" w:rsidRPr="00E2795E" w:rsidRDefault="00855037" w:rsidP="00224F12">
      <w:pPr>
        <w:pStyle w:val="50"/>
        <w:shd w:val="clear" w:color="auto" w:fill="auto"/>
        <w:spacing w:before="0" w:line="240" w:lineRule="auto"/>
        <w:ind w:firstLine="851"/>
        <w:rPr>
          <w:rFonts w:ascii="Arial" w:hAnsi="Arial" w:cs="Arial"/>
          <w:i w:val="0"/>
          <w:color w:val="auto"/>
          <w:sz w:val="22"/>
          <w:szCs w:val="22"/>
        </w:rPr>
      </w:pPr>
    </w:p>
    <w:p w14:paraId="25AD94DE" w14:textId="77777777" w:rsidR="00855037" w:rsidRPr="00E2795E" w:rsidRDefault="00855037" w:rsidP="00224F12">
      <w:pPr>
        <w:pStyle w:val="50"/>
        <w:shd w:val="clear" w:color="auto" w:fill="auto"/>
        <w:spacing w:before="0" w:line="240" w:lineRule="auto"/>
        <w:rPr>
          <w:rFonts w:ascii="Arial" w:hAnsi="Arial" w:cs="Arial"/>
          <w:i w:val="0"/>
          <w:color w:val="auto"/>
          <w:sz w:val="22"/>
          <w:szCs w:val="22"/>
        </w:rPr>
      </w:pPr>
    </w:p>
    <w:p w14:paraId="0F34E257" w14:textId="77777777" w:rsidR="00855037" w:rsidRPr="00E2795E" w:rsidRDefault="00855037" w:rsidP="00224F12">
      <w:pPr>
        <w:pStyle w:val="50"/>
        <w:shd w:val="clear" w:color="auto" w:fill="auto"/>
        <w:spacing w:before="0" w:line="24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E2795E">
        <w:rPr>
          <w:rFonts w:ascii="Arial" w:hAnsi="Arial" w:cs="Arial"/>
          <w:i w:val="0"/>
          <w:color w:val="auto"/>
          <w:sz w:val="22"/>
          <w:szCs w:val="22"/>
        </w:rPr>
        <w:t>(</w:t>
      </w:r>
      <w:proofErr w:type="gramStart"/>
      <w:r w:rsidRPr="00E2795E">
        <w:rPr>
          <w:rFonts w:ascii="Arial" w:hAnsi="Arial" w:cs="Arial"/>
          <w:i w:val="0"/>
          <w:color w:val="auto"/>
          <w:sz w:val="22"/>
          <w:szCs w:val="22"/>
        </w:rPr>
        <w:t xml:space="preserve">должность)   </w:t>
      </w:r>
      <w:proofErr w:type="gramEnd"/>
      <w:r w:rsidRPr="00E2795E">
        <w:rPr>
          <w:rFonts w:ascii="Arial" w:hAnsi="Arial" w:cs="Arial"/>
          <w:i w:val="0"/>
          <w:color w:val="auto"/>
          <w:sz w:val="22"/>
          <w:szCs w:val="22"/>
        </w:rPr>
        <w:t xml:space="preserve">                               (подпись)                              (расшифровка подписи)</w:t>
      </w:r>
    </w:p>
    <w:p w14:paraId="7ADBE756" w14:textId="77777777" w:rsidR="00855037" w:rsidRPr="00E2795E" w:rsidRDefault="00855037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6146D63C" w14:textId="77777777" w:rsidR="00855037" w:rsidRPr="00E2795E" w:rsidRDefault="00855037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7595AFB5" w14:textId="77777777" w:rsidR="00855037" w:rsidRPr="00E2795E" w:rsidRDefault="00855037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0A82B2E3" w14:textId="77777777" w:rsidR="00855037" w:rsidRPr="00E2795E" w:rsidRDefault="00855037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531552F4" w14:textId="77777777" w:rsidR="00855037" w:rsidRPr="00E2795E" w:rsidRDefault="00855037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741C4616" w14:textId="77777777" w:rsidR="006B3567" w:rsidRPr="00E2795E" w:rsidRDefault="006B3567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7BB9A5F6" w14:textId="77777777" w:rsidR="006B3567" w:rsidRPr="00E2795E" w:rsidRDefault="006B3567" w:rsidP="00224F12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1C20C4D5" w14:textId="77777777" w:rsidR="00476208" w:rsidRPr="00E2795E" w:rsidRDefault="00476208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Приложение </w:t>
      </w:r>
      <w:r w:rsidR="006B3567" w:rsidRPr="00E2795E">
        <w:rPr>
          <w:rFonts w:ascii="Arial" w:eastAsia="Times New Roman" w:hAnsi="Arial" w:cs="Arial"/>
          <w:bCs/>
          <w:color w:val="auto"/>
          <w:sz w:val="22"/>
          <w:szCs w:val="22"/>
        </w:rPr>
        <w:t>4</w:t>
      </w:r>
    </w:p>
    <w:p w14:paraId="302BD999" w14:textId="77777777" w:rsidR="00476208" w:rsidRPr="00E2795E" w:rsidRDefault="00476208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к 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Положению об организации </w:t>
      </w:r>
    </w:p>
    <w:p w14:paraId="1D47A198" w14:textId="77777777" w:rsidR="00476208" w:rsidRPr="00E2795E" w:rsidRDefault="00476208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проведения конкурса на замещение </w:t>
      </w:r>
    </w:p>
    <w:p w14:paraId="600F03FB" w14:textId="77777777" w:rsidR="00476208" w:rsidRPr="00E2795E" w:rsidRDefault="00476208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lastRenderedPageBreak/>
        <w:t>вакантной должности руководителя</w:t>
      </w:r>
    </w:p>
    <w:p w14:paraId="3B18A421" w14:textId="77777777" w:rsidR="00476208" w:rsidRPr="00E2795E" w:rsidRDefault="00476208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 муниципального образовательного учреждения </w:t>
      </w:r>
    </w:p>
    <w:p w14:paraId="3B5D47B3" w14:textId="77777777" w:rsidR="00476208" w:rsidRPr="00E2795E" w:rsidRDefault="00476208" w:rsidP="00224F12">
      <w:pPr>
        <w:pStyle w:val="22"/>
        <w:shd w:val="clear" w:color="auto" w:fill="auto"/>
        <w:tabs>
          <w:tab w:val="left" w:leader="underscore" w:pos="4861"/>
        </w:tabs>
        <w:spacing w:before="0" w:after="0" w:line="240" w:lineRule="auto"/>
        <w:ind w:firstLine="4253"/>
        <w:rPr>
          <w:rFonts w:ascii="Arial" w:hAnsi="Arial" w:cs="Arial"/>
          <w:color w:val="auto"/>
          <w:sz w:val="22"/>
          <w:szCs w:val="22"/>
        </w:rPr>
      </w:pP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 xml:space="preserve"> района </w:t>
      </w:r>
    </w:p>
    <w:p w14:paraId="04948356" w14:textId="77777777" w:rsidR="00476208" w:rsidRPr="00E2795E" w:rsidRDefault="00476208" w:rsidP="00224F12">
      <w:pPr>
        <w:pStyle w:val="22"/>
        <w:shd w:val="clear" w:color="auto" w:fill="auto"/>
        <w:tabs>
          <w:tab w:val="left" w:leader="underscore" w:pos="4864"/>
        </w:tabs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507F1D88" w14:textId="77777777" w:rsidR="00984EC6" w:rsidRPr="00E2795E" w:rsidRDefault="00984EC6" w:rsidP="00224F12">
      <w:pPr>
        <w:pStyle w:val="22"/>
        <w:shd w:val="clear" w:color="auto" w:fill="auto"/>
        <w:tabs>
          <w:tab w:val="left" w:leader="underscore" w:pos="4864"/>
        </w:tabs>
        <w:spacing w:before="0" w:after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Уважаемый (</w:t>
      </w: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ая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>)</w:t>
      </w:r>
      <w:r w:rsidRPr="00E2795E">
        <w:rPr>
          <w:rFonts w:ascii="Arial" w:hAnsi="Arial" w:cs="Arial"/>
          <w:color w:val="auto"/>
          <w:sz w:val="22"/>
          <w:szCs w:val="22"/>
        </w:rPr>
        <w:tab/>
        <w:t>!</w:t>
      </w:r>
    </w:p>
    <w:p w14:paraId="379CD973" w14:textId="77777777" w:rsidR="00476208" w:rsidRPr="00E2795E" w:rsidRDefault="00476208" w:rsidP="00224F12">
      <w:pPr>
        <w:pStyle w:val="22"/>
        <w:shd w:val="clear" w:color="auto" w:fill="auto"/>
        <w:tabs>
          <w:tab w:val="left" w:leader="underscore" w:pos="8122"/>
        </w:tabs>
        <w:spacing w:before="0" w:after="0" w:line="240" w:lineRule="auto"/>
        <w:ind w:firstLine="851"/>
        <w:jc w:val="left"/>
        <w:rPr>
          <w:rFonts w:ascii="Arial" w:hAnsi="Arial" w:cs="Arial"/>
          <w:color w:val="auto"/>
          <w:sz w:val="22"/>
          <w:szCs w:val="22"/>
        </w:rPr>
      </w:pPr>
      <w:bookmarkStart w:id="5" w:name="bookmark10"/>
    </w:p>
    <w:p w14:paraId="174EF1F6" w14:textId="77777777" w:rsidR="00984EC6" w:rsidRPr="00E2795E" w:rsidRDefault="00984EC6" w:rsidP="00224F12">
      <w:pPr>
        <w:pStyle w:val="22"/>
        <w:shd w:val="clear" w:color="auto" w:fill="auto"/>
        <w:tabs>
          <w:tab w:val="left" w:leader="underscore" w:pos="8122"/>
        </w:tabs>
        <w:spacing w:before="0" w:after="0" w:line="240" w:lineRule="auto"/>
        <w:ind w:firstLine="851"/>
        <w:jc w:val="left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Сообщаем, что Вам отказано в допуске к участию в Конкурсе на замещение </w:t>
      </w:r>
      <w:r w:rsidR="003C504B" w:rsidRPr="00E2795E">
        <w:rPr>
          <w:rFonts w:ascii="Arial" w:hAnsi="Arial" w:cs="Arial"/>
          <w:color w:val="auto"/>
          <w:sz w:val="22"/>
          <w:szCs w:val="22"/>
        </w:rPr>
        <w:t xml:space="preserve">вакантной </w:t>
      </w:r>
      <w:r w:rsidRPr="00E2795E">
        <w:rPr>
          <w:rFonts w:ascii="Arial" w:hAnsi="Arial" w:cs="Arial"/>
          <w:color w:val="auto"/>
          <w:sz w:val="22"/>
          <w:szCs w:val="22"/>
        </w:rPr>
        <w:t>должности руководителя</w:t>
      </w:r>
      <w:r w:rsidRPr="00E2795E">
        <w:rPr>
          <w:rFonts w:ascii="Arial" w:hAnsi="Arial" w:cs="Arial"/>
          <w:color w:val="auto"/>
          <w:sz w:val="22"/>
          <w:szCs w:val="22"/>
        </w:rPr>
        <w:tab/>
      </w:r>
      <w:bookmarkEnd w:id="5"/>
    </w:p>
    <w:p w14:paraId="4AA53465" w14:textId="77777777" w:rsidR="00984EC6" w:rsidRPr="00E2795E" w:rsidRDefault="00984EC6" w:rsidP="00224F12">
      <w:pPr>
        <w:pStyle w:val="50"/>
        <w:shd w:val="clear" w:color="auto" w:fill="auto"/>
        <w:spacing w:before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(полное наименование общеобразовательного учреждения)</w:t>
      </w:r>
    </w:p>
    <w:p w14:paraId="3ED7F237" w14:textId="77777777" w:rsidR="00984EC6" w:rsidRPr="00E2795E" w:rsidRDefault="00984EC6" w:rsidP="00224F12">
      <w:pPr>
        <w:pStyle w:val="22"/>
        <w:shd w:val="clear" w:color="auto" w:fill="auto"/>
        <w:tabs>
          <w:tab w:val="left" w:leader="underscore" w:pos="5630"/>
        </w:tabs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по причине</w:t>
      </w:r>
      <w:r w:rsidRPr="00E2795E">
        <w:rPr>
          <w:rFonts w:ascii="Arial" w:hAnsi="Arial" w:cs="Arial"/>
          <w:color w:val="auto"/>
          <w:sz w:val="22"/>
          <w:szCs w:val="22"/>
        </w:rPr>
        <w:tab/>
      </w:r>
    </w:p>
    <w:p w14:paraId="7D73F48E" w14:textId="77777777" w:rsidR="006242A7" w:rsidRPr="00E2795E" w:rsidRDefault="00984EC6" w:rsidP="00224F12">
      <w:pPr>
        <w:pStyle w:val="50"/>
        <w:shd w:val="clear" w:color="auto" w:fill="auto"/>
        <w:spacing w:before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(указать причину отказа)</w:t>
      </w:r>
    </w:p>
    <w:p w14:paraId="6479DDDA" w14:textId="77777777" w:rsidR="00476208" w:rsidRPr="00E2795E" w:rsidRDefault="00476208" w:rsidP="00224F12">
      <w:pPr>
        <w:pStyle w:val="50"/>
        <w:shd w:val="clear" w:color="auto" w:fill="auto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3240CE2F" w14:textId="77777777" w:rsidR="00DF1709" w:rsidRPr="00E2795E" w:rsidRDefault="00DF1709" w:rsidP="00DF1709">
      <w:pPr>
        <w:pStyle w:val="50"/>
        <w:shd w:val="clear" w:color="auto" w:fill="auto"/>
        <w:spacing w:before="0" w:line="24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E2795E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</w:p>
    <w:p w14:paraId="7B32C0AE" w14:textId="77777777" w:rsidR="00DF1709" w:rsidRPr="00E2795E" w:rsidRDefault="00DF1709" w:rsidP="00DF1709">
      <w:pPr>
        <w:pStyle w:val="50"/>
        <w:shd w:val="clear" w:color="auto" w:fill="auto"/>
        <w:spacing w:before="0" w:line="24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E2795E">
        <w:rPr>
          <w:rFonts w:ascii="Arial" w:hAnsi="Arial" w:cs="Arial"/>
          <w:i w:val="0"/>
          <w:color w:val="auto"/>
          <w:sz w:val="22"/>
          <w:szCs w:val="22"/>
        </w:rPr>
        <w:t>(</w:t>
      </w:r>
      <w:proofErr w:type="gramStart"/>
      <w:r w:rsidRPr="00E2795E">
        <w:rPr>
          <w:rFonts w:ascii="Arial" w:hAnsi="Arial" w:cs="Arial"/>
          <w:i w:val="0"/>
          <w:color w:val="auto"/>
          <w:sz w:val="22"/>
          <w:szCs w:val="22"/>
        </w:rPr>
        <w:t xml:space="preserve">должность)   </w:t>
      </w:r>
      <w:proofErr w:type="gramEnd"/>
      <w:r w:rsidRPr="00E2795E">
        <w:rPr>
          <w:rFonts w:ascii="Arial" w:hAnsi="Arial" w:cs="Arial"/>
          <w:i w:val="0"/>
          <w:color w:val="auto"/>
          <w:sz w:val="22"/>
          <w:szCs w:val="22"/>
        </w:rPr>
        <w:t xml:space="preserve">                               (подпись)                              (расшифровка подписи)</w:t>
      </w:r>
    </w:p>
    <w:p w14:paraId="6516CAB8" w14:textId="77777777" w:rsidR="00DF1709" w:rsidRPr="00E2795E" w:rsidRDefault="00DF1709" w:rsidP="00DF1709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366BEA42" w14:textId="77777777" w:rsidR="00DF1709" w:rsidRPr="00E2795E" w:rsidRDefault="00DF1709" w:rsidP="00DF1709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2"/>
          <w:szCs w:val="22"/>
        </w:rPr>
      </w:pPr>
    </w:p>
    <w:p w14:paraId="6506B1A7" w14:textId="77777777" w:rsidR="006242A7" w:rsidRPr="00E2795E" w:rsidRDefault="006242A7" w:rsidP="00224F12">
      <w:pPr>
        <w:pStyle w:val="50"/>
        <w:shd w:val="clear" w:color="auto" w:fill="auto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4CDA3F0A" w14:textId="77777777" w:rsidR="00B2411B" w:rsidRPr="00E2795E" w:rsidRDefault="00B2411B" w:rsidP="00224F12">
      <w:pPr>
        <w:pStyle w:val="50"/>
        <w:shd w:val="clear" w:color="auto" w:fill="auto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6BB147A2" w14:textId="77777777" w:rsidR="00B7475E" w:rsidRPr="00E2795E" w:rsidRDefault="00B7475E" w:rsidP="00224F12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160C5D" w14:textId="77777777" w:rsidR="00E673CF" w:rsidRPr="00E2795E" w:rsidRDefault="00E673CF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Приложение </w:t>
      </w:r>
      <w:r w:rsidR="004D185D" w:rsidRPr="00E2795E">
        <w:rPr>
          <w:rFonts w:ascii="Arial" w:eastAsia="Times New Roman" w:hAnsi="Arial" w:cs="Arial"/>
          <w:bCs/>
          <w:color w:val="auto"/>
          <w:sz w:val="22"/>
          <w:szCs w:val="22"/>
        </w:rPr>
        <w:t>5</w:t>
      </w:r>
    </w:p>
    <w:p w14:paraId="67E4FEA9" w14:textId="77777777" w:rsidR="00E673CF" w:rsidRPr="00E2795E" w:rsidRDefault="00E673CF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к 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Положению об организации </w:t>
      </w:r>
    </w:p>
    <w:p w14:paraId="570A800C" w14:textId="77777777" w:rsidR="00E673CF" w:rsidRPr="00E2795E" w:rsidRDefault="00E673CF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проведения конкурса на замещение </w:t>
      </w:r>
    </w:p>
    <w:p w14:paraId="48DF205B" w14:textId="77777777" w:rsidR="00E673CF" w:rsidRPr="00E2795E" w:rsidRDefault="00E673CF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вакантной должности руководителя</w:t>
      </w:r>
    </w:p>
    <w:p w14:paraId="32E90E4A" w14:textId="77777777" w:rsidR="00E673CF" w:rsidRPr="00E2795E" w:rsidRDefault="00E673CF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 муниципального образовательного учреждения </w:t>
      </w:r>
    </w:p>
    <w:p w14:paraId="31D5EE72" w14:textId="77777777" w:rsidR="00E673CF" w:rsidRPr="00E2795E" w:rsidRDefault="00E673CF" w:rsidP="00224F12">
      <w:pPr>
        <w:pStyle w:val="22"/>
        <w:shd w:val="clear" w:color="auto" w:fill="auto"/>
        <w:tabs>
          <w:tab w:val="left" w:leader="underscore" w:pos="4861"/>
        </w:tabs>
        <w:spacing w:before="0" w:after="0" w:line="240" w:lineRule="auto"/>
        <w:ind w:firstLine="4253"/>
        <w:rPr>
          <w:rFonts w:ascii="Arial" w:hAnsi="Arial" w:cs="Arial"/>
          <w:color w:val="auto"/>
          <w:sz w:val="22"/>
          <w:szCs w:val="22"/>
        </w:rPr>
      </w:pP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 xml:space="preserve"> района </w:t>
      </w:r>
    </w:p>
    <w:p w14:paraId="772962C7" w14:textId="77777777" w:rsidR="00E673CF" w:rsidRPr="00E2795E" w:rsidRDefault="00E673CF" w:rsidP="00224F12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BF648E" w14:textId="77777777" w:rsidR="00E673CF" w:rsidRPr="00E2795E" w:rsidRDefault="00E673CF" w:rsidP="00224F12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816398" w14:textId="77777777" w:rsidR="00E673CF" w:rsidRPr="00E2795E" w:rsidRDefault="00E673CF" w:rsidP="00224F12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D6870D" w14:textId="77777777" w:rsidR="00DF1709" w:rsidRPr="00E2795E" w:rsidRDefault="00DF1709" w:rsidP="001110D7">
      <w:pPr>
        <w:pStyle w:val="22"/>
        <w:shd w:val="clear" w:color="auto" w:fill="auto"/>
        <w:tabs>
          <w:tab w:val="left" w:leader="underscore" w:pos="4864"/>
        </w:tabs>
        <w:spacing w:before="0" w:after="0" w:line="240" w:lineRule="auto"/>
        <w:ind w:firstLine="851"/>
        <w:jc w:val="center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Уважаемый (</w:t>
      </w: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ая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>)</w:t>
      </w:r>
      <w:r w:rsidRPr="00E2795E">
        <w:rPr>
          <w:rFonts w:ascii="Arial" w:hAnsi="Arial" w:cs="Arial"/>
          <w:color w:val="auto"/>
          <w:sz w:val="22"/>
          <w:szCs w:val="22"/>
        </w:rPr>
        <w:tab/>
        <w:t>!</w:t>
      </w:r>
    </w:p>
    <w:p w14:paraId="0507C67B" w14:textId="77777777" w:rsidR="00174468" w:rsidRPr="00E2795E" w:rsidRDefault="00174468" w:rsidP="001110D7">
      <w:pPr>
        <w:autoSpaceDE w:val="0"/>
        <w:autoSpaceDN w:val="0"/>
        <w:adjustRightInd w:val="0"/>
        <w:ind w:firstLine="851"/>
        <w:jc w:val="both"/>
        <w:outlineLvl w:val="0"/>
        <w:rPr>
          <w:rFonts w:ascii="Arial" w:eastAsia="Times New Roman" w:hAnsi="Arial" w:cs="Arial"/>
          <w:bCs/>
          <w:color w:val="auto"/>
          <w:sz w:val="22"/>
          <w:szCs w:val="22"/>
        </w:rPr>
      </w:pPr>
    </w:p>
    <w:p w14:paraId="16561E79" w14:textId="77777777" w:rsidR="00E673CF" w:rsidRPr="00E2795E" w:rsidRDefault="00E673CF" w:rsidP="001110D7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</w:p>
    <w:p w14:paraId="00DBCDDF" w14:textId="77777777" w:rsidR="00DF1709" w:rsidRPr="00E2795E" w:rsidRDefault="00174468" w:rsidP="004F2AD7">
      <w:pPr>
        <w:pStyle w:val="22"/>
        <w:shd w:val="clear" w:color="auto" w:fill="auto"/>
        <w:tabs>
          <w:tab w:val="left" w:leader="underscore" w:pos="1843"/>
          <w:tab w:val="left" w:leader="underscore" w:pos="2984"/>
          <w:tab w:val="left" w:leader="underscore" w:pos="3514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Сообщаем </w:t>
      </w:r>
      <w:r w:rsidR="001110D7" w:rsidRPr="00E2795E">
        <w:rPr>
          <w:rFonts w:ascii="Arial" w:hAnsi="Arial" w:cs="Arial"/>
          <w:sz w:val="22"/>
          <w:szCs w:val="22"/>
        </w:rPr>
        <w:t>Вам результаты</w:t>
      </w:r>
      <w:r w:rsidRPr="00E2795E">
        <w:rPr>
          <w:rFonts w:ascii="Arial" w:hAnsi="Arial" w:cs="Arial"/>
          <w:sz w:val="22"/>
          <w:szCs w:val="22"/>
        </w:rPr>
        <w:t xml:space="preserve"> конкурса на замещение </w:t>
      </w:r>
      <w:r w:rsidR="00DF1709" w:rsidRPr="00E2795E">
        <w:rPr>
          <w:rFonts w:ascii="Arial" w:hAnsi="Arial" w:cs="Arial"/>
          <w:color w:val="auto"/>
          <w:sz w:val="22"/>
          <w:szCs w:val="22"/>
        </w:rPr>
        <w:t>должности руководителя_____</w:t>
      </w:r>
      <w:r w:rsidR="001110D7" w:rsidRPr="00E2795E">
        <w:rPr>
          <w:rFonts w:ascii="Arial" w:hAnsi="Arial" w:cs="Arial"/>
          <w:color w:val="auto"/>
          <w:sz w:val="22"/>
          <w:szCs w:val="22"/>
        </w:rPr>
        <w:t>________________________________________________</w:t>
      </w:r>
      <w:r w:rsidR="00DF1709" w:rsidRPr="00E2795E">
        <w:rPr>
          <w:rFonts w:ascii="Arial" w:hAnsi="Arial" w:cs="Arial"/>
          <w:color w:val="auto"/>
          <w:sz w:val="22"/>
          <w:szCs w:val="22"/>
        </w:rPr>
        <w:t>______________</w:t>
      </w:r>
      <w:r w:rsidR="001110D7" w:rsidRPr="00E2795E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B75832F" w14:textId="77777777" w:rsidR="00174468" w:rsidRPr="00E2795E" w:rsidRDefault="00DF1709" w:rsidP="004F2AD7">
      <w:pPr>
        <w:pStyle w:val="50"/>
        <w:shd w:val="clear" w:color="auto" w:fill="auto"/>
        <w:spacing w:before="0" w:line="240" w:lineRule="auto"/>
        <w:ind w:firstLine="851"/>
        <w:rPr>
          <w:rFonts w:ascii="Arial" w:hAnsi="Arial" w:cs="Arial"/>
          <w:i w:val="0"/>
          <w:color w:val="auto"/>
          <w:sz w:val="22"/>
          <w:szCs w:val="22"/>
        </w:rPr>
      </w:pPr>
      <w:r w:rsidRPr="00E2795E">
        <w:rPr>
          <w:rFonts w:ascii="Arial" w:hAnsi="Arial" w:cs="Arial"/>
          <w:i w:val="0"/>
          <w:color w:val="auto"/>
          <w:sz w:val="22"/>
          <w:szCs w:val="22"/>
        </w:rPr>
        <w:t>(полное наименование общеобразовательного учреждения)</w:t>
      </w:r>
    </w:p>
    <w:p w14:paraId="36366B22" w14:textId="77777777" w:rsidR="001110D7" w:rsidRPr="00E2795E" w:rsidRDefault="00174468" w:rsidP="004F2AD7">
      <w:pPr>
        <w:pStyle w:val="22"/>
        <w:shd w:val="clear" w:color="auto" w:fill="auto"/>
        <w:tabs>
          <w:tab w:val="left" w:leader="underscore" w:pos="1843"/>
          <w:tab w:val="left" w:leader="underscore" w:pos="2984"/>
          <w:tab w:val="left" w:leader="underscore" w:pos="3514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По результатам </w:t>
      </w:r>
      <w:r w:rsidR="00DF1709" w:rsidRPr="00E2795E">
        <w:rPr>
          <w:rFonts w:ascii="Arial" w:hAnsi="Arial" w:cs="Arial"/>
          <w:sz w:val="22"/>
          <w:szCs w:val="22"/>
        </w:rPr>
        <w:t>конкурса</w:t>
      </w:r>
      <w:r w:rsidRPr="00E2795E">
        <w:rPr>
          <w:rFonts w:ascii="Arial" w:hAnsi="Arial" w:cs="Arial"/>
          <w:sz w:val="22"/>
          <w:szCs w:val="22"/>
        </w:rPr>
        <w:t xml:space="preserve"> Вы набрали</w:t>
      </w:r>
      <w:r w:rsidR="00DF1709" w:rsidRPr="00E2795E">
        <w:rPr>
          <w:rFonts w:ascii="Arial" w:hAnsi="Arial" w:cs="Arial"/>
          <w:sz w:val="22"/>
          <w:szCs w:val="22"/>
        </w:rPr>
        <w:t xml:space="preserve"> ____</w:t>
      </w:r>
      <w:r w:rsidRPr="00E2795E">
        <w:rPr>
          <w:rFonts w:ascii="Arial" w:hAnsi="Arial" w:cs="Arial"/>
          <w:sz w:val="22"/>
          <w:szCs w:val="22"/>
        </w:rPr>
        <w:t xml:space="preserve">баллов </w:t>
      </w:r>
      <w:proofErr w:type="gramStart"/>
      <w:r w:rsidRPr="00E2795E">
        <w:rPr>
          <w:rFonts w:ascii="Arial" w:hAnsi="Arial" w:cs="Arial"/>
          <w:sz w:val="22"/>
          <w:szCs w:val="22"/>
        </w:rPr>
        <w:t xml:space="preserve">из </w:t>
      </w:r>
      <w:r w:rsidR="00DF1709" w:rsidRPr="00E2795E">
        <w:rPr>
          <w:rFonts w:ascii="Arial" w:hAnsi="Arial" w:cs="Arial"/>
          <w:sz w:val="22"/>
          <w:szCs w:val="22"/>
        </w:rPr>
        <w:t xml:space="preserve"> _</w:t>
      </w:r>
      <w:proofErr w:type="gramEnd"/>
      <w:r w:rsidR="00DF1709" w:rsidRPr="00E2795E">
        <w:rPr>
          <w:rFonts w:ascii="Arial" w:hAnsi="Arial" w:cs="Arial"/>
          <w:sz w:val="22"/>
          <w:szCs w:val="22"/>
        </w:rPr>
        <w:t xml:space="preserve">_____ </w:t>
      </w:r>
      <w:r w:rsidRPr="00E2795E">
        <w:rPr>
          <w:rFonts w:ascii="Arial" w:hAnsi="Arial" w:cs="Arial"/>
          <w:sz w:val="22"/>
          <w:szCs w:val="22"/>
        </w:rPr>
        <w:t>возможных</w:t>
      </w:r>
      <w:r w:rsidR="00DF1709" w:rsidRPr="00E2795E">
        <w:rPr>
          <w:rFonts w:ascii="Arial" w:hAnsi="Arial" w:cs="Arial"/>
          <w:sz w:val="22"/>
          <w:szCs w:val="22"/>
        </w:rPr>
        <w:t>. К</w:t>
      </w:r>
      <w:r w:rsidRPr="00E2795E">
        <w:rPr>
          <w:rFonts w:ascii="Arial" w:hAnsi="Arial" w:cs="Arial"/>
          <w:sz w:val="22"/>
          <w:szCs w:val="22"/>
        </w:rPr>
        <w:t xml:space="preserve">оличество баллов соответствует </w:t>
      </w:r>
      <w:r w:rsidR="00011467" w:rsidRPr="00E2795E">
        <w:rPr>
          <w:rFonts w:ascii="Arial" w:hAnsi="Arial" w:cs="Arial"/>
          <w:sz w:val="22"/>
          <w:szCs w:val="22"/>
        </w:rPr>
        <w:t>__</w:t>
      </w:r>
      <w:proofErr w:type="gramStart"/>
      <w:r w:rsidR="00011467" w:rsidRPr="00E2795E">
        <w:rPr>
          <w:rFonts w:ascii="Arial" w:hAnsi="Arial" w:cs="Arial"/>
          <w:sz w:val="22"/>
          <w:szCs w:val="22"/>
        </w:rPr>
        <w:t>_(</w:t>
      </w:r>
      <w:proofErr w:type="gramEnd"/>
      <w:r w:rsidRPr="00E2795E">
        <w:rPr>
          <w:rFonts w:ascii="Arial" w:hAnsi="Arial" w:cs="Arial"/>
          <w:sz w:val="22"/>
          <w:szCs w:val="22"/>
        </w:rPr>
        <w:t>второй</w:t>
      </w:r>
      <w:r w:rsidR="00011467" w:rsidRPr="00E2795E">
        <w:rPr>
          <w:rFonts w:ascii="Arial" w:hAnsi="Arial" w:cs="Arial"/>
          <w:sz w:val="22"/>
          <w:szCs w:val="22"/>
        </w:rPr>
        <w:t>, третьей и т.д.)</w:t>
      </w:r>
      <w:r w:rsidRPr="00E2795E">
        <w:rPr>
          <w:rFonts w:ascii="Arial" w:hAnsi="Arial" w:cs="Arial"/>
          <w:sz w:val="22"/>
          <w:szCs w:val="22"/>
        </w:rPr>
        <w:t xml:space="preserve"> позиции в рейтинге конкурсантов – претендентов на замещение </w:t>
      </w:r>
      <w:r w:rsidR="003C504B" w:rsidRPr="00E2795E">
        <w:rPr>
          <w:rFonts w:ascii="Arial" w:hAnsi="Arial" w:cs="Arial"/>
          <w:sz w:val="22"/>
          <w:szCs w:val="22"/>
        </w:rPr>
        <w:t xml:space="preserve">вакантной </w:t>
      </w:r>
      <w:r w:rsidR="00DF1709" w:rsidRPr="00E2795E">
        <w:rPr>
          <w:rFonts w:ascii="Arial" w:hAnsi="Arial" w:cs="Arial"/>
          <w:color w:val="auto"/>
          <w:sz w:val="22"/>
          <w:szCs w:val="22"/>
        </w:rPr>
        <w:t>должности руководителя_________________</w:t>
      </w:r>
      <w:r w:rsidR="003C504B" w:rsidRPr="00E2795E">
        <w:rPr>
          <w:rFonts w:ascii="Arial" w:hAnsi="Arial" w:cs="Arial"/>
          <w:color w:val="auto"/>
          <w:sz w:val="22"/>
          <w:szCs w:val="22"/>
        </w:rPr>
        <w:t xml:space="preserve"> </w:t>
      </w:r>
      <w:r w:rsidR="00DF1709" w:rsidRPr="00E2795E">
        <w:rPr>
          <w:rFonts w:ascii="Arial" w:hAnsi="Arial" w:cs="Arial"/>
          <w:color w:val="auto"/>
          <w:sz w:val="22"/>
          <w:szCs w:val="22"/>
        </w:rPr>
        <w:t>______</w:t>
      </w:r>
      <w:r w:rsidR="003C504B" w:rsidRPr="00E2795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0B8BA26" w14:textId="77777777" w:rsidR="00DF1709" w:rsidRPr="00E2795E" w:rsidRDefault="00DF1709" w:rsidP="004F2AD7">
      <w:pPr>
        <w:pStyle w:val="22"/>
        <w:shd w:val="clear" w:color="auto" w:fill="auto"/>
        <w:tabs>
          <w:tab w:val="left" w:leader="underscore" w:pos="1843"/>
          <w:tab w:val="left" w:leader="underscore" w:pos="2984"/>
          <w:tab w:val="left" w:leader="underscore" w:pos="3514"/>
        </w:tabs>
        <w:spacing w:before="0" w:after="0" w:line="240" w:lineRule="auto"/>
        <w:ind w:left="1211"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i/>
          <w:color w:val="auto"/>
          <w:sz w:val="22"/>
          <w:szCs w:val="22"/>
        </w:rPr>
        <w:t>(полное наименование общеобразовательного учреждения)</w:t>
      </w:r>
    </w:p>
    <w:p w14:paraId="29CA2E34" w14:textId="77777777" w:rsidR="00DF1709" w:rsidRPr="00E2795E" w:rsidRDefault="00174468" w:rsidP="004F2AD7">
      <w:pPr>
        <w:pStyle w:val="22"/>
        <w:shd w:val="clear" w:color="auto" w:fill="auto"/>
        <w:tabs>
          <w:tab w:val="left" w:leader="underscore" w:pos="1843"/>
          <w:tab w:val="left" w:leader="underscore" w:pos="2984"/>
          <w:tab w:val="left" w:leader="underscore" w:pos="3514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По решению конкурсной комиссии </w:t>
      </w:r>
      <w:r w:rsidRPr="00E2795E">
        <w:rPr>
          <w:rFonts w:ascii="Arial" w:hAnsi="Arial" w:cs="Arial"/>
          <w:i/>
          <w:sz w:val="22"/>
          <w:szCs w:val="22"/>
        </w:rPr>
        <w:t>Вы</w:t>
      </w:r>
      <w:r w:rsidRPr="00E2795E">
        <w:rPr>
          <w:rFonts w:ascii="Arial" w:hAnsi="Arial" w:cs="Arial"/>
          <w:sz w:val="22"/>
          <w:szCs w:val="22"/>
        </w:rPr>
        <w:t xml:space="preserve"> набрали меньшее </w:t>
      </w:r>
      <w:r w:rsidR="004F2AD7" w:rsidRPr="00E2795E">
        <w:rPr>
          <w:rFonts w:ascii="Arial" w:hAnsi="Arial" w:cs="Arial"/>
          <w:sz w:val="22"/>
          <w:szCs w:val="22"/>
        </w:rPr>
        <w:t xml:space="preserve">количество баллов среди претендентов.  </w:t>
      </w:r>
    </w:p>
    <w:p w14:paraId="4C5B5808" w14:textId="77777777" w:rsidR="00174468" w:rsidRPr="00E2795E" w:rsidRDefault="00174468" w:rsidP="001110D7">
      <w:pPr>
        <w:pStyle w:val="ae"/>
        <w:spacing w:after="0" w:line="240" w:lineRule="auto"/>
        <w:ind w:left="0" w:firstLine="851"/>
        <w:jc w:val="both"/>
        <w:rPr>
          <w:rFonts w:ascii="Arial" w:eastAsia="Times New Roman" w:hAnsi="Arial" w:cs="Arial"/>
        </w:rPr>
      </w:pPr>
      <w:r w:rsidRPr="00E2795E">
        <w:rPr>
          <w:rFonts w:ascii="Arial" w:hAnsi="Arial" w:cs="Arial"/>
        </w:rPr>
        <w:t xml:space="preserve">Комиссия </w:t>
      </w:r>
      <w:r w:rsidRPr="00E2795E">
        <w:rPr>
          <w:rFonts w:ascii="Arial" w:hAnsi="Arial" w:cs="Arial"/>
          <w:i/>
        </w:rPr>
        <w:t>рекомендует</w:t>
      </w:r>
      <w:r w:rsidRPr="00E2795E">
        <w:rPr>
          <w:rFonts w:ascii="Arial" w:hAnsi="Arial" w:cs="Arial"/>
        </w:rPr>
        <w:t xml:space="preserve"> Вас </w:t>
      </w:r>
      <w:r w:rsidRPr="00E2795E">
        <w:rPr>
          <w:rFonts w:ascii="Arial" w:hAnsi="Arial" w:cs="Arial"/>
          <w:i/>
        </w:rPr>
        <w:t xml:space="preserve">для включения </w:t>
      </w:r>
      <w:r w:rsidR="004F2AD7" w:rsidRPr="00E2795E">
        <w:rPr>
          <w:rFonts w:ascii="Arial" w:hAnsi="Arial" w:cs="Arial"/>
          <w:i/>
        </w:rPr>
        <w:t xml:space="preserve">в </w:t>
      </w:r>
      <w:r w:rsidR="004F2AD7" w:rsidRPr="00E2795E">
        <w:rPr>
          <w:rFonts w:ascii="Arial" w:hAnsi="Arial" w:cs="Arial"/>
        </w:rPr>
        <w:t>кадровый</w:t>
      </w:r>
      <w:r w:rsidR="001110D7" w:rsidRPr="00E2795E">
        <w:rPr>
          <w:rFonts w:ascii="Arial" w:hAnsi="Arial" w:cs="Arial"/>
        </w:rPr>
        <w:t xml:space="preserve"> резерв руководителей образовательных учреждений муниципального образования </w:t>
      </w:r>
      <w:proofErr w:type="spellStart"/>
      <w:r w:rsidR="001110D7" w:rsidRPr="00E2795E">
        <w:rPr>
          <w:rFonts w:ascii="Arial" w:hAnsi="Arial" w:cs="Arial"/>
        </w:rPr>
        <w:t>Боготольский</w:t>
      </w:r>
      <w:proofErr w:type="spellEnd"/>
      <w:r w:rsidR="001110D7" w:rsidRPr="00E2795E">
        <w:rPr>
          <w:rFonts w:ascii="Arial" w:hAnsi="Arial" w:cs="Arial"/>
        </w:rPr>
        <w:t xml:space="preserve"> район</w:t>
      </w:r>
      <w:r w:rsidRPr="00E2795E">
        <w:rPr>
          <w:rFonts w:ascii="Arial" w:hAnsi="Arial" w:cs="Arial"/>
        </w:rPr>
        <w:t>.</w:t>
      </w:r>
    </w:p>
    <w:p w14:paraId="674D0E42" w14:textId="77777777" w:rsidR="00174468" w:rsidRPr="00E2795E" w:rsidRDefault="00174468" w:rsidP="001110D7">
      <w:pPr>
        <w:pStyle w:val="ae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E2795E">
        <w:rPr>
          <w:rFonts w:ascii="Arial" w:hAnsi="Arial" w:cs="Arial"/>
        </w:rPr>
        <w:t xml:space="preserve">   </w:t>
      </w:r>
    </w:p>
    <w:p w14:paraId="1228F4A3" w14:textId="77777777" w:rsidR="00DF1709" w:rsidRPr="00E2795E" w:rsidRDefault="001110D7" w:rsidP="001110D7">
      <w:pPr>
        <w:pStyle w:val="50"/>
        <w:shd w:val="clear" w:color="auto" w:fill="auto"/>
        <w:spacing w:before="0" w:line="240" w:lineRule="auto"/>
        <w:ind w:firstLine="851"/>
        <w:rPr>
          <w:rFonts w:ascii="Arial" w:hAnsi="Arial" w:cs="Arial"/>
          <w:i w:val="0"/>
          <w:color w:val="auto"/>
          <w:sz w:val="22"/>
          <w:szCs w:val="22"/>
        </w:rPr>
      </w:pPr>
      <w:r w:rsidRPr="00E2795E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DF1709" w:rsidRPr="00E2795E">
        <w:rPr>
          <w:rFonts w:ascii="Arial" w:hAnsi="Arial" w:cs="Arial"/>
          <w:i w:val="0"/>
          <w:color w:val="auto"/>
          <w:sz w:val="22"/>
          <w:szCs w:val="22"/>
        </w:rPr>
        <w:t>(</w:t>
      </w:r>
      <w:proofErr w:type="gramStart"/>
      <w:r w:rsidR="00DF1709" w:rsidRPr="00E2795E">
        <w:rPr>
          <w:rFonts w:ascii="Arial" w:hAnsi="Arial" w:cs="Arial"/>
          <w:i w:val="0"/>
          <w:color w:val="auto"/>
          <w:sz w:val="22"/>
          <w:szCs w:val="22"/>
        </w:rPr>
        <w:t xml:space="preserve">должность)   </w:t>
      </w:r>
      <w:proofErr w:type="gramEnd"/>
      <w:r w:rsidR="00DF1709" w:rsidRPr="00E2795E">
        <w:rPr>
          <w:rFonts w:ascii="Arial" w:hAnsi="Arial" w:cs="Arial"/>
          <w:i w:val="0"/>
          <w:color w:val="auto"/>
          <w:sz w:val="22"/>
          <w:szCs w:val="22"/>
        </w:rPr>
        <w:t xml:space="preserve">                               (подпись)                              (расшифровка подписи)</w:t>
      </w:r>
    </w:p>
    <w:p w14:paraId="483DD1F4" w14:textId="77777777" w:rsidR="00DF1709" w:rsidRPr="00E2795E" w:rsidRDefault="00DF1709" w:rsidP="001110D7">
      <w:pPr>
        <w:pStyle w:val="22"/>
        <w:shd w:val="clear" w:color="auto" w:fill="auto"/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</w:p>
    <w:p w14:paraId="06AC5516" w14:textId="77777777" w:rsidR="00E673CF" w:rsidRPr="00E2795E" w:rsidRDefault="00E673CF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Приложение </w:t>
      </w:r>
      <w:r w:rsidR="004D185D" w:rsidRPr="00E2795E">
        <w:rPr>
          <w:rFonts w:ascii="Arial" w:eastAsia="Times New Roman" w:hAnsi="Arial" w:cs="Arial"/>
          <w:bCs/>
          <w:color w:val="auto"/>
          <w:sz w:val="22"/>
          <w:szCs w:val="22"/>
        </w:rPr>
        <w:t>6</w:t>
      </w:r>
    </w:p>
    <w:p w14:paraId="1C48DF7F" w14:textId="77777777" w:rsidR="00E673CF" w:rsidRPr="00E2795E" w:rsidRDefault="00E673CF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к 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Положению об организации </w:t>
      </w:r>
    </w:p>
    <w:p w14:paraId="32B2CEF3" w14:textId="77777777" w:rsidR="00E673CF" w:rsidRPr="00E2795E" w:rsidRDefault="00E673CF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проведения конкурса на замещение </w:t>
      </w:r>
    </w:p>
    <w:p w14:paraId="10BA0284" w14:textId="77777777" w:rsidR="00E673CF" w:rsidRPr="00E2795E" w:rsidRDefault="00E673CF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вакантной должности руководителя</w:t>
      </w:r>
    </w:p>
    <w:p w14:paraId="4AFF4B4F" w14:textId="77777777" w:rsidR="00E673CF" w:rsidRPr="00E2795E" w:rsidRDefault="00E673CF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 муниципального образовательного учреждения </w:t>
      </w:r>
    </w:p>
    <w:p w14:paraId="3EF8E8DF" w14:textId="77777777" w:rsidR="00E673CF" w:rsidRPr="00E2795E" w:rsidRDefault="00E673CF" w:rsidP="00224F12">
      <w:pPr>
        <w:pStyle w:val="22"/>
        <w:shd w:val="clear" w:color="auto" w:fill="auto"/>
        <w:tabs>
          <w:tab w:val="left" w:leader="underscore" w:pos="4861"/>
        </w:tabs>
        <w:spacing w:before="0" w:after="0" w:line="240" w:lineRule="auto"/>
        <w:ind w:firstLine="4253"/>
        <w:rPr>
          <w:rFonts w:ascii="Arial" w:hAnsi="Arial" w:cs="Arial"/>
          <w:color w:val="auto"/>
          <w:sz w:val="22"/>
          <w:szCs w:val="22"/>
        </w:rPr>
      </w:pP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 xml:space="preserve"> района </w:t>
      </w:r>
    </w:p>
    <w:p w14:paraId="6E0A7E50" w14:textId="77777777" w:rsidR="00E673CF" w:rsidRPr="00E2795E" w:rsidRDefault="00E673CF" w:rsidP="00224F12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9CB1F5" w14:textId="77777777" w:rsidR="00E673CF" w:rsidRPr="00E2795E" w:rsidRDefault="00E673CF" w:rsidP="00224F12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63D740" w14:textId="77777777" w:rsidR="004F2AD7" w:rsidRPr="00E2795E" w:rsidRDefault="004F2AD7" w:rsidP="004F2AD7">
      <w:pPr>
        <w:pStyle w:val="22"/>
        <w:shd w:val="clear" w:color="auto" w:fill="auto"/>
        <w:tabs>
          <w:tab w:val="left" w:leader="underscore" w:pos="4864"/>
        </w:tabs>
        <w:spacing w:before="0" w:after="0" w:line="240" w:lineRule="auto"/>
        <w:ind w:firstLine="851"/>
        <w:jc w:val="center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Уважаемый (</w:t>
      </w: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ая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>)</w:t>
      </w:r>
      <w:r w:rsidRPr="00E2795E">
        <w:rPr>
          <w:rFonts w:ascii="Arial" w:hAnsi="Arial" w:cs="Arial"/>
          <w:color w:val="auto"/>
          <w:sz w:val="22"/>
          <w:szCs w:val="22"/>
        </w:rPr>
        <w:tab/>
        <w:t>!</w:t>
      </w:r>
    </w:p>
    <w:p w14:paraId="0A458486" w14:textId="77777777" w:rsidR="00E673CF" w:rsidRPr="00E2795E" w:rsidRDefault="00E673CF" w:rsidP="00224F12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F9CD17" w14:textId="77777777" w:rsidR="004F2AD7" w:rsidRPr="00E2795E" w:rsidRDefault="004F2AD7" w:rsidP="004F2AD7">
      <w:pPr>
        <w:pStyle w:val="22"/>
        <w:shd w:val="clear" w:color="auto" w:fill="auto"/>
        <w:tabs>
          <w:tab w:val="left" w:leader="underscore" w:pos="1843"/>
          <w:tab w:val="left" w:leader="underscore" w:pos="2984"/>
          <w:tab w:val="left" w:leader="underscore" w:pos="3514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Сообщаем Вам результаты конкурса на замещение </w:t>
      </w:r>
      <w:r w:rsidR="003C504B" w:rsidRPr="00E2795E">
        <w:rPr>
          <w:rFonts w:ascii="Arial" w:hAnsi="Arial" w:cs="Arial"/>
          <w:sz w:val="22"/>
          <w:szCs w:val="22"/>
        </w:rPr>
        <w:t xml:space="preserve">вакантной 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должности </w:t>
      </w:r>
      <w:r w:rsidRPr="00E2795E">
        <w:rPr>
          <w:rFonts w:ascii="Arial" w:hAnsi="Arial" w:cs="Arial"/>
          <w:color w:val="auto"/>
          <w:sz w:val="22"/>
          <w:szCs w:val="22"/>
        </w:rPr>
        <w:lastRenderedPageBreak/>
        <w:t xml:space="preserve">руководителя___________________________________________________________________  </w:t>
      </w:r>
    </w:p>
    <w:p w14:paraId="353DBEFA" w14:textId="77777777" w:rsidR="004F2AD7" w:rsidRPr="00E2795E" w:rsidRDefault="004F2AD7" w:rsidP="004F2AD7">
      <w:pPr>
        <w:pStyle w:val="50"/>
        <w:shd w:val="clear" w:color="auto" w:fill="auto"/>
        <w:spacing w:before="0" w:line="240" w:lineRule="auto"/>
        <w:ind w:firstLine="851"/>
        <w:rPr>
          <w:rFonts w:ascii="Arial" w:hAnsi="Arial" w:cs="Arial"/>
          <w:i w:val="0"/>
          <w:color w:val="auto"/>
          <w:sz w:val="22"/>
          <w:szCs w:val="22"/>
        </w:rPr>
      </w:pPr>
      <w:r w:rsidRPr="00E2795E">
        <w:rPr>
          <w:rFonts w:ascii="Arial" w:hAnsi="Arial" w:cs="Arial"/>
          <w:i w:val="0"/>
          <w:color w:val="auto"/>
          <w:sz w:val="22"/>
          <w:szCs w:val="22"/>
        </w:rPr>
        <w:t>(полное наименование общеобразовательного учреждения)</w:t>
      </w:r>
    </w:p>
    <w:p w14:paraId="1CD44B93" w14:textId="77777777" w:rsidR="004F2AD7" w:rsidRPr="00E2795E" w:rsidRDefault="004F2AD7" w:rsidP="003C504B">
      <w:pPr>
        <w:pStyle w:val="22"/>
        <w:shd w:val="clear" w:color="auto" w:fill="auto"/>
        <w:tabs>
          <w:tab w:val="left" w:leader="underscore" w:pos="1843"/>
          <w:tab w:val="left" w:leader="underscore" w:pos="2984"/>
          <w:tab w:val="left" w:leader="underscore" w:pos="3514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По результатам конкурса Вы набрали ____баллов </w:t>
      </w:r>
      <w:proofErr w:type="gramStart"/>
      <w:r w:rsidRPr="00E2795E">
        <w:rPr>
          <w:rFonts w:ascii="Arial" w:hAnsi="Arial" w:cs="Arial"/>
          <w:sz w:val="22"/>
          <w:szCs w:val="22"/>
        </w:rPr>
        <w:t>из  _</w:t>
      </w:r>
      <w:proofErr w:type="gramEnd"/>
      <w:r w:rsidRPr="00E2795E">
        <w:rPr>
          <w:rFonts w:ascii="Arial" w:hAnsi="Arial" w:cs="Arial"/>
          <w:sz w:val="22"/>
          <w:szCs w:val="22"/>
        </w:rPr>
        <w:t xml:space="preserve">_____ возможных. Количество баллов соответствует первой позиции в рейтинге конкурсантов – претендентов на замещение </w:t>
      </w:r>
      <w:r w:rsidR="003C504B" w:rsidRPr="00E2795E">
        <w:rPr>
          <w:rFonts w:ascii="Arial" w:hAnsi="Arial" w:cs="Arial"/>
          <w:sz w:val="22"/>
          <w:szCs w:val="22"/>
        </w:rPr>
        <w:t xml:space="preserve">вакантной </w:t>
      </w:r>
      <w:r w:rsidRPr="00E2795E">
        <w:rPr>
          <w:rFonts w:ascii="Arial" w:hAnsi="Arial" w:cs="Arial"/>
          <w:color w:val="auto"/>
          <w:sz w:val="22"/>
          <w:szCs w:val="22"/>
        </w:rPr>
        <w:t>должности руководителя__________________________________</w:t>
      </w:r>
    </w:p>
    <w:p w14:paraId="1763F636" w14:textId="77777777" w:rsidR="004F2AD7" w:rsidRPr="00E2795E" w:rsidRDefault="003C504B" w:rsidP="004F2AD7">
      <w:pPr>
        <w:pStyle w:val="22"/>
        <w:shd w:val="clear" w:color="auto" w:fill="auto"/>
        <w:tabs>
          <w:tab w:val="left" w:leader="underscore" w:pos="1843"/>
          <w:tab w:val="left" w:leader="underscore" w:pos="2984"/>
          <w:tab w:val="left" w:leader="underscore" w:pos="3514"/>
        </w:tabs>
        <w:spacing w:before="0" w:after="0" w:line="240" w:lineRule="auto"/>
        <w:ind w:left="1211"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i/>
          <w:color w:val="auto"/>
          <w:sz w:val="22"/>
          <w:szCs w:val="22"/>
        </w:rPr>
        <w:t xml:space="preserve">                   </w:t>
      </w:r>
      <w:r w:rsidR="004F2AD7" w:rsidRPr="00E2795E">
        <w:rPr>
          <w:rFonts w:ascii="Arial" w:hAnsi="Arial" w:cs="Arial"/>
          <w:i/>
          <w:color w:val="auto"/>
          <w:sz w:val="22"/>
          <w:szCs w:val="22"/>
        </w:rPr>
        <w:t>(полное наименование общеобразовательного учреждения)</w:t>
      </w:r>
    </w:p>
    <w:p w14:paraId="70E924BF" w14:textId="77777777" w:rsidR="004F2AD7" w:rsidRPr="00E2795E" w:rsidRDefault="004F2AD7" w:rsidP="004F2AD7">
      <w:pPr>
        <w:pStyle w:val="22"/>
        <w:shd w:val="clear" w:color="auto" w:fill="auto"/>
        <w:tabs>
          <w:tab w:val="left" w:leader="underscore" w:pos="1843"/>
          <w:tab w:val="left" w:leader="underscore" w:pos="2984"/>
          <w:tab w:val="left" w:leader="underscore" w:pos="3514"/>
        </w:tabs>
        <w:spacing w:before="0" w:after="0" w:line="240" w:lineRule="auto"/>
        <w:ind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По решению конкурсной комиссии </w:t>
      </w:r>
      <w:r w:rsidRPr="00E2795E">
        <w:rPr>
          <w:rFonts w:ascii="Arial" w:hAnsi="Arial" w:cs="Arial"/>
          <w:i/>
          <w:sz w:val="22"/>
          <w:szCs w:val="22"/>
        </w:rPr>
        <w:t>Вы</w:t>
      </w:r>
      <w:r w:rsidRPr="00E2795E">
        <w:rPr>
          <w:rFonts w:ascii="Arial" w:hAnsi="Arial" w:cs="Arial"/>
          <w:sz w:val="22"/>
          <w:szCs w:val="22"/>
        </w:rPr>
        <w:t xml:space="preserve"> набрали наибольшее количество баллов среди претендентов </w:t>
      </w:r>
      <w:proofErr w:type="gramStart"/>
      <w:r w:rsidRPr="00E2795E">
        <w:rPr>
          <w:rFonts w:ascii="Arial" w:hAnsi="Arial" w:cs="Arial"/>
          <w:sz w:val="22"/>
          <w:szCs w:val="22"/>
        </w:rPr>
        <w:t xml:space="preserve">и  </w:t>
      </w:r>
      <w:r w:rsidRPr="00E2795E">
        <w:rPr>
          <w:rFonts w:ascii="Arial" w:hAnsi="Arial" w:cs="Arial"/>
          <w:i/>
          <w:sz w:val="22"/>
          <w:szCs w:val="22"/>
        </w:rPr>
        <w:t>стали</w:t>
      </w:r>
      <w:proofErr w:type="gramEnd"/>
      <w:r w:rsidRPr="00E2795E">
        <w:rPr>
          <w:rFonts w:ascii="Arial" w:hAnsi="Arial" w:cs="Arial"/>
          <w:i/>
          <w:sz w:val="22"/>
          <w:szCs w:val="22"/>
        </w:rPr>
        <w:t xml:space="preserve"> победителем конкурса</w:t>
      </w:r>
      <w:r w:rsidRPr="00E2795E">
        <w:rPr>
          <w:rFonts w:ascii="Arial" w:hAnsi="Arial" w:cs="Arial"/>
          <w:sz w:val="22"/>
          <w:szCs w:val="22"/>
        </w:rPr>
        <w:t xml:space="preserve"> на замещение </w:t>
      </w:r>
      <w:r w:rsidR="003C504B" w:rsidRPr="00E2795E">
        <w:rPr>
          <w:rFonts w:ascii="Arial" w:hAnsi="Arial" w:cs="Arial"/>
          <w:sz w:val="22"/>
          <w:szCs w:val="22"/>
        </w:rPr>
        <w:t>вакантной</w:t>
      </w:r>
      <w:r w:rsidRPr="00E2795E">
        <w:rPr>
          <w:rFonts w:ascii="Arial" w:hAnsi="Arial" w:cs="Arial"/>
          <w:sz w:val="22"/>
          <w:szCs w:val="22"/>
        </w:rPr>
        <w:t xml:space="preserve"> должности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 руководителя_________________________________________________</w:t>
      </w:r>
    </w:p>
    <w:p w14:paraId="3B3396E4" w14:textId="77777777" w:rsidR="004F2AD7" w:rsidRPr="00E2795E" w:rsidRDefault="004F2AD7" w:rsidP="004F2AD7">
      <w:pPr>
        <w:pStyle w:val="22"/>
        <w:shd w:val="clear" w:color="auto" w:fill="auto"/>
        <w:tabs>
          <w:tab w:val="left" w:leader="underscore" w:pos="1843"/>
          <w:tab w:val="left" w:leader="underscore" w:pos="2984"/>
          <w:tab w:val="left" w:leader="underscore" w:pos="3514"/>
        </w:tabs>
        <w:spacing w:before="0" w:after="0" w:line="240" w:lineRule="auto"/>
        <w:ind w:left="1211" w:firstLine="85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i/>
          <w:color w:val="auto"/>
          <w:sz w:val="22"/>
          <w:szCs w:val="22"/>
        </w:rPr>
        <w:t>(полное наименование общеобразовательного учреждения)</w:t>
      </w:r>
    </w:p>
    <w:p w14:paraId="45308B0F" w14:textId="77777777" w:rsidR="00E673CF" w:rsidRPr="00E2795E" w:rsidRDefault="00E673CF" w:rsidP="004F2AD7">
      <w:pPr>
        <w:pStyle w:val="22"/>
        <w:shd w:val="clear" w:color="auto" w:fill="auto"/>
        <w:tabs>
          <w:tab w:val="left" w:leader="underscore" w:pos="1843"/>
          <w:tab w:val="left" w:leader="underscore" w:pos="2984"/>
          <w:tab w:val="left" w:leader="underscore" w:pos="3514"/>
        </w:tabs>
        <w:spacing w:before="0" w:after="0" w:line="240" w:lineRule="auto"/>
        <w:ind w:firstLine="851"/>
        <w:rPr>
          <w:rFonts w:ascii="Arial" w:eastAsia="Calibri" w:hAnsi="Arial" w:cs="Arial"/>
          <w:sz w:val="22"/>
          <w:szCs w:val="22"/>
          <w:lang w:eastAsia="en-US"/>
        </w:rPr>
      </w:pPr>
    </w:p>
    <w:p w14:paraId="72539D4E" w14:textId="77777777" w:rsidR="00174468" w:rsidRPr="00E2795E" w:rsidRDefault="004F2AD7" w:rsidP="00224F1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 </w:t>
      </w:r>
    </w:p>
    <w:p w14:paraId="0CC6B7E5" w14:textId="77777777" w:rsidR="00174468" w:rsidRPr="00E2795E" w:rsidRDefault="00174468" w:rsidP="00224F1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3E8977BA" w14:textId="77777777" w:rsidR="004F2AD7" w:rsidRPr="00E2795E" w:rsidRDefault="004F2AD7" w:rsidP="004F2AD7">
      <w:pPr>
        <w:pStyle w:val="50"/>
        <w:shd w:val="clear" w:color="auto" w:fill="auto"/>
        <w:spacing w:before="0" w:line="240" w:lineRule="auto"/>
        <w:ind w:firstLine="851"/>
        <w:rPr>
          <w:rFonts w:ascii="Arial" w:hAnsi="Arial" w:cs="Arial"/>
          <w:i w:val="0"/>
          <w:color w:val="auto"/>
          <w:sz w:val="22"/>
          <w:szCs w:val="22"/>
        </w:rPr>
      </w:pPr>
      <w:r w:rsidRPr="00E2795E">
        <w:rPr>
          <w:rFonts w:ascii="Arial" w:hAnsi="Arial" w:cs="Arial"/>
          <w:i w:val="0"/>
          <w:color w:val="auto"/>
          <w:sz w:val="22"/>
          <w:szCs w:val="22"/>
        </w:rPr>
        <w:t>(</w:t>
      </w:r>
      <w:proofErr w:type="gramStart"/>
      <w:r w:rsidRPr="00E2795E">
        <w:rPr>
          <w:rFonts w:ascii="Arial" w:hAnsi="Arial" w:cs="Arial"/>
          <w:i w:val="0"/>
          <w:color w:val="auto"/>
          <w:sz w:val="22"/>
          <w:szCs w:val="22"/>
        </w:rPr>
        <w:t xml:space="preserve">должность)   </w:t>
      </w:r>
      <w:proofErr w:type="gramEnd"/>
      <w:r w:rsidRPr="00E2795E">
        <w:rPr>
          <w:rFonts w:ascii="Arial" w:hAnsi="Arial" w:cs="Arial"/>
          <w:i w:val="0"/>
          <w:color w:val="auto"/>
          <w:sz w:val="22"/>
          <w:szCs w:val="22"/>
        </w:rPr>
        <w:t xml:space="preserve">                               (подпись)                              (расшифровка подписи)</w:t>
      </w:r>
    </w:p>
    <w:p w14:paraId="3AC2E281" w14:textId="77777777" w:rsidR="00174468" w:rsidRPr="00E2795E" w:rsidRDefault="00174468" w:rsidP="00224F1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617830B9" w14:textId="77777777" w:rsidR="00174468" w:rsidRPr="00E2795E" w:rsidRDefault="00174468" w:rsidP="00224F1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5AF21C72" w14:textId="77777777" w:rsidR="00174468" w:rsidRPr="00E2795E" w:rsidRDefault="00174468" w:rsidP="00224F1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153A2931" w14:textId="77777777" w:rsidR="00B7475E" w:rsidRPr="00E2795E" w:rsidRDefault="00B7475E" w:rsidP="00224F1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734B063A" w14:textId="77777777" w:rsidR="00B2411B" w:rsidRPr="00E2795E" w:rsidRDefault="00B2411B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Приложение </w:t>
      </w:r>
      <w:r w:rsidR="004D185D" w:rsidRPr="00E2795E">
        <w:rPr>
          <w:rFonts w:ascii="Arial" w:eastAsia="Times New Roman" w:hAnsi="Arial" w:cs="Arial"/>
          <w:bCs/>
          <w:color w:val="auto"/>
          <w:sz w:val="22"/>
          <w:szCs w:val="22"/>
        </w:rPr>
        <w:t>7</w:t>
      </w:r>
    </w:p>
    <w:p w14:paraId="203ADF93" w14:textId="77777777" w:rsidR="00B2411B" w:rsidRPr="00E2795E" w:rsidRDefault="00B2411B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к 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Положению об организации </w:t>
      </w:r>
    </w:p>
    <w:p w14:paraId="0D9FD1AA" w14:textId="77777777" w:rsidR="00B2411B" w:rsidRPr="00E2795E" w:rsidRDefault="00B2411B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проведения конкурса на замещение </w:t>
      </w:r>
    </w:p>
    <w:p w14:paraId="473B1045" w14:textId="77777777" w:rsidR="00B2411B" w:rsidRPr="00E2795E" w:rsidRDefault="00B2411B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вакантной должности руководителя</w:t>
      </w:r>
    </w:p>
    <w:p w14:paraId="3FEBF2AB" w14:textId="77777777" w:rsidR="00B2411B" w:rsidRPr="00E2795E" w:rsidRDefault="00B2411B" w:rsidP="00224F12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 муниципального образовательного учреждения </w:t>
      </w:r>
    </w:p>
    <w:p w14:paraId="59C96E86" w14:textId="77777777" w:rsidR="00B2411B" w:rsidRPr="00E2795E" w:rsidRDefault="00B2411B" w:rsidP="00224F12">
      <w:pPr>
        <w:pStyle w:val="22"/>
        <w:shd w:val="clear" w:color="auto" w:fill="auto"/>
        <w:tabs>
          <w:tab w:val="left" w:leader="underscore" w:pos="4861"/>
        </w:tabs>
        <w:spacing w:before="0" w:after="0" w:line="240" w:lineRule="auto"/>
        <w:ind w:firstLine="4253"/>
        <w:rPr>
          <w:rFonts w:ascii="Arial" w:hAnsi="Arial" w:cs="Arial"/>
          <w:color w:val="auto"/>
          <w:sz w:val="22"/>
          <w:szCs w:val="22"/>
        </w:rPr>
      </w:pP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 xml:space="preserve"> района </w:t>
      </w:r>
    </w:p>
    <w:p w14:paraId="1FA1F3CE" w14:textId="77777777" w:rsidR="00476208" w:rsidRPr="00E2795E" w:rsidRDefault="00476208" w:rsidP="00224F12">
      <w:pPr>
        <w:pStyle w:val="50"/>
        <w:shd w:val="clear" w:color="auto" w:fill="auto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2312F99C" w14:textId="77777777" w:rsidR="00B2411B" w:rsidRPr="00E2795E" w:rsidRDefault="00B2411B" w:rsidP="00224F12">
      <w:pPr>
        <w:pStyle w:val="2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ОЦЕНОЧНАЯ КАРТА</w:t>
      </w:r>
    </w:p>
    <w:p w14:paraId="29FE8BFF" w14:textId="77777777" w:rsidR="00B2411B" w:rsidRPr="00E2795E" w:rsidRDefault="00B2411B" w:rsidP="003C504B">
      <w:pPr>
        <w:pStyle w:val="2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bookmarkStart w:id="6" w:name="bookmark11"/>
      <w:r w:rsidRPr="00E2795E">
        <w:rPr>
          <w:rFonts w:ascii="Arial" w:hAnsi="Arial" w:cs="Arial"/>
          <w:sz w:val="22"/>
          <w:szCs w:val="22"/>
        </w:rPr>
        <w:t>участника конкурса на замещение вакантной должности</w:t>
      </w:r>
      <w:bookmarkEnd w:id="6"/>
      <w:r w:rsidR="003C504B" w:rsidRPr="00E2795E">
        <w:rPr>
          <w:rFonts w:ascii="Arial" w:hAnsi="Arial" w:cs="Arial"/>
          <w:sz w:val="22"/>
          <w:szCs w:val="22"/>
        </w:rPr>
        <w:t xml:space="preserve"> _________________________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7229"/>
        <w:gridCol w:w="1417"/>
      </w:tblGrid>
      <w:tr w:rsidR="00B2411B" w:rsidRPr="00E2795E" w14:paraId="47BAC3A1" w14:textId="77777777" w:rsidTr="00EF32E7">
        <w:tc>
          <w:tcPr>
            <w:tcW w:w="988" w:type="dxa"/>
          </w:tcPr>
          <w:p w14:paraId="254D8390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29BD018F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Наименование критерия</w:t>
            </w:r>
          </w:p>
        </w:tc>
        <w:tc>
          <w:tcPr>
            <w:tcW w:w="1417" w:type="dxa"/>
          </w:tcPr>
          <w:p w14:paraId="52F1810C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  <w:p w14:paraId="15F088BF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баллов</w:t>
            </w:r>
          </w:p>
        </w:tc>
      </w:tr>
      <w:tr w:rsidR="00B2411B" w:rsidRPr="00E2795E" w14:paraId="2577D29A" w14:textId="77777777" w:rsidTr="005813A9">
        <w:trPr>
          <w:trHeight w:val="303"/>
        </w:trPr>
        <w:tc>
          <w:tcPr>
            <w:tcW w:w="9634" w:type="dxa"/>
            <w:gridSpan w:val="3"/>
          </w:tcPr>
          <w:p w14:paraId="62EFD2D3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Личные и деловые качества</w:t>
            </w:r>
          </w:p>
        </w:tc>
      </w:tr>
      <w:tr w:rsidR="00B2411B" w:rsidRPr="00E2795E" w14:paraId="562FB55D" w14:textId="77777777" w:rsidTr="00EF32E7">
        <w:tc>
          <w:tcPr>
            <w:tcW w:w="988" w:type="dxa"/>
          </w:tcPr>
          <w:p w14:paraId="00D731A5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5A98364B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Организаторские способности</w:t>
            </w:r>
          </w:p>
        </w:tc>
        <w:tc>
          <w:tcPr>
            <w:tcW w:w="1417" w:type="dxa"/>
          </w:tcPr>
          <w:p w14:paraId="1C67D3A9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566CFB87" w14:textId="77777777" w:rsidTr="00EF32E7">
        <w:tc>
          <w:tcPr>
            <w:tcW w:w="988" w:type="dxa"/>
          </w:tcPr>
          <w:p w14:paraId="7F4D88BF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5C841107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Самоорганизация</w:t>
            </w:r>
          </w:p>
        </w:tc>
        <w:tc>
          <w:tcPr>
            <w:tcW w:w="1417" w:type="dxa"/>
          </w:tcPr>
          <w:p w14:paraId="518E2D4E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1CF24C70" w14:textId="77777777" w:rsidTr="00EF32E7">
        <w:tc>
          <w:tcPr>
            <w:tcW w:w="988" w:type="dxa"/>
          </w:tcPr>
          <w:p w14:paraId="2DFA3CFD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740292AB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Коммуникабельность</w:t>
            </w:r>
          </w:p>
        </w:tc>
        <w:tc>
          <w:tcPr>
            <w:tcW w:w="1417" w:type="dxa"/>
          </w:tcPr>
          <w:p w14:paraId="21C1A561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0A692F64" w14:textId="77777777" w:rsidTr="00EF32E7">
        <w:tc>
          <w:tcPr>
            <w:tcW w:w="988" w:type="dxa"/>
          </w:tcPr>
          <w:p w14:paraId="166B2222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270923BB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Компетентность</w:t>
            </w:r>
          </w:p>
        </w:tc>
        <w:tc>
          <w:tcPr>
            <w:tcW w:w="1417" w:type="dxa"/>
          </w:tcPr>
          <w:p w14:paraId="24AC8B50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0B530403" w14:textId="77777777" w:rsidTr="00EF32E7">
        <w:tc>
          <w:tcPr>
            <w:tcW w:w="988" w:type="dxa"/>
          </w:tcPr>
          <w:p w14:paraId="004BD311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77ECEE71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Умение оценивать коррупционные риски и предпринимать меры по их снижению</w:t>
            </w:r>
          </w:p>
        </w:tc>
        <w:tc>
          <w:tcPr>
            <w:tcW w:w="1417" w:type="dxa"/>
          </w:tcPr>
          <w:p w14:paraId="578458E4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3F2FD577" w14:textId="77777777" w:rsidTr="00EF32E7">
        <w:tc>
          <w:tcPr>
            <w:tcW w:w="988" w:type="dxa"/>
          </w:tcPr>
          <w:p w14:paraId="0ACDB11F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1010B76C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Умение видеть перспективу</w:t>
            </w:r>
          </w:p>
        </w:tc>
        <w:tc>
          <w:tcPr>
            <w:tcW w:w="1417" w:type="dxa"/>
          </w:tcPr>
          <w:p w14:paraId="6C5976CF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75BB3C5B" w14:textId="77777777" w:rsidTr="00EF32E7">
        <w:tc>
          <w:tcPr>
            <w:tcW w:w="988" w:type="dxa"/>
          </w:tcPr>
          <w:p w14:paraId="291D1039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5B0413F3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Умение слушать людей</w:t>
            </w:r>
          </w:p>
        </w:tc>
        <w:tc>
          <w:tcPr>
            <w:tcW w:w="1417" w:type="dxa"/>
          </w:tcPr>
          <w:p w14:paraId="467E48CA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20ADD09F" w14:textId="77777777" w:rsidTr="00EF32E7">
        <w:tc>
          <w:tcPr>
            <w:tcW w:w="988" w:type="dxa"/>
          </w:tcPr>
          <w:p w14:paraId="2B075A22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5419938E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Широта кругозора</w:t>
            </w:r>
          </w:p>
        </w:tc>
        <w:tc>
          <w:tcPr>
            <w:tcW w:w="1417" w:type="dxa"/>
          </w:tcPr>
          <w:p w14:paraId="743E9A2E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117B2DA9" w14:textId="77777777" w:rsidTr="00EF32E7">
        <w:tc>
          <w:tcPr>
            <w:tcW w:w="9634" w:type="dxa"/>
            <w:gridSpan w:val="3"/>
          </w:tcPr>
          <w:p w14:paraId="47292B9E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Культурно-личностная профессиональная компетентность</w:t>
            </w:r>
          </w:p>
        </w:tc>
      </w:tr>
      <w:tr w:rsidR="00B2411B" w:rsidRPr="00E2795E" w14:paraId="20945B08" w14:textId="77777777" w:rsidTr="00EF32E7">
        <w:tc>
          <w:tcPr>
            <w:tcW w:w="988" w:type="dxa"/>
          </w:tcPr>
          <w:p w14:paraId="3D935707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bottom"/>
          </w:tcPr>
          <w:p w14:paraId="587E8EF1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Осознает цели и ценности педагогической деятельности, имеет высокую профессиональную самооценку</w:t>
            </w:r>
          </w:p>
        </w:tc>
        <w:tc>
          <w:tcPr>
            <w:tcW w:w="1417" w:type="dxa"/>
          </w:tcPr>
          <w:p w14:paraId="0A3EA6DE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6EE326C6" w14:textId="77777777" w:rsidTr="00EF32E7">
        <w:tc>
          <w:tcPr>
            <w:tcW w:w="988" w:type="dxa"/>
          </w:tcPr>
          <w:p w14:paraId="76750736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2A2A37F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В совершенстве владеет устной и письменной речью, свободно владеет профессиональной терминологией</w:t>
            </w:r>
          </w:p>
        </w:tc>
        <w:tc>
          <w:tcPr>
            <w:tcW w:w="1417" w:type="dxa"/>
          </w:tcPr>
          <w:p w14:paraId="346702CC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49587E64" w14:textId="77777777" w:rsidTr="00EF32E7">
        <w:tc>
          <w:tcPr>
            <w:tcW w:w="988" w:type="dxa"/>
          </w:tcPr>
          <w:p w14:paraId="1B536288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68F7C4C2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Устанавливает и неукоснительно соблюдает корпоративную этику</w:t>
            </w:r>
          </w:p>
        </w:tc>
        <w:tc>
          <w:tcPr>
            <w:tcW w:w="1417" w:type="dxa"/>
          </w:tcPr>
          <w:p w14:paraId="04444004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069CAAF5" w14:textId="77777777" w:rsidTr="00EF32E7">
        <w:tc>
          <w:tcPr>
            <w:tcW w:w="9634" w:type="dxa"/>
            <w:gridSpan w:val="3"/>
          </w:tcPr>
          <w:p w14:paraId="62F5B138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Экспертиза программы развития образовательного учреждения</w:t>
            </w:r>
          </w:p>
        </w:tc>
      </w:tr>
      <w:tr w:rsidR="00B2411B" w:rsidRPr="00E2795E" w14:paraId="61E68D86" w14:textId="77777777" w:rsidTr="00EF32E7">
        <w:tc>
          <w:tcPr>
            <w:tcW w:w="988" w:type="dxa"/>
          </w:tcPr>
          <w:p w14:paraId="435724E9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12FE96C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Актуальность (нацеленность на решение ключевых проблем развития образовательного учреждения)</w:t>
            </w:r>
          </w:p>
        </w:tc>
        <w:tc>
          <w:tcPr>
            <w:tcW w:w="1417" w:type="dxa"/>
          </w:tcPr>
          <w:p w14:paraId="261A817E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1D407172" w14:textId="77777777" w:rsidTr="00EF32E7">
        <w:tc>
          <w:tcPr>
            <w:tcW w:w="988" w:type="dxa"/>
          </w:tcPr>
          <w:p w14:paraId="64D02F59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21B54D70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795E">
              <w:rPr>
                <w:rFonts w:ascii="Arial" w:hAnsi="Arial" w:cs="Arial"/>
                <w:sz w:val="22"/>
                <w:szCs w:val="22"/>
              </w:rPr>
              <w:t>Прогностичность</w:t>
            </w:r>
            <w:proofErr w:type="spellEnd"/>
            <w:r w:rsidRPr="00E2795E">
              <w:rPr>
                <w:rFonts w:ascii="Arial" w:hAnsi="Arial" w:cs="Arial"/>
                <w:sz w:val="22"/>
                <w:szCs w:val="22"/>
              </w:rPr>
              <w:t xml:space="preserve"> (ориентация на удовлетворение «завтрашнего» социального заказа на образование и управление школой, учет изменений социальной ситуации)</w:t>
            </w:r>
          </w:p>
        </w:tc>
        <w:tc>
          <w:tcPr>
            <w:tcW w:w="1417" w:type="dxa"/>
          </w:tcPr>
          <w:p w14:paraId="43688EF0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11112CB5" w14:textId="77777777" w:rsidTr="00EF32E7">
        <w:tc>
          <w:tcPr>
            <w:tcW w:w="988" w:type="dxa"/>
          </w:tcPr>
          <w:p w14:paraId="4C4CD73D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3AEA1B2C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1417" w:type="dxa"/>
          </w:tcPr>
          <w:p w14:paraId="422142EC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0F593DBA" w14:textId="77777777" w:rsidTr="00EF32E7">
        <w:tc>
          <w:tcPr>
            <w:tcW w:w="988" w:type="dxa"/>
          </w:tcPr>
          <w:p w14:paraId="5AECCE7B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bottom"/>
          </w:tcPr>
          <w:p w14:paraId="49BA1D66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1417" w:type="dxa"/>
          </w:tcPr>
          <w:p w14:paraId="0406AE4C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0533A118" w14:textId="77777777" w:rsidTr="00EF32E7">
        <w:tc>
          <w:tcPr>
            <w:tcW w:w="988" w:type="dxa"/>
          </w:tcPr>
          <w:p w14:paraId="6DA1D12C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73E2858F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Полнота и целостность Программы (наличие системного образа школы, образовательного процесса, отображение в комплексе всех направлений развития)</w:t>
            </w:r>
          </w:p>
        </w:tc>
        <w:tc>
          <w:tcPr>
            <w:tcW w:w="1417" w:type="dxa"/>
          </w:tcPr>
          <w:p w14:paraId="542AB376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6921A212" w14:textId="77777777" w:rsidTr="00EF32E7">
        <w:tc>
          <w:tcPr>
            <w:tcW w:w="988" w:type="dxa"/>
          </w:tcPr>
          <w:p w14:paraId="28B7C66D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2D43F99F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1417" w:type="dxa"/>
          </w:tcPr>
          <w:p w14:paraId="23CC212E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29D61E5B" w14:textId="77777777" w:rsidTr="00EF32E7">
        <w:tc>
          <w:tcPr>
            <w:tcW w:w="988" w:type="dxa"/>
          </w:tcPr>
          <w:p w14:paraId="4A538DDD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27644C2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1417" w:type="dxa"/>
          </w:tcPr>
          <w:p w14:paraId="0E38886B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62A8AB16" w14:textId="77777777" w:rsidTr="00EF32E7">
        <w:tc>
          <w:tcPr>
            <w:tcW w:w="988" w:type="dxa"/>
          </w:tcPr>
          <w:p w14:paraId="16575D5B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30A52CCC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1417" w:type="dxa"/>
          </w:tcPr>
          <w:p w14:paraId="4BB4658D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3D1847F7" w14:textId="77777777" w:rsidTr="00EF32E7">
        <w:tc>
          <w:tcPr>
            <w:tcW w:w="988" w:type="dxa"/>
          </w:tcPr>
          <w:p w14:paraId="7BB8552A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69A814DB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1417" w:type="dxa"/>
          </w:tcPr>
          <w:p w14:paraId="70350546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56BD6F85" w14:textId="77777777" w:rsidTr="00EF32E7">
        <w:tc>
          <w:tcPr>
            <w:tcW w:w="988" w:type="dxa"/>
          </w:tcPr>
          <w:p w14:paraId="678D9A2E" w14:textId="77777777" w:rsidR="00B2411B" w:rsidRPr="00E2795E" w:rsidRDefault="00B2411B" w:rsidP="005813A9">
            <w:pPr>
              <w:pStyle w:val="50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3E60D38B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1417" w:type="dxa"/>
          </w:tcPr>
          <w:p w14:paraId="23A04680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11B" w:rsidRPr="00E2795E" w14:paraId="6ED25E25" w14:textId="77777777" w:rsidTr="00EF32E7">
        <w:tc>
          <w:tcPr>
            <w:tcW w:w="988" w:type="dxa"/>
          </w:tcPr>
          <w:p w14:paraId="3C6C250C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1BD60E22" w14:textId="77777777" w:rsidR="00B2411B" w:rsidRPr="00E2795E" w:rsidRDefault="00B2411B" w:rsidP="00224F1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795E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14:paraId="7DE900D8" w14:textId="77777777" w:rsidR="00B2411B" w:rsidRPr="00E2795E" w:rsidRDefault="00B2411B" w:rsidP="00224F12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729F10" w14:textId="77777777" w:rsidR="00B2411B" w:rsidRPr="00E2795E" w:rsidRDefault="00B2411B" w:rsidP="00224F12">
      <w:pPr>
        <w:pStyle w:val="22"/>
        <w:shd w:val="clear" w:color="auto" w:fill="auto"/>
        <w:tabs>
          <w:tab w:val="left" w:leader="underscore" w:pos="6739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Член конкурсной комиссии:</w:t>
      </w:r>
      <w:r w:rsidRPr="00E2795E">
        <w:rPr>
          <w:rFonts w:ascii="Arial" w:hAnsi="Arial" w:cs="Arial"/>
          <w:sz w:val="22"/>
          <w:szCs w:val="22"/>
        </w:rPr>
        <w:tab/>
      </w:r>
    </w:p>
    <w:p w14:paraId="234CF8C3" w14:textId="77777777" w:rsidR="00B2411B" w:rsidRPr="00E2795E" w:rsidRDefault="00B2411B" w:rsidP="00224F12">
      <w:pPr>
        <w:pStyle w:val="50"/>
        <w:shd w:val="clear" w:color="auto" w:fill="auto"/>
        <w:tabs>
          <w:tab w:val="left" w:pos="5370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(подпись)</w:t>
      </w:r>
      <w:r w:rsidRPr="00E2795E">
        <w:rPr>
          <w:rFonts w:ascii="Arial" w:hAnsi="Arial" w:cs="Arial"/>
          <w:sz w:val="22"/>
          <w:szCs w:val="22"/>
        </w:rPr>
        <w:tab/>
        <w:t>(расшифровка)</w:t>
      </w:r>
    </w:p>
    <w:p w14:paraId="5AF02369" w14:textId="77777777" w:rsidR="00B2411B" w:rsidRPr="00E2795E" w:rsidRDefault="00B2411B" w:rsidP="00224F12">
      <w:pPr>
        <w:pStyle w:val="22"/>
        <w:shd w:val="clear" w:color="auto" w:fill="auto"/>
        <w:tabs>
          <w:tab w:val="left" w:leader="underscore" w:pos="2866"/>
          <w:tab w:val="left" w:leader="underscore" w:pos="4728"/>
          <w:tab w:val="left" w:leader="underscore" w:pos="5370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Дата заполнения карты: «</w:t>
      </w:r>
      <w:r w:rsidRPr="00E2795E">
        <w:rPr>
          <w:rFonts w:ascii="Arial" w:hAnsi="Arial" w:cs="Arial"/>
          <w:sz w:val="22"/>
          <w:szCs w:val="22"/>
        </w:rPr>
        <w:tab/>
        <w:t>»</w:t>
      </w:r>
      <w:r w:rsidRPr="00E2795E">
        <w:rPr>
          <w:rFonts w:ascii="Arial" w:hAnsi="Arial" w:cs="Arial"/>
          <w:sz w:val="22"/>
          <w:szCs w:val="22"/>
        </w:rPr>
        <w:tab/>
        <w:t>20</w:t>
      </w:r>
      <w:r w:rsidRPr="00E2795E">
        <w:rPr>
          <w:rFonts w:ascii="Arial" w:hAnsi="Arial" w:cs="Arial"/>
          <w:sz w:val="22"/>
          <w:szCs w:val="22"/>
        </w:rPr>
        <w:tab/>
        <w:t>г.</w:t>
      </w:r>
    </w:p>
    <w:p w14:paraId="498B536D" w14:textId="77777777" w:rsidR="00B7475E" w:rsidRPr="00E2795E" w:rsidRDefault="00B7475E" w:rsidP="00224F12">
      <w:pPr>
        <w:pStyle w:val="22"/>
        <w:shd w:val="clear" w:color="auto" w:fill="auto"/>
        <w:tabs>
          <w:tab w:val="left" w:leader="underscore" w:pos="2866"/>
          <w:tab w:val="left" w:leader="underscore" w:pos="4728"/>
          <w:tab w:val="left" w:leader="underscore" w:pos="5370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010C661A" w14:textId="77777777" w:rsidR="00B7475E" w:rsidRPr="00E2795E" w:rsidRDefault="00B7475E" w:rsidP="00224F12">
      <w:pPr>
        <w:pStyle w:val="22"/>
        <w:shd w:val="clear" w:color="auto" w:fill="auto"/>
        <w:tabs>
          <w:tab w:val="left" w:leader="underscore" w:pos="2866"/>
          <w:tab w:val="left" w:leader="underscore" w:pos="4728"/>
          <w:tab w:val="left" w:leader="underscore" w:pos="5370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53B59D54" w14:textId="77777777" w:rsidR="00B7475E" w:rsidRPr="00E2795E" w:rsidRDefault="00B7475E" w:rsidP="00B7475E">
      <w:pPr>
        <w:tabs>
          <w:tab w:val="left" w:pos="851"/>
        </w:tabs>
        <w:ind w:firstLine="4253"/>
        <w:textAlignment w:val="baseline"/>
        <w:outlineLvl w:val="1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Приложение </w:t>
      </w:r>
      <w:r w:rsidR="004D185D" w:rsidRPr="00E2795E">
        <w:rPr>
          <w:rFonts w:ascii="Arial" w:eastAsia="Times New Roman" w:hAnsi="Arial" w:cs="Arial"/>
          <w:bCs/>
          <w:color w:val="auto"/>
          <w:sz w:val="22"/>
          <w:szCs w:val="22"/>
        </w:rPr>
        <w:t>8</w:t>
      </w:r>
    </w:p>
    <w:p w14:paraId="79618DF5" w14:textId="77777777" w:rsidR="00B7475E" w:rsidRPr="00E2795E" w:rsidRDefault="00B7475E" w:rsidP="00B7475E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к </w:t>
      </w:r>
      <w:r w:rsidRPr="00E2795E">
        <w:rPr>
          <w:rFonts w:ascii="Arial" w:hAnsi="Arial" w:cs="Arial"/>
          <w:color w:val="auto"/>
          <w:sz w:val="22"/>
          <w:szCs w:val="22"/>
        </w:rPr>
        <w:t xml:space="preserve">Положению об организации </w:t>
      </w:r>
    </w:p>
    <w:p w14:paraId="2E8FF1A2" w14:textId="77777777" w:rsidR="00B7475E" w:rsidRPr="00E2795E" w:rsidRDefault="00B7475E" w:rsidP="00B7475E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проведения конкурса на замещение </w:t>
      </w:r>
    </w:p>
    <w:p w14:paraId="6335909E" w14:textId="77777777" w:rsidR="00B7475E" w:rsidRPr="00E2795E" w:rsidRDefault="00B7475E" w:rsidP="00B7475E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>вакантной должности руководителя</w:t>
      </w:r>
    </w:p>
    <w:p w14:paraId="18F9E327" w14:textId="77777777" w:rsidR="00B7475E" w:rsidRPr="00E2795E" w:rsidRDefault="00B7475E" w:rsidP="00B7475E">
      <w:pPr>
        <w:tabs>
          <w:tab w:val="left" w:pos="851"/>
        </w:tabs>
        <w:ind w:firstLine="4253"/>
        <w:textAlignment w:val="baseline"/>
        <w:outlineLvl w:val="1"/>
        <w:rPr>
          <w:rFonts w:ascii="Arial" w:hAnsi="Arial" w:cs="Arial"/>
          <w:color w:val="auto"/>
          <w:sz w:val="22"/>
          <w:szCs w:val="22"/>
        </w:rPr>
      </w:pPr>
      <w:r w:rsidRPr="00E2795E">
        <w:rPr>
          <w:rFonts w:ascii="Arial" w:hAnsi="Arial" w:cs="Arial"/>
          <w:color w:val="auto"/>
          <w:sz w:val="22"/>
          <w:szCs w:val="22"/>
        </w:rPr>
        <w:t xml:space="preserve"> муниципального образовательного учреждения </w:t>
      </w:r>
    </w:p>
    <w:p w14:paraId="458C1C45" w14:textId="77777777" w:rsidR="00B7475E" w:rsidRPr="00E2795E" w:rsidRDefault="00B7475E" w:rsidP="00B7475E">
      <w:pPr>
        <w:pStyle w:val="22"/>
        <w:shd w:val="clear" w:color="auto" w:fill="auto"/>
        <w:tabs>
          <w:tab w:val="left" w:leader="underscore" w:pos="4861"/>
        </w:tabs>
        <w:spacing w:before="0" w:after="0" w:line="240" w:lineRule="auto"/>
        <w:ind w:firstLine="4253"/>
        <w:rPr>
          <w:rFonts w:ascii="Arial" w:hAnsi="Arial" w:cs="Arial"/>
          <w:color w:val="auto"/>
          <w:sz w:val="22"/>
          <w:szCs w:val="22"/>
        </w:rPr>
      </w:pPr>
      <w:proofErr w:type="spellStart"/>
      <w:r w:rsidRPr="00E2795E">
        <w:rPr>
          <w:rFonts w:ascii="Arial" w:hAnsi="Arial" w:cs="Arial"/>
          <w:color w:val="auto"/>
          <w:sz w:val="22"/>
          <w:szCs w:val="22"/>
        </w:rPr>
        <w:t>Боготольского</w:t>
      </w:r>
      <w:proofErr w:type="spellEnd"/>
      <w:r w:rsidRPr="00E2795E">
        <w:rPr>
          <w:rFonts w:ascii="Arial" w:hAnsi="Arial" w:cs="Arial"/>
          <w:color w:val="auto"/>
          <w:sz w:val="22"/>
          <w:szCs w:val="22"/>
        </w:rPr>
        <w:t xml:space="preserve"> района </w:t>
      </w:r>
    </w:p>
    <w:p w14:paraId="2B255963" w14:textId="77777777" w:rsidR="00B7475E" w:rsidRPr="00E2795E" w:rsidRDefault="00B7475E" w:rsidP="00B7475E">
      <w:pPr>
        <w:pStyle w:val="50"/>
        <w:shd w:val="clear" w:color="auto" w:fill="auto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52E2E808" w14:textId="77777777" w:rsidR="00B7475E" w:rsidRPr="00E2795E" w:rsidRDefault="00B7475E" w:rsidP="00B7475E">
      <w:pPr>
        <w:pStyle w:val="50"/>
        <w:shd w:val="clear" w:color="auto" w:fill="auto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65EC562B" w14:textId="77777777" w:rsidR="00B7475E" w:rsidRPr="00E2795E" w:rsidRDefault="00B7475E" w:rsidP="00B7475E">
      <w:pPr>
        <w:pStyle w:val="50"/>
        <w:shd w:val="clear" w:color="auto" w:fill="auto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36B2929A" w14:textId="77777777" w:rsidR="00B7475E" w:rsidRPr="00E2795E" w:rsidRDefault="00B7475E" w:rsidP="00B7475E">
      <w:pPr>
        <w:jc w:val="center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>СВОДНЫЙ ОЦЕНОЧНЫЙ ЛИСТ</w:t>
      </w:r>
    </w:p>
    <w:p w14:paraId="7BAEF5C2" w14:textId="77777777" w:rsidR="00B7475E" w:rsidRPr="00E2795E" w:rsidRDefault="00B7475E" w:rsidP="00B7475E">
      <w:pPr>
        <w:jc w:val="center"/>
        <w:rPr>
          <w:rFonts w:ascii="Arial" w:hAnsi="Arial" w:cs="Arial"/>
          <w:sz w:val="22"/>
          <w:szCs w:val="22"/>
        </w:rPr>
      </w:pPr>
      <w:r w:rsidRPr="00E2795E">
        <w:rPr>
          <w:rFonts w:ascii="Arial" w:hAnsi="Arial" w:cs="Arial"/>
          <w:sz w:val="22"/>
          <w:szCs w:val="22"/>
        </w:rPr>
        <w:t xml:space="preserve">Для определения профессиональных и личностных качеств претендентов на замещение вакантной должности </w:t>
      </w:r>
      <w:r w:rsidR="00333A14" w:rsidRPr="00E2795E">
        <w:rPr>
          <w:rFonts w:ascii="Arial" w:hAnsi="Arial" w:cs="Arial"/>
          <w:sz w:val="22"/>
          <w:szCs w:val="22"/>
        </w:rPr>
        <w:t>____________________________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60"/>
        <w:gridCol w:w="2328"/>
        <w:gridCol w:w="2331"/>
        <w:gridCol w:w="2326"/>
      </w:tblGrid>
      <w:tr w:rsidR="00B7475E" w:rsidRPr="00E2795E" w14:paraId="3FCE84ED" w14:textId="77777777" w:rsidTr="00011467">
        <w:tc>
          <w:tcPr>
            <w:tcW w:w="2377" w:type="dxa"/>
            <w:vMerge w:val="restart"/>
          </w:tcPr>
          <w:p w14:paraId="02170F30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  <w:r w:rsidRPr="00E2795E">
              <w:rPr>
                <w:rFonts w:ascii="Arial" w:hAnsi="Arial" w:cs="Arial"/>
              </w:rPr>
              <w:t>ФИО членов комиссии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</w:tcPr>
          <w:p w14:paraId="49AE53B8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  <w:r w:rsidRPr="00E2795E">
              <w:rPr>
                <w:rFonts w:ascii="Arial" w:hAnsi="Arial" w:cs="Arial"/>
              </w:rPr>
              <w:t>Фамилии претендентов на конкурс</w:t>
            </w:r>
          </w:p>
        </w:tc>
      </w:tr>
      <w:tr w:rsidR="00B7475E" w:rsidRPr="00E2795E" w14:paraId="1E78659F" w14:textId="77777777" w:rsidTr="00011467">
        <w:tc>
          <w:tcPr>
            <w:tcW w:w="2377" w:type="dxa"/>
            <w:vMerge/>
          </w:tcPr>
          <w:p w14:paraId="70CE42B9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14:paraId="33E2B01D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14:paraId="1A8B1A96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5879BFF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</w:tr>
      <w:tr w:rsidR="00B7475E" w:rsidRPr="00E2795E" w14:paraId="08975F5B" w14:textId="77777777" w:rsidTr="00011467">
        <w:tc>
          <w:tcPr>
            <w:tcW w:w="2377" w:type="dxa"/>
          </w:tcPr>
          <w:p w14:paraId="0BDF5264" w14:textId="77777777" w:rsidR="00B7475E" w:rsidRPr="00E2795E" w:rsidRDefault="00011467" w:rsidP="00E44A1C">
            <w:pPr>
              <w:rPr>
                <w:rFonts w:ascii="Arial" w:hAnsi="Arial" w:cs="Arial"/>
              </w:rPr>
            </w:pPr>
            <w:r w:rsidRPr="00E279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8" w:type="dxa"/>
          </w:tcPr>
          <w:p w14:paraId="116880B3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dxa"/>
          </w:tcPr>
          <w:p w14:paraId="711E199B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AC9538F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</w:tr>
      <w:tr w:rsidR="00B7475E" w:rsidRPr="00E2795E" w14:paraId="5BEC075C" w14:textId="77777777" w:rsidTr="00011467">
        <w:tc>
          <w:tcPr>
            <w:tcW w:w="2377" w:type="dxa"/>
          </w:tcPr>
          <w:p w14:paraId="3231E7B2" w14:textId="77777777" w:rsidR="00B7475E" w:rsidRPr="00E2795E" w:rsidRDefault="00011467" w:rsidP="00E44A1C">
            <w:pPr>
              <w:rPr>
                <w:rFonts w:ascii="Arial" w:hAnsi="Arial" w:cs="Arial"/>
              </w:rPr>
            </w:pPr>
            <w:r w:rsidRPr="00E279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8" w:type="dxa"/>
          </w:tcPr>
          <w:p w14:paraId="3F927600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dxa"/>
          </w:tcPr>
          <w:p w14:paraId="70C5ABC6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A5BB999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</w:tr>
      <w:tr w:rsidR="00B7475E" w:rsidRPr="00E2795E" w14:paraId="0BEE1D68" w14:textId="77777777" w:rsidTr="00011467">
        <w:tc>
          <w:tcPr>
            <w:tcW w:w="2377" w:type="dxa"/>
          </w:tcPr>
          <w:p w14:paraId="08E33A07" w14:textId="77777777" w:rsidR="00B7475E" w:rsidRPr="00E2795E" w:rsidRDefault="00011467" w:rsidP="00E44A1C">
            <w:pPr>
              <w:rPr>
                <w:rFonts w:ascii="Arial" w:hAnsi="Arial" w:cs="Arial"/>
              </w:rPr>
            </w:pPr>
            <w:r w:rsidRPr="00E279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8" w:type="dxa"/>
          </w:tcPr>
          <w:p w14:paraId="1035DDB6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dxa"/>
          </w:tcPr>
          <w:p w14:paraId="7D87474F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9C7AABE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</w:tr>
      <w:tr w:rsidR="00B7475E" w:rsidRPr="00E2795E" w14:paraId="48DD1CAD" w14:textId="77777777" w:rsidTr="00011467">
        <w:tc>
          <w:tcPr>
            <w:tcW w:w="2377" w:type="dxa"/>
          </w:tcPr>
          <w:p w14:paraId="48EAE537" w14:textId="77777777" w:rsidR="00B7475E" w:rsidRPr="00E2795E" w:rsidRDefault="00011467" w:rsidP="00E44A1C">
            <w:pPr>
              <w:rPr>
                <w:rFonts w:ascii="Arial" w:hAnsi="Arial" w:cs="Arial"/>
              </w:rPr>
            </w:pPr>
            <w:r w:rsidRPr="00E279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8" w:type="dxa"/>
          </w:tcPr>
          <w:p w14:paraId="76683EED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dxa"/>
          </w:tcPr>
          <w:p w14:paraId="18430309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DD82A56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</w:tr>
      <w:tr w:rsidR="00B7475E" w:rsidRPr="00E2795E" w14:paraId="0856C37E" w14:textId="77777777" w:rsidTr="00011467">
        <w:tc>
          <w:tcPr>
            <w:tcW w:w="2377" w:type="dxa"/>
          </w:tcPr>
          <w:p w14:paraId="65A20737" w14:textId="77777777" w:rsidR="00B7475E" w:rsidRPr="00E2795E" w:rsidRDefault="00011467" w:rsidP="00E44A1C">
            <w:pPr>
              <w:rPr>
                <w:rFonts w:ascii="Arial" w:hAnsi="Arial" w:cs="Arial"/>
              </w:rPr>
            </w:pPr>
            <w:r w:rsidRPr="00E279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8" w:type="dxa"/>
          </w:tcPr>
          <w:p w14:paraId="13FBB82D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dxa"/>
          </w:tcPr>
          <w:p w14:paraId="3AD55F1B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6AE5099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</w:tr>
      <w:tr w:rsidR="00B7475E" w:rsidRPr="00E2795E" w14:paraId="791B2EDF" w14:textId="77777777" w:rsidTr="00011467">
        <w:tc>
          <w:tcPr>
            <w:tcW w:w="2377" w:type="dxa"/>
          </w:tcPr>
          <w:p w14:paraId="03967E50" w14:textId="77777777" w:rsidR="00B7475E" w:rsidRPr="00E2795E" w:rsidRDefault="00B7475E" w:rsidP="00011467">
            <w:pPr>
              <w:rPr>
                <w:rFonts w:ascii="Arial" w:hAnsi="Arial" w:cs="Arial"/>
              </w:rPr>
            </w:pPr>
            <w:r w:rsidRPr="00E2795E">
              <w:rPr>
                <w:rFonts w:ascii="Arial" w:hAnsi="Arial" w:cs="Arial"/>
              </w:rPr>
              <w:t xml:space="preserve">Итого кол-во баллов </w:t>
            </w:r>
            <w:r w:rsidR="00011467" w:rsidRPr="00E279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8" w:type="dxa"/>
          </w:tcPr>
          <w:p w14:paraId="3F7865C1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dxa"/>
          </w:tcPr>
          <w:p w14:paraId="08E47AC7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6D9B8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</w:tr>
      <w:tr w:rsidR="00B7475E" w:rsidRPr="00E2795E" w14:paraId="1ACEFEB5" w14:textId="77777777" w:rsidTr="00011467">
        <w:tc>
          <w:tcPr>
            <w:tcW w:w="2377" w:type="dxa"/>
          </w:tcPr>
          <w:p w14:paraId="22E228B5" w14:textId="77777777" w:rsidR="00B7475E" w:rsidRPr="00E2795E" w:rsidRDefault="00B7475E" w:rsidP="00E44A1C">
            <w:pPr>
              <w:rPr>
                <w:rFonts w:ascii="Arial" w:hAnsi="Arial" w:cs="Arial"/>
              </w:rPr>
            </w:pPr>
            <w:r w:rsidRPr="00E2795E">
              <w:rPr>
                <w:rFonts w:ascii="Arial" w:hAnsi="Arial" w:cs="Arial"/>
              </w:rPr>
              <w:t>Рейтинг претендентов</w:t>
            </w:r>
          </w:p>
        </w:tc>
        <w:tc>
          <w:tcPr>
            <w:tcW w:w="2368" w:type="dxa"/>
          </w:tcPr>
          <w:p w14:paraId="59407FCB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dxa"/>
          </w:tcPr>
          <w:p w14:paraId="1A7378FF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AF597D7" w14:textId="77777777" w:rsidR="00B7475E" w:rsidRPr="00E2795E" w:rsidRDefault="00B7475E" w:rsidP="00E44A1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0E12F0" w14:textId="77777777" w:rsidR="00011467" w:rsidRPr="00E2795E" w:rsidRDefault="00011467" w:rsidP="00011467">
      <w:pPr>
        <w:pStyle w:val="50"/>
        <w:shd w:val="clear" w:color="auto" w:fill="auto"/>
        <w:spacing w:before="0" w:line="240" w:lineRule="auto"/>
        <w:rPr>
          <w:rFonts w:ascii="Arial" w:hAnsi="Arial" w:cs="Arial"/>
          <w:i w:val="0"/>
          <w:color w:val="auto"/>
          <w:sz w:val="22"/>
          <w:szCs w:val="22"/>
        </w:rPr>
      </w:pPr>
    </w:p>
    <w:p w14:paraId="40F948F8" w14:textId="77777777" w:rsidR="00011467" w:rsidRPr="00E2795E" w:rsidRDefault="00011467" w:rsidP="00011467">
      <w:pPr>
        <w:pStyle w:val="50"/>
        <w:shd w:val="clear" w:color="auto" w:fill="auto"/>
        <w:spacing w:before="0" w:line="240" w:lineRule="auto"/>
        <w:rPr>
          <w:rFonts w:ascii="Arial" w:hAnsi="Arial" w:cs="Arial"/>
          <w:i w:val="0"/>
          <w:color w:val="auto"/>
          <w:sz w:val="22"/>
          <w:szCs w:val="22"/>
        </w:rPr>
      </w:pPr>
    </w:p>
    <w:p w14:paraId="36712C62" w14:textId="69EBFBA0" w:rsidR="00011467" w:rsidRPr="00E2795E" w:rsidRDefault="00011467" w:rsidP="00011467">
      <w:pPr>
        <w:pStyle w:val="50"/>
        <w:shd w:val="clear" w:color="auto" w:fill="auto"/>
        <w:spacing w:before="0" w:line="24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E2795E">
        <w:rPr>
          <w:rFonts w:ascii="Arial" w:hAnsi="Arial" w:cs="Arial"/>
          <w:i w:val="0"/>
          <w:color w:val="auto"/>
          <w:sz w:val="22"/>
          <w:szCs w:val="22"/>
        </w:rPr>
        <w:t>(</w:t>
      </w:r>
      <w:proofErr w:type="gramStart"/>
      <w:r w:rsidRPr="00E2795E">
        <w:rPr>
          <w:rFonts w:ascii="Arial" w:hAnsi="Arial" w:cs="Arial"/>
          <w:i w:val="0"/>
          <w:color w:val="auto"/>
          <w:sz w:val="22"/>
          <w:szCs w:val="22"/>
        </w:rPr>
        <w:t xml:space="preserve">должность)   </w:t>
      </w:r>
      <w:proofErr w:type="gramEnd"/>
      <w:r w:rsidRPr="00E2795E">
        <w:rPr>
          <w:rFonts w:ascii="Arial" w:hAnsi="Arial" w:cs="Arial"/>
          <w:i w:val="0"/>
          <w:color w:val="auto"/>
          <w:sz w:val="22"/>
          <w:szCs w:val="22"/>
        </w:rPr>
        <w:t xml:space="preserve">                               (подпись)                              (расшифровка подписи)</w:t>
      </w:r>
    </w:p>
    <w:p w14:paraId="76E9ACD7" w14:textId="77777777" w:rsidR="008048B6" w:rsidRPr="00E2795E" w:rsidRDefault="008048B6" w:rsidP="00224F12">
      <w:pPr>
        <w:pStyle w:val="22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color w:val="auto"/>
          <w:sz w:val="22"/>
          <w:szCs w:val="22"/>
        </w:rPr>
      </w:pPr>
      <w:bookmarkStart w:id="7" w:name="_GoBack"/>
      <w:bookmarkEnd w:id="7"/>
    </w:p>
    <w:sectPr w:rsidR="008048B6" w:rsidRPr="00E2795E" w:rsidSect="002C5D40">
      <w:footerReference w:type="even" r:id="rId11"/>
      <w:pgSz w:w="11900" w:h="16840" w:code="9"/>
      <w:pgMar w:top="1135" w:right="985" w:bottom="993" w:left="1560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1328D" w14:textId="77777777" w:rsidR="00B2591E" w:rsidRDefault="00B2591E">
      <w:r>
        <w:separator/>
      </w:r>
    </w:p>
  </w:endnote>
  <w:endnote w:type="continuationSeparator" w:id="0">
    <w:p w14:paraId="34249E17" w14:textId="77777777" w:rsidR="00B2591E" w:rsidRDefault="00B2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88652" w14:textId="77777777" w:rsidR="00F33A41" w:rsidRDefault="00F33A4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F70F3A" wp14:editId="7A0FEE65">
              <wp:simplePos x="0" y="0"/>
              <wp:positionH relativeFrom="page">
                <wp:posOffset>1157605</wp:posOffset>
              </wp:positionH>
              <wp:positionV relativeFrom="page">
                <wp:posOffset>9674860</wp:posOffset>
              </wp:positionV>
              <wp:extent cx="5596255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62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9A016" w14:textId="77777777" w:rsidR="00F33A41" w:rsidRDefault="00F33A41">
                          <w:pPr>
                            <w:pStyle w:val="a8"/>
                            <w:shd w:val="clear" w:color="auto" w:fill="auto"/>
                            <w:tabs>
                              <w:tab w:val="right" w:pos="4987"/>
                              <w:tab w:val="right" w:pos="8813"/>
                            </w:tabs>
                            <w:spacing w:line="240" w:lineRule="auto"/>
                          </w:pPr>
                          <w:r>
                            <w:t>№ п/п</w:t>
                          </w:r>
                          <w:r>
                            <w:tab/>
                            <w:t>Ф.И.О. участника конкурса</w:t>
                          </w:r>
                          <w:r>
                            <w:tab/>
                            <w:t>Количество баллов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70F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15pt;margin-top:761.8pt;width:440.65pt;height:13.8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" filled="f" stroked="f">
              <v:textbox style="mso-fit-shape-to-text:t" inset="0,0,0,0">
                <w:txbxContent>
                  <w:p w14:paraId="5039A016" w14:textId="77777777" w:rsidR="00F33A41" w:rsidRDefault="00F33A41">
                    <w:pPr>
                      <w:pStyle w:val="a8"/>
                      <w:shd w:val="clear" w:color="auto" w:fill="auto"/>
                      <w:tabs>
                        <w:tab w:val="right" w:pos="4987"/>
                        <w:tab w:val="right" w:pos="8813"/>
                      </w:tabs>
                      <w:spacing w:line="240" w:lineRule="auto"/>
                    </w:pPr>
                    <w:r>
                      <w:t>№ п/п</w:t>
                    </w:r>
                    <w:r>
                      <w:tab/>
                      <w:t>Ф.И.О. участника конкурса</w:t>
                    </w:r>
                    <w:r>
                      <w:tab/>
                      <w:t>Количество баллов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91333" w14:textId="77777777" w:rsidR="00B2591E" w:rsidRDefault="00B2591E">
      <w:r>
        <w:separator/>
      </w:r>
    </w:p>
  </w:footnote>
  <w:footnote w:type="continuationSeparator" w:id="0">
    <w:p w14:paraId="2EEACFB6" w14:textId="77777777" w:rsidR="00B2591E" w:rsidRDefault="00B2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140"/>
    <w:multiLevelType w:val="hybridMultilevel"/>
    <w:tmpl w:val="53B820E4"/>
    <w:lvl w:ilvl="0" w:tplc="856A9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761C"/>
    <w:multiLevelType w:val="multilevel"/>
    <w:tmpl w:val="D45C7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" w15:restartNumberingAfterBreak="0">
    <w:nsid w:val="0BAC7C99"/>
    <w:multiLevelType w:val="multilevel"/>
    <w:tmpl w:val="AF3AF0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05F4D"/>
    <w:multiLevelType w:val="multilevel"/>
    <w:tmpl w:val="8EF86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853DB1"/>
    <w:multiLevelType w:val="multilevel"/>
    <w:tmpl w:val="5DA03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F0C85"/>
    <w:multiLevelType w:val="hybridMultilevel"/>
    <w:tmpl w:val="F2126390"/>
    <w:lvl w:ilvl="0" w:tplc="62E6974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ABA0084"/>
    <w:multiLevelType w:val="multilevel"/>
    <w:tmpl w:val="D5F232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B80F15"/>
    <w:multiLevelType w:val="multilevel"/>
    <w:tmpl w:val="AC605F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17D653C"/>
    <w:multiLevelType w:val="multilevel"/>
    <w:tmpl w:val="FBBE4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5706BA"/>
    <w:multiLevelType w:val="multilevel"/>
    <w:tmpl w:val="BC3CC1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813D72"/>
    <w:multiLevelType w:val="multilevel"/>
    <w:tmpl w:val="F658579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B925E5"/>
    <w:multiLevelType w:val="multilevel"/>
    <w:tmpl w:val="EDD83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2" w15:restartNumberingAfterBreak="0">
    <w:nsid w:val="293178F9"/>
    <w:multiLevelType w:val="multilevel"/>
    <w:tmpl w:val="4418B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CC3AA7"/>
    <w:multiLevelType w:val="multilevel"/>
    <w:tmpl w:val="B7B4E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014D92"/>
    <w:multiLevelType w:val="multilevel"/>
    <w:tmpl w:val="AC605F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E843659"/>
    <w:multiLevelType w:val="multilevel"/>
    <w:tmpl w:val="5810F5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4F550BA"/>
    <w:multiLevelType w:val="multilevel"/>
    <w:tmpl w:val="BC3CC1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A53468"/>
    <w:multiLevelType w:val="hybridMultilevel"/>
    <w:tmpl w:val="F01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8650F"/>
    <w:multiLevelType w:val="multilevel"/>
    <w:tmpl w:val="AC605F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EEB7D9D"/>
    <w:multiLevelType w:val="hybridMultilevel"/>
    <w:tmpl w:val="AC605F64"/>
    <w:lvl w:ilvl="0" w:tplc="CD34E91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373666E"/>
    <w:multiLevelType w:val="multilevel"/>
    <w:tmpl w:val="8EF86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5B578D"/>
    <w:multiLevelType w:val="multilevel"/>
    <w:tmpl w:val="FBBE4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405C45"/>
    <w:multiLevelType w:val="multilevel"/>
    <w:tmpl w:val="2C74C7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704680"/>
    <w:multiLevelType w:val="multilevel"/>
    <w:tmpl w:val="A94C5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96511C"/>
    <w:multiLevelType w:val="multilevel"/>
    <w:tmpl w:val="BC3CC1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207579"/>
    <w:multiLevelType w:val="hybridMultilevel"/>
    <w:tmpl w:val="0D340A62"/>
    <w:lvl w:ilvl="0" w:tplc="856A9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311B1"/>
    <w:multiLevelType w:val="hybridMultilevel"/>
    <w:tmpl w:val="E0D28A0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 w15:restartNumberingAfterBreak="0">
    <w:nsid w:val="6E480239"/>
    <w:multiLevelType w:val="hybridMultilevel"/>
    <w:tmpl w:val="8AEE2E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C736E"/>
    <w:multiLevelType w:val="multilevel"/>
    <w:tmpl w:val="1BB65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3C28D2"/>
    <w:multiLevelType w:val="hybridMultilevel"/>
    <w:tmpl w:val="C2CECFC6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0" w15:restartNumberingAfterBreak="0">
    <w:nsid w:val="7A09796D"/>
    <w:multiLevelType w:val="multilevel"/>
    <w:tmpl w:val="5E520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28"/>
  </w:num>
  <w:num w:numId="4">
    <w:abstractNumId w:val="22"/>
  </w:num>
  <w:num w:numId="5">
    <w:abstractNumId w:val="30"/>
  </w:num>
  <w:num w:numId="6">
    <w:abstractNumId w:val="1"/>
  </w:num>
  <w:num w:numId="7">
    <w:abstractNumId w:val="13"/>
  </w:num>
  <w:num w:numId="8">
    <w:abstractNumId w:val="24"/>
  </w:num>
  <w:num w:numId="9">
    <w:abstractNumId w:val="4"/>
  </w:num>
  <w:num w:numId="10">
    <w:abstractNumId w:val="6"/>
  </w:num>
  <w:num w:numId="11">
    <w:abstractNumId w:val="10"/>
  </w:num>
  <w:num w:numId="12">
    <w:abstractNumId w:val="27"/>
  </w:num>
  <w:num w:numId="13">
    <w:abstractNumId w:val="11"/>
  </w:num>
  <w:num w:numId="14">
    <w:abstractNumId w:val="0"/>
  </w:num>
  <w:num w:numId="15">
    <w:abstractNumId w:val="8"/>
  </w:num>
  <w:num w:numId="16">
    <w:abstractNumId w:val="21"/>
  </w:num>
  <w:num w:numId="17">
    <w:abstractNumId w:val="25"/>
  </w:num>
  <w:num w:numId="18">
    <w:abstractNumId w:val="17"/>
  </w:num>
  <w:num w:numId="19">
    <w:abstractNumId w:val="5"/>
  </w:num>
  <w:num w:numId="20">
    <w:abstractNumId w:val="9"/>
  </w:num>
  <w:num w:numId="21">
    <w:abstractNumId w:val="16"/>
  </w:num>
  <w:num w:numId="22">
    <w:abstractNumId w:val="20"/>
  </w:num>
  <w:num w:numId="23">
    <w:abstractNumId w:val="3"/>
  </w:num>
  <w:num w:numId="24">
    <w:abstractNumId w:val="23"/>
  </w:num>
  <w:num w:numId="25">
    <w:abstractNumId w:val="15"/>
  </w:num>
  <w:num w:numId="26">
    <w:abstractNumId w:val="19"/>
  </w:num>
  <w:num w:numId="27">
    <w:abstractNumId w:val="7"/>
  </w:num>
  <w:num w:numId="28">
    <w:abstractNumId w:val="18"/>
  </w:num>
  <w:num w:numId="29">
    <w:abstractNumId w:val="14"/>
  </w:num>
  <w:num w:numId="30">
    <w:abstractNumId w:val="26"/>
  </w:num>
  <w:num w:numId="31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53"/>
    <w:rsid w:val="00000209"/>
    <w:rsid w:val="00001456"/>
    <w:rsid w:val="00011467"/>
    <w:rsid w:val="00015056"/>
    <w:rsid w:val="00015EF6"/>
    <w:rsid w:val="000168DC"/>
    <w:rsid w:val="00033712"/>
    <w:rsid w:val="000339D0"/>
    <w:rsid w:val="00035D90"/>
    <w:rsid w:val="00043443"/>
    <w:rsid w:val="000456B4"/>
    <w:rsid w:val="00053999"/>
    <w:rsid w:val="0005415F"/>
    <w:rsid w:val="000564D6"/>
    <w:rsid w:val="00056E38"/>
    <w:rsid w:val="00060222"/>
    <w:rsid w:val="0006252A"/>
    <w:rsid w:val="00062D1C"/>
    <w:rsid w:val="000637A1"/>
    <w:rsid w:val="00081031"/>
    <w:rsid w:val="00081BFB"/>
    <w:rsid w:val="000849FD"/>
    <w:rsid w:val="00085EDE"/>
    <w:rsid w:val="00086446"/>
    <w:rsid w:val="0009048D"/>
    <w:rsid w:val="00093321"/>
    <w:rsid w:val="00095FD4"/>
    <w:rsid w:val="00097082"/>
    <w:rsid w:val="000A2311"/>
    <w:rsid w:val="000B2B34"/>
    <w:rsid w:val="000B35E5"/>
    <w:rsid w:val="000B5242"/>
    <w:rsid w:val="000B535A"/>
    <w:rsid w:val="000B7963"/>
    <w:rsid w:val="000B79C9"/>
    <w:rsid w:val="000B7AC2"/>
    <w:rsid w:val="000C5E7F"/>
    <w:rsid w:val="000E10B2"/>
    <w:rsid w:val="000F2C9F"/>
    <w:rsid w:val="000F6649"/>
    <w:rsid w:val="001005F1"/>
    <w:rsid w:val="00100735"/>
    <w:rsid w:val="00102885"/>
    <w:rsid w:val="001110D7"/>
    <w:rsid w:val="0013014C"/>
    <w:rsid w:val="001308F3"/>
    <w:rsid w:val="0013170E"/>
    <w:rsid w:val="00133212"/>
    <w:rsid w:val="001334CA"/>
    <w:rsid w:val="0013620B"/>
    <w:rsid w:val="001365C6"/>
    <w:rsid w:val="0015050D"/>
    <w:rsid w:val="0015444F"/>
    <w:rsid w:val="00157465"/>
    <w:rsid w:val="00161A0D"/>
    <w:rsid w:val="00161C3D"/>
    <w:rsid w:val="001632A3"/>
    <w:rsid w:val="00166E4A"/>
    <w:rsid w:val="00172E5D"/>
    <w:rsid w:val="00174468"/>
    <w:rsid w:val="00190173"/>
    <w:rsid w:val="00191679"/>
    <w:rsid w:val="00191D32"/>
    <w:rsid w:val="00193CDF"/>
    <w:rsid w:val="001945B8"/>
    <w:rsid w:val="001A03EE"/>
    <w:rsid w:val="001A19E4"/>
    <w:rsid w:val="001A1D07"/>
    <w:rsid w:val="001A24A8"/>
    <w:rsid w:val="001A2A79"/>
    <w:rsid w:val="001A3B0B"/>
    <w:rsid w:val="001A585E"/>
    <w:rsid w:val="001A6266"/>
    <w:rsid w:val="001B14D7"/>
    <w:rsid w:val="001B4CB5"/>
    <w:rsid w:val="001B6B2C"/>
    <w:rsid w:val="001D0001"/>
    <w:rsid w:val="001D47C5"/>
    <w:rsid w:val="001F3B30"/>
    <w:rsid w:val="001F574F"/>
    <w:rsid w:val="001F690A"/>
    <w:rsid w:val="002007CA"/>
    <w:rsid w:val="00207A61"/>
    <w:rsid w:val="00215E4E"/>
    <w:rsid w:val="00217053"/>
    <w:rsid w:val="00224F12"/>
    <w:rsid w:val="0022670E"/>
    <w:rsid w:val="00233C52"/>
    <w:rsid w:val="002374C8"/>
    <w:rsid w:val="002377A9"/>
    <w:rsid w:val="00237F04"/>
    <w:rsid w:val="002471BE"/>
    <w:rsid w:val="00247376"/>
    <w:rsid w:val="00271829"/>
    <w:rsid w:val="00275001"/>
    <w:rsid w:val="00275419"/>
    <w:rsid w:val="00280EC2"/>
    <w:rsid w:val="00285161"/>
    <w:rsid w:val="00285AE1"/>
    <w:rsid w:val="00292C0A"/>
    <w:rsid w:val="00295AA9"/>
    <w:rsid w:val="002A0287"/>
    <w:rsid w:val="002A6327"/>
    <w:rsid w:val="002B00B2"/>
    <w:rsid w:val="002B7412"/>
    <w:rsid w:val="002B7B7B"/>
    <w:rsid w:val="002C5D40"/>
    <w:rsid w:val="002D03D2"/>
    <w:rsid w:val="002D4ADE"/>
    <w:rsid w:val="002D7179"/>
    <w:rsid w:val="002E6503"/>
    <w:rsid w:val="002F0C00"/>
    <w:rsid w:val="002F2961"/>
    <w:rsid w:val="002F4E23"/>
    <w:rsid w:val="002F5BFC"/>
    <w:rsid w:val="003141BB"/>
    <w:rsid w:val="00320CE2"/>
    <w:rsid w:val="0032120A"/>
    <w:rsid w:val="00333A14"/>
    <w:rsid w:val="00335162"/>
    <w:rsid w:val="003358AB"/>
    <w:rsid w:val="00342872"/>
    <w:rsid w:val="00345242"/>
    <w:rsid w:val="003470E9"/>
    <w:rsid w:val="00357BBD"/>
    <w:rsid w:val="00360B8B"/>
    <w:rsid w:val="00366FC5"/>
    <w:rsid w:val="0036711C"/>
    <w:rsid w:val="003867F4"/>
    <w:rsid w:val="00387C6F"/>
    <w:rsid w:val="00390AA1"/>
    <w:rsid w:val="00397227"/>
    <w:rsid w:val="00397B06"/>
    <w:rsid w:val="003A0C4F"/>
    <w:rsid w:val="003A432C"/>
    <w:rsid w:val="003B784E"/>
    <w:rsid w:val="003C00D1"/>
    <w:rsid w:val="003C4EEC"/>
    <w:rsid w:val="003C504B"/>
    <w:rsid w:val="003C718E"/>
    <w:rsid w:val="003D0B90"/>
    <w:rsid w:val="003D2FE5"/>
    <w:rsid w:val="003D770A"/>
    <w:rsid w:val="003E374C"/>
    <w:rsid w:val="003E5818"/>
    <w:rsid w:val="003F5D4E"/>
    <w:rsid w:val="003F78D6"/>
    <w:rsid w:val="00403422"/>
    <w:rsid w:val="00422896"/>
    <w:rsid w:val="00424255"/>
    <w:rsid w:val="0042427B"/>
    <w:rsid w:val="004256E3"/>
    <w:rsid w:val="00426251"/>
    <w:rsid w:val="004267A6"/>
    <w:rsid w:val="004271F7"/>
    <w:rsid w:val="0043280F"/>
    <w:rsid w:val="004368C9"/>
    <w:rsid w:val="00436F0A"/>
    <w:rsid w:val="00437757"/>
    <w:rsid w:val="00442304"/>
    <w:rsid w:val="00442C23"/>
    <w:rsid w:val="00445660"/>
    <w:rsid w:val="00454656"/>
    <w:rsid w:val="00455371"/>
    <w:rsid w:val="00460F17"/>
    <w:rsid w:val="0046235E"/>
    <w:rsid w:val="00467073"/>
    <w:rsid w:val="004675F2"/>
    <w:rsid w:val="00472414"/>
    <w:rsid w:val="00476208"/>
    <w:rsid w:val="00480E77"/>
    <w:rsid w:val="004901F5"/>
    <w:rsid w:val="00490F6B"/>
    <w:rsid w:val="00490F9E"/>
    <w:rsid w:val="0049419C"/>
    <w:rsid w:val="00496B5C"/>
    <w:rsid w:val="004974C0"/>
    <w:rsid w:val="004A2D8B"/>
    <w:rsid w:val="004A43DD"/>
    <w:rsid w:val="004C2042"/>
    <w:rsid w:val="004C365C"/>
    <w:rsid w:val="004D185D"/>
    <w:rsid w:val="004D35DC"/>
    <w:rsid w:val="004D55B9"/>
    <w:rsid w:val="004E10A5"/>
    <w:rsid w:val="004E5C81"/>
    <w:rsid w:val="004E6C39"/>
    <w:rsid w:val="004E7478"/>
    <w:rsid w:val="004F2AD7"/>
    <w:rsid w:val="004F6751"/>
    <w:rsid w:val="0050071A"/>
    <w:rsid w:val="00503CE0"/>
    <w:rsid w:val="00505D44"/>
    <w:rsid w:val="00510208"/>
    <w:rsid w:val="00516B43"/>
    <w:rsid w:val="00520AAF"/>
    <w:rsid w:val="00540851"/>
    <w:rsid w:val="00544B22"/>
    <w:rsid w:val="00574DA2"/>
    <w:rsid w:val="00577D32"/>
    <w:rsid w:val="005813A9"/>
    <w:rsid w:val="00582F56"/>
    <w:rsid w:val="00583D39"/>
    <w:rsid w:val="0058780D"/>
    <w:rsid w:val="005A0D59"/>
    <w:rsid w:val="005A49DA"/>
    <w:rsid w:val="005A5DE2"/>
    <w:rsid w:val="005B073C"/>
    <w:rsid w:val="005B4A0A"/>
    <w:rsid w:val="005C4753"/>
    <w:rsid w:val="005C50B3"/>
    <w:rsid w:val="005C6257"/>
    <w:rsid w:val="005D2842"/>
    <w:rsid w:val="005D67CC"/>
    <w:rsid w:val="005E56A2"/>
    <w:rsid w:val="00611734"/>
    <w:rsid w:val="0061594A"/>
    <w:rsid w:val="00622E28"/>
    <w:rsid w:val="006242A7"/>
    <w:rsid w:val="00631BDC"/>
    <w:rsid w:val="00632E8A"/>
    <w:rsid w:val="00634780"/>
    <w:rsid w:val="0063608F"/>
    <w:rsid w:val="006362C0"/>
    <w:rsid w:val="00641BFF"/>
    <w:rsid w:val="006424AC"/>
    <w:rsid w:val="00644F45"/>
    <w:rsid w:val="00650700"/>
    <w:rsid w:val="006510BE"/>
    <w:rsid w:val="00661C36"/>
    <w:rsid w:val="0066375A"/>
    <w:rsid w:val="0066473C"/>
    <w:rsid w:val="00666F5B"/>
    <w:rsid w:val="00676541"/>
    <w:rsid w:val="006769E1"/>
    <w:rsid w:val="00681C74"/>
    <w:rsid w:val="006848F4"/>
    <w:rsid w:val="00684B75"/>
    <w:rsid w:val="00685086"/>
    <w:rsid w:val="00687751"/>
    <w:rsid w:val="00695557"/>
    <w:rsid w:val="006974B1"/>
    <w:rsid w:val="006A2AAE"/>
    <w:rsid w:val="006A6655"/>
    <w:rsid w:val="006A705B"/>
    <w:rsid w:val="006A7389"/>
    <w:rsid w:val="006B3567"/>
    <w:rsid w:val="006D1C9E"/>
    <w:rsid w:val="006D2CBD"/>
    <w:rsid w:val="006D5106"/>
    <w:rsid w:val="006D79FF"/>
    <w:rsid w:val="006E039A"/>
    <w:rsid w:val="006E51F1"/>
    <w:rsid w:val="006F02A2"/>
    <w:rsid w:val="006F11E8"/>
    <w:rsid w:val="006F3E07"/>
    <w:rsid w:val="006F55BF"/>
    <w:rsid w:val="00705E57"/>
    <w:rsid w:val="00711E10"/>
    <w:rsid w:val="00713869"/>
    <w:rsid w:val="00720757"/>
    <w:rsid w:val="0072635C"/>
    <w:rsid w:val="00726DAA"/>
    <w:rsid w:val="00730FCC"/>
    <w:rsid w:val="0073682D"/>
    <w:rsid w:val="00737C34"/>
    <w:rsid w:val="00747734"/>
    <w:rsid w:val="00754A75"/>
    <w:rsid w:val="007559CF"/>
    <w:rsid w:val="007618AD"/>
    <w:rsid w:val="00764D1A"/>
    <w:rsid w:val="00766472"/>
    <w:rsid w:val="00774DBA"/>
    <w:rsid w:val="00780B0A"/>
    <w:rsid w:val="00785EDD"/>
    <w:rsid w:val="007A7014"/>
    <w:rsid w:val="007B273A"/>
    <w:rsid w:val="007B6F82"/>
    <w:rsid w:val="007C6B99"/>
    <w:rsid w:val="007D1ABE"/>
    <w:rsid w:val="007D4391"/>
    <w:rsid w:val="007E4F84"/>
    <w:rsid w:val="007F5B27"/>
    <w:rsid w:val="00802E35"/>
    <w:rsid w:val="008048B6"/>
    <w:rsid w:val="008054FD"/>
    <w:rsid w:val="008111FF"/>
    <w:rsid w:val="00815139"/>
    <w:rsid w:val="0081652D"/>
    <w:rsid w:val="008201F5"/>
    <w:rsid w:val="00820487"/>
    <w:rsid w:val="00825213"/>
    <w:rsid w:val="00825949"/>
    <w:rsid w:val="008326AB"/>
    <w:rsid w:val="008339D6"/>
    <w:rsid w:val="00837062"/>
    <w:rsid w:val="008373BD"/>
    <w:rsid w:val="00843468"/>
    <w:rsid w:val="00850BCA"/>
    <w:rsid w:val="00852447"/>
    <w:rsid w:val="00855037"/>
    <w:rsid w:val="00860A56"/>
    <w:rsid w:val="00881C6E"/>
    <w:rsid w:val="008825A3"/>
    <w:rsid w:val="008854A4"/>
    <w:rsid w:val="00893C1A"/>
    <w:rsid w:val="008A2B47"/>
    <w:rsid w:val="008A4526"/>
    <w:rsid w:val="008B3B39"/>
    <w:rsid w:val="008B41E4"/>
    <w:rsid w:val="008B51B8"/>
    <w:rsid w:val="008C1417"/>
    <w:rsid w:val="008C1F12"/>
    <w:rsid w:val="008D0FE2"/>
    <w:rsid w:val="008D3B2A"/>
    <w:rsid w:val="008E4440"/>
    <w:rsid w:val="008F1BA1"/>
    <w:rsid w:val="008F4343"/>
    <w:rsid w:val="008F525A"/>
    <w:rsid w:val="008F6430"/>
    <w:rsid w:val="00901E66"/>
    <w:rsid w:val="009140C1"/>
    <w:rsid w:val="00915DC6"/>
    <w:rsid w:val="00922639"/>
    <w:rsid w:val="00924857"/>
    <w:rsid w:val="009257FA"/>
    <w:rsid w:val="00930161"/>
    <w:rsid w:val="00930D2A"/>
    <w:rsid w:val="00932CF6"/>
    <w:rsid w:val="009354AE"/>
    <w:rsid w:val="00937CA5"/>
    <w:rsid w:val="00944711"/>
    <w:rsid w:val="00946E9E"/>
    <w:rsid w:val="00951318"/>
    <w:rsid w:val="0095230E"/>
    <w:rsid w:val="00954388"/>
    <w:rsid w:val="00955313"/>
    <w:rsid w:val="00955C4B"/>
    <w:rsid w:val="00962A42"/>
    <w:rsid w:val="009831EB"/>
    <w:rsid w:val="00984EC6"/>
    <w:rsid w:val="009B125F"/>
    <w:rsid w:val="009B211B"/>
    <w:rsid w:val="009C076A"/>
    <w:rsid w:val="009D25FF"/>
    <w:rsid w:val="009D3DF2"/>
    <w:rsid w:val="009D5F5D"/>
    <w:rsid w:val="009D622D"/>
    <w:rsid w:val="009E29BF"/>
    <w:rsid w:val="009E79A0"/>
    <w:rsid w:val="009F0E59"/>
    <w:rsid w:val="009F31FD"/>
    <w:rsid w:val="009F6568"/>
    <w:rsid w:val="00A00808"/>
    <w:rsid w:val="00A026D2"/>
    <w:rsid w:val="00A074CB"/>
    <w:rsid w:val="00A10F21"/>
    <w:rsid w:val="00A118BD"/>
    <w:rsid w:val="00A14820"/>
    <w:rsid w:val="00A16331"/>
    <w:rsid w:val="00A1705D"/>
    <w:rsid w:val="00A272CD"/>
    <w:rsid w:val="00A276C3"/>
    <w:rsid w:val="00A2794B"/>
    <w:rsid w:val="00A34B0F"/>
    <w:rsid w:val="00A35A34"/>
    <w:rsid w:val="00A41FC2"/>
    <w:rsid w:val="00A471BD"/>
    <w:rsid w:val="00A5683B"/>
    <w:rsid w:val="00A56967"/>
    <w:rsid w:val="00A608C4"/>
    <w:rsid w:val="00A66CCC"/>
    <w:rsid w:val="00A73724"/>
    <w:rsid w:val="00A77A9B"/>
    <w:rsid w:val="00A86A3B"/>
    <w:rsid w:val="00A94ED5"/>
    <w:rsid w:val="00A9799F"/>
    <w:rsid w:val="00AA0B6C"/>
    <w:rsid w:val="00AB2FF5"/>
    <w:rsid w:val="00AC231C"/>
    <w:rsid w:val="00AD09EC"/>
    <w:rsid w:val="00AD5EEC"/>
    <w:rsid w:val="00AD636F"/>
    <w:rsid w:val="00AE64E2"/>
    <w:rsid w:val="00AE78E8"/>
    <w:rsid w:val="00AF257F"/>
    <w:rsid w:val="00AF527A"/>
    <w:rsid w:val="00B0174F"/>
    <w:rsid w:val="00B042A0"/>
    <w:rsid w:val="00B0595B"/>
    <w:rsid w:val="00B066EE"/>
    <w:rsid w:val="00B06989"/>
    <w:rsid w:val="00B0746F"/>
    <w:rsid w:val="00B10918"/>
    <w:rsid w:val="00B10AE3"/>
    <w:rsid w:val="00B12153"/>
    <w:rsid w:val="00B215AF"/>
    <w:rsid w:val="00B2411B"/>
    <w:rsid w:val="00B2591E"/>
    <w:rsid w:val="00B3532D"/>
    <w:rsid w:val="00B454C7"/>
    <w:rsid w:val="00B454F0"/>
    <w:rsid w:val="00B52301"/>
    <w:rsid w:val="00B57065"/>
    <w:rsid w:val="00B654E2"/>
    <w:rsid w:val="00B659D6"/>
    <w:rsid w:val="00B67D88"/>
    <w:rsid w:val="00B7475E"/>
    <w:rsid w:val="00B81D0C"/>
    <w:rsid w:val="00BA5177"/>
    <w:rsid w:val="00BA6AF0"/>
    <w:rsid w:val="00BB4195"/>
    <w:rsid w:val="00BB4691"/>
    <w:rsid w:val="00BB7B8F"/>
    <w:rsid w:val="00BC2F38"/>
    <w:rsid w:val="00BC5C36"/>
    <w:rsid w:val="00BC6B63"/>
    <w:rsid w:val="00BF44BA"/>
    <w:rsid w:val="00BF5FBA"/>
    <w:rsid w:val="00C11E3F"/>
    <w:rsid w:val="00C13EF3"/>
    <w:rsid w:val="00C17170"/>
    <w:rsid w:val="00C2298A"/>
    <w:rsid w:val="00C23DDF"/>
    <w:rsid w:val="00C24FFC"/>
    <w:rsid w:val="00C25E0E"/>
    <w:rsid w:val="00C32D55"/>
    <w:rsid w:val="00C3332C"/>
    <w:rsid w:val="00C339DA"/>
    <w:rsid w:val="00C34005"/>
    <w:rsid w:val="00C44B7E"/>
    <w:rsid w:val="00C44C52"/>
    <w:rsid w:val="00C51335"/>
    <w:rsid w:val="00C542EE"/>
    <w:rsid w:val="00C55FBD"/>
    <w:rsid w:val="00C56386"/>
    <w:rsid w:val="00C76168"/>
    <w:rsid w:val="00C80C7B"/>
    <w:rsid w:val="00C81641"/>
    <w:rsid w:val="00C9016B"/>
    <w:rsid w:val="00C964FB"/>
    <w:rsid w:val="00CA0B7E"/>
    <w:rsid w:val="00CB5B9C"/>
    <w:rsid w:val="00CD2543"/>
    <w:rsid w:val="00CE34F6"/>
    <w:rsid w:val="00CE4320"/>
    <w:rsid w:val="00CE5D66"/>
    <w:rsid w:val="00CF0D0E"/>
    <w:rsid w:val="00CF5251"/>
    <w:rsid w:val="00D0097D"/>
    <w:rsid w:val="00D228A8"/>
    <w:rsid w:val="00D24840"/>
    <w:rsid w:val="00D32DFE"/>
    <w:rsid w:val="00D44DE3"/>
    <w:rsid w:val="00D45D2E"/>
    <w:rsid w:val="00D46136"/>
    <w:rsid w:val="00D55B11"/>
    <w:rsid w:val="00D579EC"/>
    <w:rsid w:val="00D62A71"/>
    <w:rsid w:val="00D62D44"/>
    <w:rsid w:val="00D6333B"/>
    <w:rsid w:val="00D75D52"/>
    <w:rsid w:val="00D777AC"/>
    <w:rsid w:val="00D82398"/>
    <w:rsid w:val="00D832FD"/>
    <w:rsid w:val="00D853FF"/>
    <w:rsid w:val="00D92A92"/>
    <w:rsid w:val="00DA30D9"/>
    <w:rsid w:val="00DA3A06"/>
    <w:rsid w:val="00DA764D"/>
    <w:rsid w:val="00DB458E"/>
    <w:rsid w:val="00DC1991"/>
    <w:rsid w:val="00DC3B99"/>
    <w:rsid w:val="00DD6804"/>
    <w:rsid w:val="00DD73EC"/>
    <w:rsid w:val="00DE1E82"/>
    <w:rsid w:val="00DE3B0E"/>
    <w:rsid w:val="00DE3FF1"/>
    <w:rsid w:val="00DF1709"/>
    <w:rsid w:val="00DF3AD3"/>
    <w:rsid w:val="00DF7A7D"/>
    <w:rsid w:val="00E02343"/>
    <w:rsid w:val="00E04193"/>
    <w:rsid w:val="00E113CB"/>
    <w:rsid w:val="00E14ADD"/>
    <w:rsid w:val="00E22455"/>
    <w:rsid w:val="00E2795E"/>
    <w:rsid w:val="00E3646F"/>
    <w:rsid w:val="00E4112E"/>
    <w:rsid w:val="00E44CA6"/>
    <w:rsid w:val="00E45F30"/>
    <w:rsid w:val="00E461ED"/>
    <w:rsid w:val="00E51B95"/>
    <w:rsid w:val="00E673CF"/>
    <w:rsid w:val="00E71491"/>
    <w:rsid w:val="00E73193"/>
    <w:rsid w:val="00E74F13"/>
    <w:rsid w:val="00E77D64"/>
    <w:rsid w:val="00E82D1F"/>
    <w:rsid w:val="00E9548F"/>
    <w:rsid w:val="00E96665"/>
    <w:rsid w:val="00E973F4"/>
    <w:rsid w:val="00EA03EA"/>
    <w:rsid w:val="00EA04F5"/>
    <w:rsid w:val="00EA384D"/>
    <w:rsid w:val="00EA625D"/>
    <w:rsid w:val="00EB310B"/>
    <w:rsid w:val="00EC3AF5"/>
    <w:rsid w:val="00EC4B73"/>
    <w:rsid w:val="00EC5CC6"/>
    <w:rsid w:val="00EE110E"/>
    <w:rsid w:val="00EF147E"/>
    <w:rsid w:val="00EF300C"/>
    <w:rsid w:val="00EF32E7"/>
    <w:rsid w:val="00F00379"/>
    <w:rsid w:val="00F052EE"/>
    <w:rsid w:val="00F17944"/>
    <w:rsid w:val="00F332EC"/>
    <w:rsid w:val="00F33A41"/>
    <w:rsid w:val="00F34210"/>
    <w:rsid w:val="00F34E9A"/>
    <w:rsid w:val="00F37D0E"/>
    <w:rsid w:val="00F42DC6"/>
    <w:rsid w:val="00F45047"/>
    <w:rsid w:val="00F467AF"/>
    <w:rsid w:val="00F47368"/>
    <w:rsid w:val="00F62CD6"/>
    <w:rsid w:val="00F827AA"/>
    <w:rsid w:val="00F90D3C"/>
    <w:rsid w:val="00FB08E5"/>
    <w:rsid w:val="00FB44D3"/>
    <w:rsid w:val="00FB5915"/>
    <w:rsid w:val="00FC3FA3"/>
    <w:rsid w:val="00FC5D9D"/>
    <w:rsid w:val="00FC6F31"/>
    <w:rsid w:val="00FD3746"/>
    <w:rsid w:val="00FD78E9"/>
    <w:rsid w:val="00FE140F"/>
    <w:rsid w:val="00FE600E"/>
    <w:rsid w:val="00FF3A1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B5848"/>
  <w15:docId w15:val="{E0388FDF-8099-47D8-8B68-2E81BDD2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D4391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91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paragraph" w:styleId="3">
    <w:name w:val="heading 3"/>
    <w:next w:val="a"/>
    <w:link w:val="30"/>
    <w:uiPriority w:val="9"/>
    <w:unhideWhenUsed/>
    <w:qFormat/>
    <w:rsid w:val="007D4391"/>
    <w:pPr>
      <w:keepNext/>
      <w:keepLines/>
      <w:widowControl/>
      <w:spacing w:after="13" w:line="249" w:lineRule="auto"/>
      <w:ind w:left="10" w:right="66" w:hanging="10"/>
      <w:jc w:val="both"/>
      <w:outlineLvl w:val="2"/>
    </w:pPr>
    <w:rPr>
      <w:rFonts w:ascii="Times New Roman" w:eastAsia="Times New Roman" w:hAnsi="Times New Roman" w:cs="Times New Roman"/>
      <w:i/>
      <w:color w:val="000000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3">
    <w:name w:val="Колонтитул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 +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character" w:customStyle="1" w:styleId="110">
    <w:name w:val="Заголовок №1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9pt">
    <w:name w:val="Колонтитул + 9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Exact1">
    <w:name w:val="Основной текст (9) Exact1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b">
    <w:name w:val="Подпись к таблице + 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Основной текст (2)3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1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Подпись к таблице (3) Exact1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pt1">
    <w:name w:val="Колонтитул + 9 pt;Курсив1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0">
    <w:name w:val="Основной текст (2) + Полужирный1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">
    <w:name w:val="Подпись к таблице (2)1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1">
    <w:name w:val="Основной текст (2) + 12 pt;Курсив1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1pt">
    <w:name w:val="Основной текст (2) + 11 pt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1F574F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docdata">
    <w:name w:val="docdata"/>
    <w:aliases w:val="docy,v5,6435,bqiaagaaeyqcaaagiaiaaaokgaaabzgyaaaaaaaaaaaaaaaaaaaaaaaaaaaaaaaaaaaaaaaaaaaaaaaaaaaaaaaaaaaaaaaaaaaaaaaaaaaaaaaaaaaaaaaaaaaaaaaaaaaaaaaaaaaaaaaaaaaaaaaaaaaaaaaaaaaaaaaaaaaaaaaaaaaaaaaaaaaaaaaaaaaaaaaaaaaaaaaaaaaaaaaaaaaaaaaaaaaaaaaa"/>
    <w:basedOn w:val="a"/>
    <w:rsid w:val="001301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rmal (Web)"/>
    <w:basedOn w:val="a"/>
    <w:uiPriority w:val="99"/>
    <w:unhideWhenUsed/>
    <w:rsid w:val="001301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0">
    <w:name w:val="Table Grid"/>
    <w:basedOn w:val="a1"/>
    <w:uiPriority w:val="59"/>
    <w:rsid w:val="0013014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F342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4210"/>
    <w:rPr>
      <w:color w:val="000000"/>
    </w:rPr>
  </w:style>
  <w:style w:type="paragraph" w:styleId="af3">
    <w:name w:val="header"/>
    <w:basedOn w:val="a"/>
    <w:link w:val="af4"/>
    <w:uiPriority w:val="99"/>
    <w:unhideWhenUsed/>
    <w:rsid w:val="00F3421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34210"/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13321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3212"/>
    <w:rPr>
      <w:rFonts w:ascii="Segoe UI" w:hAnsi="Segoe UI" w:cs="Segoe UI"/>
      <w:color w:val="000000"/>
      <w:sz w:val="18"/>
      <w:szCs w:val="18"/>
    </w:rPr>
  </w:style>
  <w:style w:type="character" w:customStyle="1" w:styleId="1801">
    <w:name w:val="1801"/>
    <w:aliases w:val="bqiaagaaeyqcaaagiaiaaamhbaaabs8eaaaaaaaaaaaaaaaaaaaaaaaaaaaaaaaaaaaaaaaaaaaaaaaaaaaaaaaaaaaaaaaaaaaaaaaaaaaaaaaaaaaaaaaaaaaaaaaaaaaaaaaaaaaaaaaaaaaaaaaaaaaaaaaaaaaaaaaaaaaaaaaaaaaaaaaaaaaaaaaaaaaaaaaaaaaaaaaaaaaaaaaaaaaaaaaaaaaaaaaa"/>
    <w:basedOn w:val="a0"/>
    <w:rsid w:val="006F02A2"/>
  </w:style>
  <w:style w:type="paragraph" w:customStyle="1" w:styleId="212">
    <w:name w:val="Основной текст (2)1"/>
    <w:basedOn w:val="a"/>
    <w:rsid w:val="00AC231C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 Spacing"/>
    <w:uiPriority w:val="1"/>
    <w:qFormat/>
    <w:rsid w:val="006637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D43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43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7D4391"/>
    <w:rPr>
      <w:rFonts w:ascii="Times New Roman" w:eastAsia="Times New Roman" w:hAnsi="Times New Roman" w:cs="Times New Roman"/>
      <w:i/>
      <w:color w:val="000000"/>
      <w:szCs w:val="22"/>
      <w:lang w:val="en-US" w:eastAsia="en-US" w:bidi="ar-SA"/>
    </w:rPr>
  </w:style>
  <w:style w:type="character" w:customStyle="1" w:styleId="48pt">
    <w:name w:val="Основной текст (4) + 8 pt;Не полужирный"/>
    <w:basedOn w:val="4"/>
    <w:rsid w:val="000849F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TimesNewRoman4pt">
    <w:name w:val="Основной текст (4) + Times New Roman;4 pt;Не полужирный"/>
    <w:basedOn w:val="4"/>
    <w:rsid w:val="00084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0B5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c">
    <w:name w:val="pc"/>
    <w:basedOn w:val="a"/>
    <w:rsid w:val="008048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r">
    <w:name w:val="pr"/>
    <w:basedOn w:val="a"/>
    <w:rsid w:val="008048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pt">
    <w:name w:val="Основной текст (2) + 9 pt;Полужирный"/>
    <w:basedOn w:val="21"/>
    <w:rsid w:val="00984E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2pt">
    <w:name w:val="Основной текст (5) + 12 pt;Не полужирный"/>
    <w:basedOn w:val="5"/>
    <w:rsid w:val="00984E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Подпись к таблице (2) + 12 pt;Не полужирный"/>
    <w:basedOn w:val="25"/>
    <w:rsid w:val="00984E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984E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34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8483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3812E-9E93-4C29-8203-0D77980E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2023-06-01T06:46:00Z</cp:lastPrinted>
  <dcterms:created xsi:type="dcterms:W3CDTF">2023-06-01T07:52:00Z</dcterms:created>
  <dcterms:modified xsi:type="dcterms:W3CDTF">2023-06-01T10:23:00Z</dcterms:modified>
</cp:coreProperties>
</file>